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tbl>
      <w:tblPr>
        <w:tblStyle w:val="Grille"/>
        <w:tblpPr w:leftFromText="141" w:rightFromText="141" w:vertAnchor="page" w:horzAnchor="margin" w:tblpY="1857"/>
        <w:tblW w:w="0" w:type="auto"/>
        <w:tblLook w:val="04A0"/>
      </w:tblPr>
      <w:tblGrid>
        <w:gridCol w:w="3402"/>
        <w:gridCol w:w="3402"/>
        <w:gridCol w:w="3402"/>
      </w:tblGrid>
      <w:tr w:rsidR="002C1CF1">
        <w:trPr>
          <w:trHeight w:val="3402"/>
        </w:trPr>
        <w:tc>
          <w:tcPr>
            <w:tcW w:w="3402" w:type="dxa"/>
          </w:tcPr>
          <w:p w:rsidR="002C1CF1" w:rsidRDefault="002F7311" w:rsidP="002C1CF1">
            <w:r>
              <w:rPr>
                <w:noProof/>
                <w:lang w:eastAsia="fr-FR"/>
              </w:rPr>
              <w:pict>
                <v:shapetype id="_x0000_t32" coordsize="21600,21600" o:spt="32" o:oned="t" path="m0,0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83.05pt;margin-top:89.1pt;width:0;height:345pt;z-index:251661312" o:connectortype="straight" strokeweight="3pt"/>
              </w:pict>
            </w:r>
            <w:r>
              <w:rPr>
                <w:noProof/>
                <w:lang w:eastAsia="fr-FR"/>
              </w:rPr>
              <w:pict>
                <v:group id="_x0000_s1028" style="position:absolute;margin-left:105.2pt;margin-top:85.8pt;width:34.15pt;height:8pt;z-index:251662336" coordorigin="8540,2637" coordsize="683,160">
                  <v:oval id="_x0000_s1029" style="position:absolute;left:8540;top:2637;width:143;height:143" fillcolor="black [3213]" strokeweight="3pt"/>
                  <v:oval id="_x0000_s1030" style="position:absolute;left:9080;top:2654;width:143;height:143" fillcolor="black [3213]" strokeweight="3pt"/>
                </v:group>
              </w:pict>
            </w:r>
            <w:r>
              <w:rPr>
                <w:noProof/>
                <w:lang w:eastAsia="fr-FR"/>
              </w:rPr>
              <w:pict>
                <v:shape id="_x0000_s1026" type="#_x0000_t32" style="position:absolute;margin-left:83.05pt;margin-top:89.15pt;width:334.5pt;height:0;flip:x;z-index:251660288" o:connectortype="straight" strokeweight="3pt"/>
              </w:pict>
            </w:r>
          </w:p>
        </w:tc>
        <w:tc>
          <w:tcPr>
            <w:tcW w:w="3402" w:type="dxa"/>
          </w:tcPr>
          <w:p w:rsidR="002C1CF1" w:rsidRDefault="002F7311" w:rsidP="002C1CF1">
            <w:r>
              <w:rPr>
                <w:noProof/>
                <w:lang w:eastAsia="fr-FR"/>
              </w:rPr>
              <w:pict>
                <v:group id="_x0000_s1031" style="position:absolute;margin-left:29.25pt;margin-top:52.25pt;width:87.3pt;height:73pt;rotation:180;z-index:251663360;mso-position-horizontal-relative:text;mso-position-vertical-relative:text" coordorigin="1417,6817" coordsize="720,720">
                  <v:rect id="_x0000_s1032" style="position:absolute;left:1417;top:6817;width:720;height:720" stroked="f" strokeweight="3pt"/>
                  <v:polyline id="_x0000_s1033" style="position:absolute" points="1417,7177,1710,7176" coordsize="293,1" filled="f" strokeweight="3pt">
                    <v:path arrowok="t"/>
                  </v:polyline>
                  <v:polyline id="_x0000_s1034" style="position:absolute" points="1713,6996,1713,7359" coordsize="1,363" filled="f" strokeweight="3pt">
                    <v:path arrowok="t"/>
                  </v:polyline>
                  <v:polyline id="_x0000_s1035" style="position:absolute" points="1830,6831,1830,7518" coordsize="1,687" filled="f" strokeweight="3pt">
                    <v:path arrowok="t"/>
                  </v:polyline>
                  <v:polyline id="_x0000_s1036" style="position:absolute" points="1830,7179,2137,7178" coordsize="307,1" filled="f" strokeweight="3pt">
                    <v:path arrowok="t"/>
                  </v:polyline>
                </v:group>
              </w:pict>
            </w:r>
          </w:p>
        </w:tc>
        <w:tc>
          <w:tcPr>
            <w:tcW w:w="3402" w:type="dxa"/>
          </w:tcPr>
          <w:p w:rsidR="002C1CF1" w:rsidRDefault="002C1CF1" w:rsidP="002C1CF1"/>
          <w:p w:rsidR="002C1CF1" w:rsidRDefault="002C1CF1" w:rsidP="002C1CF1"/>
          <w:p w:rsidR="002C1CF1" w:rsidRPr="00B35C18" w:rsidRDefault="002F7311" w:rsidP="002C1CF1">
            <w:pPr>
              <w:jc w:val="center"/>
              <w:rPr>
                <w:rFonts w:ascii="Arial Narrow" w:hAnsi="Arial Narrow"/>
                <w:sz w:val="52"/>
                <w:szCs w:val="52"/>
              </w:rPr>
            </w:pPr>
            <w:r>
              <w:rPr>
                <w:rFonts w:ascii="Arial Narrow" w:hAnsi="Arial Narrow"/>
                <w:noProof/>
                <w:sz w:val="52"/>
                <w:szCs w:val="52"/>
                <w:lang w:eastAsia="fr-FR"/>
              </w:rPr>
              <w:pict>
                <v:shape id="_x0000_s1038" type="#_x0000_t32" style="position:absolute;left:0;text-align:left;margin-left:77.35pt;margin-top:62.3pt;width:.7pt;height:348.75pt;z-index:251665408" o:connectortype="straight" strokeweight="3pt"/>
              </w:pict>
            </w:r>
            <w:r w:rsidR="002C1CF1" w:rsidRPr="00B35C18">
              <w:rPr>
                <w:rFonts w:ascii="Arial Narrow" w:hAnsi="Arial Narrow"/>
                <w:sz w:val="52"/>
                <w:szCs w:val="52"/>
              </w:rPr>
              <w:t>Montage en série</w:t>
            </w:r>
          </w:p>
        </w:tc>
      </w:tr>
      <w:tr w:rsidR="002C1CF1">
        <w:trPr>
          <w:trHeight w:hRule="exact" w:val="3402"/>
        </w:trPr>
        <w:tc>
          <w:tcPr>
            <w:tcW w:w="3402" w:type="dxa"/>
          </w:tcPr>
          <w:p w:rsidR="002C1CF1" w:rsidRDefault="002F7311" w:rsidP="002C1CF1">
            <w:r w:rsidRPr="002F7311">
              <w:rPr>
                <w:rFonts w:ascii="Arial Narrow" w:hAnsi="Arial Narrow"/>
                <w:b/>
                <w:noProof/>
                <w:sz w:val="56"/>
                <w:szCs w:val="56"/>
                <w:lang w:eastAsia="fr-FR"/>
              </w:rPr>
              <w:pict>
                <v:group id="_x0000_s1039" style="position:absolute;margin-left:46pt;margin-top:29pt;width:74.85pt;height:81.4pt;z-index:251666432;mso-position-horizontal-relative:text;mso-position-vertical-relative:text" coordorigin="3757,8257" coordsize="720,720">
                  <v:rect id="_x0000_s1040" style="position:absolute;left:3757;top:8257;width:720;height:720" stroked="f" strokeweight="3pt"/>
                  <v:line id="_x0000_s1041" style="position:absolute" from="4117,8257" to="4117,8977" strokeweight="3pt"/>
                  <v:shapetype id="_x0000_t123" coordsize="21600,21600" o:spt="123" path="m10800,0qx0,10800,10800,21600,21600,10800,10800,0xem3163,3163nfl18437,18437em3163,18437nfl18437,3163e">
                    <v:path o:extrusionok="f" gradientshapeok="t" o:connecttype="custom" o:connectlocs="10800,0;3163,3163;0,10800;3163,18437;10800,21600;18437,18437;21600,10800;18437,3163" textboxrect="3163,3163,18437,18437"/>
                  </v:shapetype>
                  <v:shape id="_x0000_s1042" type="#_x0000_t123" style="position:absolute;left:3937;top:8437;width:360;height:360" strokeweight="3pt"/>
                </v:group>
              </w:pict>
            </w:r>
          </w:p>
        </w:tc>
        <w:tc>
          <w:tcPr>
            <w:tcW w:w="3402" w:type="dxa"/>
          </w:tcPr>
          <w:p w:rsidR="002C1CF1" w:rsidRDefault="002C1CF1" w:rsidP="002C1CF1"/>
          <w:p w:rsidR="002C1CF1" w:rsidRDefault="002C1CF1" w:rsidP="002C1CF1"/>
          <w:p w:rsidR="002C1CF1" w:rsidRPr="003C5AE9" w:rsidRDefault="002C1CF1" w:rsidP="002C1CF1">
            <w:pPr>
              <w:jc w:val="center"/>
              <w:rPr>
                <w:rFonts w:ascii="Arial Narrow" w:hAnsi="Arial Narrow"/>
                <w:b/>
                <w:sz w:val="72"/>
                <w:szCs w:val="72"/>
              </w:rPr>
            </w:pPr>
          </w:p>
        </w:tc>
        <w:tc>
          <w:tcPr>
            <w:tcW w:w="3402" w:type="dxa"/>
          </w:tcPr>
          <w:p w:rsidR="002C1CF1" w:rsidRDefault="002F7311" w:rsidP="002C1CF1">
            <w:r>
              <w:rPr>
                <w:noProof/>
                <w:lang w:eastAsia="fr-FR"/>
              </w:rPr>
              <w:pict>
                <v:group id="_x0000_s1043" style="position:absolute;margin-left:40.7pt;margin-top:42.7pt;width:73.6pt;height:74pt;z-index:251667456;mso-position-horizontal-relative:text;mso-position-vertical-relative:text" coordorigin="3757,8257" coordsize="720,720">
                  <v:rect id="_x0000_s1044" style="position:absolute;left:3757;top:8257;width:720;height:720" stroked="f" strokeweight="3pt"/>
                  <v:line id="_x0000_s1045" style="position:absolute" from="4117,8257" to="4117,8977" strokeweight="3pt"/>
                  <v:shape id="_x0000_s1046" type="#_x0000_t123" style="position:absolute;left:3937;top:8437;width:360;height:360" strokeweight="3pt"/>
                </v:group>
              </w:pict>
            </w:r>
          </w:p>
        </w:tc>
      </w:tr>
      <w:tr w:rsidR="002C1CF1">
        <w:trPr>
          <w:trHeight w:val="3402"/>
        </w:trPr>
        <w:tc>
          <w:tcPr>
            <w:tcW w:w="3402" w:type="dxa"/>
          </w:tcPr>
          <w:p w:rsidR="002C1CF1" w:rsidRDefault="002C1CF1" w:rsidP="002C1CF1"/>
          <w:p w:rsidR="002C1CF1" w:rsidRDefault="002C1CF1" w:rsidP="002C1CF1"/>
          <w:p w:rsidR="002C1CF1" w:rsidRPr="00C97572" w:rsidRDefault="002F7311" w:rsidP="002C1CF1">
            <w:pPr>
              <w:jc w:val="center"/>
              <w:rPr>
                <w:rFonts w:ascii="Arial Narrow" w:hAnsi="Arial Narrow"/>
                <w:sz w:val="72"/>
                <w:szCs w:val="72"/>
              </w:rPr>
            </w:pPr>
            <w:r w:rsidRPr="002F7311">
              <w:rPr>
                <w:noProof/>
                <w:lang w:eastAsia="fr-FR"/>
              </w:rPr>
              <w:pict>
                <v:shape id="_x0000_s1037" type="#_x0000_t32" style="position:absolute;left:0;text-align:left;margin-left:83.05pt;margin-top:66.5pt;width:335.15pt;height:.05pt;z-index:251664384" o:connectortype="straight" strokeweight="3pt"/>
              </w:pict>
            </w:r>
          </w:p>
        </w:tc>
        <w:tc>
          <w:tcPr>
            <w:tcW w:w="3402" w:type="dxa"/>
          </w:tcPr>
          <w:p w:rsidR="002C1CF1" w:rsidRDefault="002F7311" w:rsidP="002C1CF1">
            <w:r>
              <w:rPr>
                <w:noProof/>
                <w:lang w:eastAsia="fr-FR"/>
              </w:rPr>
              <w:pict>
                <v:group id="_x0000_s1047" style="position:absolute;margin-left:39.75pt;margin-top:54.8pt;width:77.2pt;height:76.4pt;rotation:270;z-index:251668480;mso-position-horizontal-relative:text;mso-position-vertical-relative:text" coordorigin="3757,8257" coordsize="720,720">
                  <v:rect id="_x0000_s1048" style="position:absolute;left:3757;top:8257;width:720;height:720" stroked="f" strokeweight="3pt"/>
                  <v:line id="_x0000_s1049" style="position:absolute" from="4117,8257" to="4117,8977" strokeweight="3pt"/>
                  <v:shape id="_x0000_s1050" type="#_x0000_t123" style="position:absolute;left:3937;top:8437;width:360;height:360" strokeweight="3pt"/>
                </v:group>
              </w:pict>
            </w:r>
          </w:p>
        </w:tc>
        <w:tc>
          <w:tcPr>
            <w:tcW w:w="3402" w:type="dxa"/>
          </w:tcPr>
          <w:p w:rsidR="002C1CF1" w:rsidRDefault="002C1CF1" w:rsidP="002C1CF1"/>
        </w:tc>
      </w:tr>
    </w:tbl>
    <w:p w:rsidR="002C1CF1" w:rsidRPr="00595DAB" w:rsidRDefault="002C1CF1" w:rsidP="002C1CF1">
      <w:pPr>
        <w:jc w:val="center"/>
        <w:rPr>
          <w:b/>
          <w:sz w:val="56"/>
          <w:u w:val="single"/>
        </w:rPr>
      </w:pPr>
      <w:r w:rsidRPr="00F937A2">
        <w:rPr>
          <w:b/>
          <w:sz w:val="56"/>
          <w:highlight w:val="lightGray"/>
          <w:u w:val="single"/>
        </w:rPr>
        <w:t>cartes "</w:t>
      </w:r>
      <w:r w:rsidRPr="002C1CF1">
        <w:rPr>
          <w:b/>
          <w:sz w:val="56"/>
          <w:highlight w:val="lightGray"/>
          <w:u w:val="single"/>
        </w:rPr>
        <w:t>SYMBOLE" à découper</w:t>
      </w:r>
    </w:p>
    <w:p w:rsidR="00F66581" w:rsidRDefault="00474B39"/>
    <w:p w:rsidR="002C1CF1" w:rsidRDefault="002C1CF1"/>
    <w:p w:rsidR="002C1CF1" w:rsidRDefault="002C1CF1"/>
    <w:p w:rsidR="002C1CF1" w:rsidRDefault="002C1CF1"/>
    <w:p w:rsidR="002C1CF1" w:rsidRDefault="002C1CF1"/>
    <w:p w:rsidR="002C1CF1" w:rsidRDefault="002C1CF1"/>
    <w:p w:rsidR="002C1CF1" w:rsidRDefault="002C1CF1"/>
    <w:p w:rsidR="002C1CF1" w:rsidRDefault="002C1CF1"/>
    <w:p w:rsidR="002C1CF1" w:rsidRPr="00595DAB" w:rsidRDefault="002C1CF1" w:rsidP="002C1CF1">
      <w:pPr>
        <w:jc w:val="center"/>
        <w:rPr>
          <w:b/>
          <w:sz w:val="56"/>
          <w:u w:val="single"/>
        </w:rPr>
      </w:pPr>
      <w:r w:rsidRPr="00F937A2">
        <w:rPr>
          <w:b/>
          <w:sz w:val="56"/>
          <w:highlight w:val="lightGray"/>
          <w:u w:val="single"/>
        </w:rPr>
        <w:t>dos des cartes "SYMBOLE"</w:t>
      </w:r>
    </w:p>
    <w:p w:rsidR="002C1CF1" w:rsidRDefault="002C1CF1" w:rsidP="002C1CF1"/>
    <w:p w:rsidR="002C1CF1" w:rsidRDefault="002C1CF1" w:rsidP="002C1CF1"/>
    <w:tbl>
      <w:tblPr>
        <w:tblStyle w:val="Grille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3402"/>
        <w:gridCol w:w="3402"/>
        <w:gridCol w:w="3402"/>
      </w:tblGrid>
      <w:tr w:rsidR="002C1CF1">
        <w:trPr>
          <w:trHeight w:hRule="exact" w:val="3402"/>
          <w:jc w:val="center"/>
        </w:trPr>
        <w:tc>
          <w:tcPr>
            <w:tcW w:w="3402" w:type="dxa"/>
          </w:tcPr>
          <w:p w:rsidR="002C1CF1" w:rsidRDefault="002C1CF1" w:rsidP="00B02FF1">
            <w:r w:rsidRPr="00A56853">
              <w:rPr>
                <w:noProof/>
                <w:lang w:eastAsia="fr-FR"/>
              </w:rPr>
              <w:drawing>
                <wp:anchor distT="0" distB="0" distL="114300" distR="114300" simplePos="0" relativeHeight="251719680" behindDoc="1" locked="0" layoutInCell="1" allowOverlap="1">
                  <wp:simplePos x="0" y="0"/>
                  <wp:positionH relativeFrom="column">
                    <wp:posOffset>-57017</wp:posOffset>
                  </wp:positionH>
                  <wp:positionV relativeFrom="paragraph">
                    <wp:posOffset>559</wp:posOffset>
                  </wp:positionV>
                  <wp:extent cx="2132851" cy="2142699"/>
                  <wp:effectExtent l="19050" t="0" r="4550" b="0"/>
                  <wp:wrapNone/>
                  <wp:docPr id="125" name="il_fi" descr="http://thumbs.dreamstime.com/x/graphismes-simples-de-l-%C3%A9lectricit%C3%A9-de-pouvoir-et-d-%C3%A9nergie-161833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thumbs.dreamstime.com/x/graphismes-simples-de-l-%C3%A9lectricit%C3%A9-de-pouvoir-et-d-%C3%A9nergie-161833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7820" t="8667" r="7987" b="5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9051" cy="21490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705344" behindDoc="1" locked="0" layoutInCell="1" allowOverlap="1">
                  <wp:simplePos x="0" y="0"/>
                  <wp:positionH relativeFrom="column">
                    <wp:posOffset>2050553</wp:posOffset>
                  </wp:positionH>
                  <wp:positionV relativeFrom="paragraph">
                    <wp:posOffset>2402</wp:posOffset>
                  </wp:positionV>
                  <wp:extent cx="2180010" cy="2125621"/>
                  <wp:effectExtent l="19050" t="19050" r="10740" b="27029"/>
                  <wp:wrapNone/>
                  <wp:docPr id="45" name="il_fi" descr="http://thumbs.dreamstime.com/x/symboles-de-circuit-%C3%A9lectrique-sur-le-tableau-279062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thumbs.dreamstime.com/x/symboles-de-circuit-%C3%A9lectrique-sur-le-tableau-279062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r="68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0010" cy="21256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gradFill>
                              <a:gsLst>
                                <a:gs pos="0">
                                  <a:schemeClr val="accent1">
                                    <a:tint val="66000"/>
                                    <a:satMod val="160000"/>
                                  </a:schemeClr>
                                </a:gs>
                                <a:gs pos="50000">
                                  <a:schemeClr val="accent1">
                                    <a:tint val="44500"/>
                                    <a:satMod val="160000"/>
                                  </a:schemeClr>
                                </a:gs>
                                <a:gs pos="100000">
                                  <a:schemeClr val="accent1">
                                    <a:tint val="23500"/>
                                    <a:satMod val="160000"/>
                                  </a:schemeClr>
                                </a:gs>
                              </a:gsLst>
                              <a:lin ang="5400000" scaled="0"/>
                            </a:gra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704320" behindDoc="1" locked="0" layoutInCell="1" allowOverlap="1">
                  <wp:simplePos x="0" y="0"/>
                  <wp:positionH relativeFrom="column">
                    <wp:posOffset>-64494</wp:posOffset>
                  </wp:positionH>
                  <wp:positionV relativeFrom="paragraph">
                    <wp:posOffset>-5549</wp:posOffset>
                  </wp:positionV>
                  <wp:extent cx="2179983" cy="2130701"/>
                  <wp:effectExtent l="19050" t="19050" r="10767" b="21949"/>
                  <wp:wrapNone/>
                  <wp:docPr id="46" name="il_fi" descr="http://thumbs.dreamstime.com/x/symboles-de-circuit-%C3%A9lectrique-sur-le-tableau-279062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thumbs.dreamstime.com/x/symboles-de-circuit-%C3%A9lectrique-sur-le-tableau-279062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r="68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9983" cy="21307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gradFill>
                              <a:gsLst>
                                <a:gs pos="0">
                                  <a:schemeClr val="accent1">
                                    <a:tint val="66000"/>
                                    <a:satMod val="160000"/>
                                  </a:schemeClr>
                                </a:gs>
                                <a:gs pos="50000">
                                  <a:schemeClr val="accent1">
                                    <a:tint val="44500"/>
                                    <a:satMod val="160000"/>
                                  </a:schemeClr>
                                </a:gs>
                                <a:gs pos="100000">
                                  <a:schemeClr val="accent1">
                                    <a:tint val="23500"/>
                                    <a:satMod val="160000"/>
                                  </a:schemeClr>
                                </a:gs>
                              </a:gsLst>
                              <a:lin ang="5400000" scaled="0"/>
                            </a:gra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C1CF1" w:rsidRDefault="002C1CF1" w:rsidP="00B02FF1"/>
          <w:p w:rsidR="002C1CF1" w:rsidRDefault="002C1CF1" w:rsidP="00B02FF1"/>
          <w:p w:rsidR="002C1CF1" w:rsidRDefault="002C1CF1" w:rsidP="00B02FF1"/>
          <w:p w:rsidR="002C1CF1" w:rsidRDefault="002C1CF1" w:rsidP="00B02FF1">
            <w:r w:rsidRPr="00D04C1A">
              <w:rPr>
                <w:noProof/>
                <w:lang w:eastAsia="fr-FR"/>
              </w:rPr>
              <w:drawing>
                <wp:anchor distT="0" distB="0" distL="114300" distR="114300" simplePos="0" relativeHeight="251709440" behindDoc="1" locked="0" layoutInCell="1" allowOverlap="1">
                  <wp:simplePos x="0" y="0"/>
                  <wp:positionH relativeFrom="column">
                    <wp:posOffset>2050553</wp:posOffset>
                  </wp:positionH>
                  <wp:positionV relativeFrom="paragraph">
                    <wp:posOffset>-679588</wp:posOffset>
                  </wp:positionV>
                  <wp:extent cx="2181253" cy="2124986"/>
                  <wp:effectExtent l="19050" t="19050" r="10740" b="27029"/>
                  <wp:wrapNone/>
                  <wp:docPr id="47" name="il_fi" descr="http://thumbs.dreamstime.com/x/symboles-de-circuit-%C3%A9lectrique-sur-le-tableau-279062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thumbs.dreamstime.com/x/symboles-de-circuit-%C3%A9lectrique-sur-le-tableau-279062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r="68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0010" cy="21256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gradFill>
                              <a:gsLst>
                                <a:gs pos="0">
                                  <a:schemeClr val="accent1">
                                    <a:tint val="66000"/>
                                    <a:satMod val="160000"/>
                                  </a:schemeClr>
                                </a:gs>
                                <a:gs pos="50000">
                                  <a:schemeClr val="accent1">
                                    <a:tint val="44500"/>
                                    <a:satMod val="160000"/>
                                  </a:schemeClr>
                                </a:gs>
                                <a:gs pos="100000">
                                  <a:schemeClr val="accent1">
                                    <a:tint val="23500"/>
                                    <a:satMod val="160000"/>
                                  </a:schemeClr>
                                </a:gs>
                              </a:gsLst>
                              <a:lin ang="5400000" scaled="0"/>
                            </a:gra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C1CF1" w:rsidRPr="00E36410" w:rsidRDefault="002C1CF1" w:rsidP="00B02FF1">
            <w:pPr>
              <w:jc w:val="center"/>
              <w:rPr>
                <w:rFonts w:ascii="Clarendon Blk BT" w:eastAsia="Batang" w:hAnsi="Clarendon Blk BT"/>
                <w:sz w:val="56"/>
              </w:rPr>
            </w:pPr>
            <w:r>
              <w:rPr>
                <w:rFonts w:ascii="Clarendon Blk BT" w:eastAsia="Batang" w:hAnsi="Clarendon Blk BT"/>
                <w:sz w:val="56"/>
              </w:rPr>
              <w:t>Symbole</w:t>
            </w:r>
          </w:p>
          <w:p w:rsidR="002C1CF1" w:rsidRDefault="002C1CF1" w:rsidP="00B02FF1"/>
          <w:p w:rsidR="002C1CF1" w:rsidRDefault="002C1CF1" w:rsidP="00B02FF1"/>
          <w:p w:rsidR="002C1CF1" w:rsidRDefault="002C1CF1" w:rsidP="00B02FF1"/>
          <w:p w:rsidR="002C1CF1" w:rsidRDefault="002C1CF1" w:rsidP="00B02FF1"/>
          <w:p w:rsidR="002C1CF1" w:rsidRDefault="002C1CF1" w:rsidP="00B02FF1">
            <w:r w:rsidRPr="00A56853">
              <w:rPr>
                <w:noProof/>
                <w:lang w:eastAsia="fr-FR"/>
              </w:rPr>
              <w:drawing>
                <wp:anchor distT="0" distB="0" distL="114300" distR="114300" simplePos="0" relativeHeight="251722752" behindDoc="1" locked="0" layoutInCell="1" allowOverlap="1">
                  <wp:simplePos x="0" y="0"/>
                  <wp:positionH relativeFrom="column">
                    <wp:posOffset>-57017</wp:posOffset>
                  </wp:positionH>
                  <wp:positionV relativeFrom="paragraph">
                    <wp:posOffset>-1960321</wp:posOffset>
                  </wp:positionV>
                  <wp:extent cx="2132851" cy="2142699"/>
                  <wp:effectExtent l="19050" t="0" r="4550" b="0"/>
                  <wp:wrapNone/>
                  <wp:docPr id="129" name="il_fi" descr="http://thumbs.dreamstime.com/x/graphismes-simples-de-l-%C3%A9lectricit%C3%A9-de-pouvoir-et-d-%C3%A9nergie-161833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thumbs.dreamstime.com/x/graphismes-simples-de-l-%C3%A9lectricit%C3%A9-de-pouvoir-et-d-%C3%A9nergie-161833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7820" t="8667" r="7987" b="5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9051" cy="21490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02" w:type="dxa"/>
          </w:tcPr>
          <w:p w:rsidR="002C1CF1" w:rsidRDefault="002C1CF1" w:rsidP="00B02FF1">
            <w:pPr>
              <w:jc w:val="center"/>
              <w:rPr>
                <w:rFonts w:ascii="Clarendon Blk BT" w:eastAsia="Batang" w:hAnsi="Clarendon Blk BT"/>
                <w:sz w:val="56"/>
              </w:rPr>
            </w:pPr>
            <w:r>
              <w:rPr>
                <w:rFonts w:ascii="Clarendon Blk BT" w:eastAsia="Batang" w:hAnsi="Clarendon Blk BT"/>
                <w:noProof/>
                <w:sz w:val="56"/>
                <w:lang w:eastAsia="fr-FR"/>
              </w:rPr>
              <w:drawing>
                <wp:anchor distT="0" distB="0" distL="114300" distR="114300" simplePos="0" relativeHeight="251720704" behindDoc="1" locked="0" layoutInCell="1" allowOverlap="1">
                  <wp:simplePos x="0" y="0"/>
                  <wp:positionH relativeFrom="column">
                    <wp:posOffset>-47294</wp:posOffset>
                  </wp:positionH>
                  <wp:positionV relativeFrom="paragraph">
                    <wp:posOffset>-13089</wp:posOffset>
                  </wp:positionV>
                  <wp:extent cx="2137297" cy="2142699"/>
                  <wp:effectExtent l="19050" t="0" r="0" b="0"/>
                  <wp:wrapNone/>
                  <wp:docPr id="126" name="il_fi" descr="http://thumbs.dreamstime.com/x/graphismes-simples-de-l-%C3%A9lectricit%C3%A9-de-pouvoir-et-d-%C3%A9nergie-161833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thumbs.dreamstime.com/x/graphismes-simples-de-l-%C3%A9lectricit%C3%A9-de-pouvoir-et-d-%C3%A9nergie-161833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7820" t="8667" r="7987" b="5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7297" cy="21426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C1CF1" w:rsidRDefault="002C1CF1" w:rsidP="00B02FF1">
            <w:pPr>
              <w:jc w:val="center"/>
              <w:rPr>
                <w:rFonts w:ascii="Clarendon Blk BT" w:eastAsia="Batang" w:hAnsi="Clarendon Blk BT"/>
                <w:sz w:val="56"/>
              </w:rPr>
            </w:pPr>
          </w:p>
          <w:p w:rsidR="002C1CF1" w:rsidRPr="00E36410" w:rsidRDefault="002C1CF1" w:rsidP="00B02FF1">
            <w:pPr>
              <w:jc w:val="center"/>
              <w:rPr>
                <w:rFonts w:ascii="Clarendon Blk BT" w:eastAsia="Batang" w:hAnsi="Clarendon Blk BT"/>
                <w:sz w:val="56"/>
              </w:rPr>
            </w:pPr>
            <w:r>
              <w:rPr>
                <w:rFonts w:ascii="Clarendon Blk BT" w:eastAsia="Batang" w:hAnsi="Clarendon Blk BT"/>
                <w:sz w:val="56"/>
              </w:rPr>
              <w:t>Symbole</w:t>
            </w:r>
          </w:p>
          <w:p w:rsidR="002C1CF1" w:rsidRDefault="002C1CF1" w:rsidP="00B02FF1">
            <w:pPr>
              <w:jc w:val="center"/>
            </w:pPr>
          </w:p>
        </w:tc>
        <w:tc>
          <w:tcPr>
            <w:tcW w:w="3402" w:type="dxa"/>
          </w:tcPr>
          <w:p w:rsidR="002C1CF1" w:rsidRDefault="002C1CF1" w:rsidP="00B02FF1">
            <w:pPr>
              <w:jc w:val="center"/>
              <w:rPr>
                <w:rFonts w:ascii="Clarendon Blk BT" w:eastAsia="Batang" w:hAnsi="Clarendon Blk BT"/>
                <w:sz w:val="56"/>
              </w:rPr>
            </w:pPr>
            <w:r>
              <w:rPr>
                <w:rFonts w:ascii="Clarendon Blk BT" w:eastAsia="Batang" w:hAnsi="Clarendon Blk BT"/>
                <w:noProof/>
                <w:sz w:val="56"/>
                <w:lang w:eastAsia="fr-FR"/>
              </w:rPr>
              <w:drawing>
                <wp:anchor distT="0" distB="0" distL="114300" distR="114300" simplePos="0" relativeHeight="251721728" behindDoc="1" locked="0" layoutInCell="1" allowOverlap="1">
                  <wp:simplePos x="0" y="0"/>
                  <wp:positionH relativeFrom="column">
                    <wp:posOffset>-23922</wp:posOffset>
                  </wp:positionH>
                  <wp:positionV relativeFrom="paragraph">
                    <wp:posOffset>14207</wp:posOffset>
                  </wp:positionV>
                  <wp:extent cx="2168079" cy="2142697"/>
                  <wp:effectExtent l="19050" t="0" r="3621" b="0"/>
                  <wp:wrapNone/>
                  <wp:docPr id="128" name="il_fi" descr="http://thumbs.dreamstime.com/x/graphismes-simples-de-l-%C3%A9lectricit%C3%A9-de-pouvoir-et-d-%C3%A9nergie-161833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thumbs.dreamstime.com/x/graphismes-simples-de-l-%C3%A9lectricit%C3%A9-de-pouvoir-et-d-%C3%A9nergie-161833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7820" t="8667" r="7987" b="5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8080" cy="21426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larendon Blk BT" w:eastAsia="Batang" w:hAnsi="Clarendon Blk BT"/>
                <w:noProof/>
                <w:sz w:val="56"/>
                <w:lang w:eastAsia="fr-FR"/>
              </w:rPr>
              <w:drawing>
                <wp:anchor distT="0" distB="0" distL="114300" distR="114300" simplePos="0" relativeHeight="251710464" behindDoc="1" locked="0" layoutInCell="1" allowOverlap="1">
                  <wp:simplePos x="0" y="0"/>
                  <wp:positionH relativeFrom="column">
                    <wp:posOffset>-37569</wp:posOffset>
                  </wp:positionH>
                  <wp:positionV relativeFrom="paragraph">
                    <wp:posOffset>10947</wp:posOffset>
                  </wp:positionV>
                  <wp:extent cx="2180457" cy="2125544"/>
                  <wp:effectExtent l="19050" t="19050" r="10293" b="27106"/>
                  <wp:wrapNone/>
                  <wp:docPr id="48" name="il_fi" descr="http://thumbs.dreamstime.com/x/symboles-de-circuit-%C3%A9lectrique-sur-le-tableau-279062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thumbs.dreamstime.com/x/symboles-de-circuit-%C3%A9lectrique-sur-le-tableau-279062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r="68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0457" cy="21255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gradFill>
                              <a:gsLst>
                                <a:gs pos="0">
                                  <a:schemeClr val="accent1">
                                    <a:tint val="66000"/>
                                    <a:satMod val="160000"/>
                                  </a:schemeClr>
                                </a:gs>
                                <a:gs pos="50000">
                                  <a:schemeClr val="accent1">
                                    <a:tint val="44500"/>
                                    <a:satMod val="160000"/>
                                  </a:schemeClr>
                                </a:gs>
                                <a:gs pos="100000">
                                  <a:schemeClr val="accent1">
                                    <a:tint val="23500"/>
                                    <a:satMod val="160000"/>
                                  </a:schemeClr>
                                </a:gs>
                              </a:gsLst>
                              <a:lin ang="5400000" scaled="0"/>
                            </a:gra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04C1A">
              <w:rPr>
                <w:rFonts w:ascii="Clarendon Blk BT" w:eastAsia="Batang" w:hAnsi="Clarendon Blk BT"/>
                <w:noProof/>
                <w:sz w:val="56"/>
                <w:lang w:eastAsia="fr-FR"/>
              </w:rPr>
              <w:drawing>
                <wp:anchor distT="0" distB="0" distL="114300" distR="114300" simplePos="0" relativeHeight="251707392" behindDoc="1" locked="0" layoutInCell="1" allowOverlap="1">
                  <wp:simplePos x="0" y="0"/>
                  <wp:positionH relativeFrom="column">
                    <wp:posOffset>-2269987</wp:posOffset>
                  </wp:positionH>
                  <wp:positionV relativeFrom="paragraph">
                    <wp:posOffset>2402</wp:posOffset>
                  </wp:positionV>
                  <wp:extent cx="2181253" cy="2124986"/>
                  <wp:effectExtent l="19050" t="19050" r="10740" b="27029"/>
                  <wp:wrapNone/>
                  <wp:docPr id="49" name="il_fi" descr="http://thumbs.dreamstime.com/x/symboles-de-circuit-%C3%A9lectrique-sur-le-tableau-279062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thumbs.dreamstime.com/x/symboles-de-circuit-%C3%A9lectrique-sur-le-tableau-279062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r="68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0010" cy="21256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gradFill>
                              <a:gsLst>
                                <a:gs pos="0">
                                  <a:schemeClr val="accent1">
                                    <a:tint val="66000"/>
                                    <a:satMod val="160000"/>
                                  </a:schemeClr>
                                </a:gs>
                                <a:gs pos="50000">
                                  <a:schemeClr val="accent1">
                                    <a:tint val="44500"/>
                                    <a:satMod val="160000"/>
                                  </a:schemeClr>
                                </a:gs>
                                <a:gs pos="100000">
                                  <a:schemeClr val="accent1">
                                    <a:tint val="23500"/>
                                    <a:satMod val="160000"/>
                                  </a:schemeClr>
                                </a:gs>
                              </a:gsLst>
                              <a:lin ang="5400000" scaled="0"/>
                            </a:gra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C1CF1" w:rsidRDefault="002C1CF1" w:rsidP="00B02FF1">
            <w:pPr>
              <w:jc w:val="center"/>
              <w:rPr>
                <w:rFonts w:ascii="Clarendon Blk BT" w:eastAsia="Batang" w:hAnsi="Clarendon Blk BT"/>
                <w:sz w:val="56"/>
              </w:rPr>
            </w:pPr>
          </w:p>
          <w:p w:rsidR="002C1CF1" w:rsidRPr="00E36410" w:rsidRDefault="002C1CF1" w:rsidP="00B02FF1">
            <w:pPr>
              <w:jc w:val="center"/>
              <w:rPr>
                <w:rFonts w:ascii="Clarendon Blk BT" w:eastAsia="Batang" w:hAnsi="Clarendon Blk BT"/>
                <w:sz w:val="56"/>
              </w:rPr>
            </w:pPr>
            <w:r>
              <w:rPr>
                <w:rFonts w:ascii="Clarendon Blk BT" w:eastAsia="Batang" w:hAnsi="Clarendon Blk BT"/>
                <w:sz w:val="56"/>
              </w:rPr>
              <w:t>Symbole</w:t>
            </w:r>
          </w:p>
          <w:p w:rsidR="002C1CF1" w:rsidRDefault="002C1CF1" w:rsidP="00B02FF1"/>
        </w:tc>
      </w:tr>
      <w:tr w:rsidR="002C1CF1">
        <w:trPr>
          <w:trHeight w:hRule="exact" w:val="3402"/>
          <w:jc w:val="center"/>
        </w:trPr>
        <w:tc>
          <w:tcPr>
            <w:tcW w:w="3402" w:type="dxa"/>
          </w:tcPr>
          <w:p w:rsidR="002C1CF1" w:rsidRDefault="002C1CF1" w:rsidP="00B02FF1">
            <w:r>
              <w:rPr>
                <w:noProof/>
                <w:lang w:eastAsia="fr-FR"/>
              </w:rPr>
              <w:drawing>
                <wp:anchor distT="0" distB="0" distL="114300" distR="114300" simplePos="0" relativeHeight="251723776" behindDoc="1" locked="0" layoutInCell="1" allowOverlap="1">
                  <wp:simplePos x="0" y="0"/>
                  <wp:positionH relativeFrom="column">
                    <wp:posOffset>-70666</wp:posOffset>
                  </wp:positionH>
                  <wp:positionV relativeFrom="paragraph">
                    <wp:posOffset>10283</wp:posOffset>
                  </wp:positionV>
                  <wp:extent cx="2137296" cy="2142699"/>
                  <wp:effectExtent l="19050" t="0" r="0" b="0"/>
                  <wp:wrapNone/>
                  <wp:docPr id="130" name="il_fi" descr="http://thumbs.dreamstime.com/x/graphismes-simples-de-l-%C3%A9lectricit%C3%A9-de-pouvoir-et-d-%C3%A9nergie-161833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thumbs.dreamstime.com/x/graphismes-simples-de-l-%C3%A9lectricit%C3%A9-de-pouvoir-et-d-%C3%A9nergie-161833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7820" t="8667" r="7987" b="5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7296" cy="21426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713536" behindDoc="1" locked="0" layoutInCell="1" allowOverlap="1">
                  <wp:simplePos x="0" y="0"/>
                  <wp:positionH relativeFrom="column">
                    <wp:posOffset>-57017</wp:posOffset>
                  </wp:positionH>
                  <wp:positionV relativeFrom="paragraph">
                    <wp:posOffset>-6625</wp:posOffset>
                  </wp:positionV>
                  <wp:extent cx="2181092" cy="2126501"/>
                  <wp:effectExtent l="19050" t="19050" r="9658" b="26149"/>
                  <wp:wrapNone/>
                  <wp:docPr id="50" name="il_fi" descr="http://thumbs.dreamstime.com/x/symboles-de-circuit-%C3%A9lectrique-sur-le-tableau-279062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thumbs.dreamstime.com/x/symboles-de-circuit-%C3%A9lectrique-sur-le-tableau-279062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r="68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092" cy="21265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gradFill>
                              <a:gsLst>
                                <a:gs pos="0">
                                  <a:schemeClr val="accent1">
                                    <a:tint val="66000"/>
                                    <a:satMod val="160000"/>
                                  </a:schemeClr>
                                </a:gs>
                                <a:gs pos="50000">
                                  <a:schemeClr val="accent1">
                                    <a:tint val="44500"/>
                                    <a:satMod val="160000"/>
                                  </a:schemeClr>
                                </a:gs>
                                <a:gs pos="100000">
                                  <a:schemeClr val="accent1">
                                    <a:tint val="23500"/>
                                    <a:satMod val="160000"/>
                                  </a:schemeClr>
                                </a:gs>
                              </a:gsLst>
                              <a:lin ang="5400000" scaled="0"/>
                            </a:gra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711488" behindDoc="1" locked="0" layoutInCell="1" allowOverlap="1">
                  <wp:simplePos x="0" y="0"/>
                  <wp:positionH relativeFrom="column">
                    <wp:posOffset>2072034</wp:posOffset>
                  </wp:positionH>
                  <wp:positionV relativeFrom="paragraph">
                    <wp:posOffset>7023</wp:posOffset>
                  </wp:positionV>
                  <wp:extent cx="2181727" cy="2127136"/>
                  <wp:effectExtent l="19050" t="19050" r="28073" b="25514"/>
                  <wp:wrapNone/>
                  <wp:docPr id="51" name="il_fi" descr="http://thumbs.dreamstime.com/x/symboles-de-circuit-%C3%A9lectrique-sur-le-tableau-279062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thumbs.dreamstime.com/x/symboles-de-circuit-%C3%A9lectrique-sur-le-tableau-279062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r="68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727" cy="21271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gradFill>
                              <a:gsLst>
                                <a:gs pos="0">
                                  <a:schemeClr val="accent1">
                                    <a:tint val="66000"/>
                                    <a:satMod val="160000"/>
                                  </a:schemeClr>
                                </a:gs>
                                <a:gs pos="50000">
                                  <a:schemeClr val="accent1">
                                    <a:tint val="44500"/>
                                    <a:satMod val="160000"/>
                                  </a:schemeClr>
                                </a:gs>
                                <a:gs pos="100000">
                                  <a:schemeClr val="accent1">
                                    <a:tint val="23500"/>
                                    <a:satMod val="160000"/>
                                  </a:schemeClr>
                                </a:gs>
                              </a:gsLst>
                              <a:lin ang="5400000" scaled="0"/>
                            </a:gra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04C1A">
              <w:rPr>
                <w:noProof/>
                <w:lang w:eastAsia="fr-FR"/>
              </w:rPr>
              <w:drawing>
                <wp:anchor distT="0" distB="0" distL="114300" distR="114300" simplePos="0" relativeHeight="251708416" behindDoc="1" locked="0" layoutInCell="1" allowOverlap="1">
                  <wp:simplePos x="0" y="0"/>
                  <wp:positionH relativeFrom="column">
                    <wp:posOffset>2050553</wp:posOffset>
                  </wp:positionH>
                  <wp:positionV relativeFrom="paragraph">
                    <wp:posOffset>-2157868</wp:posOffset>
                  </wp:positionV>
                  <wp:extent cx="2181253" cy="2124986"/>
                  <wp:effectExtent l="19050" t="19050" r="10740" b="27029"/>
                  <wp:wrapNone/>
                  <wp:docPr id="52" name="il_fi" descr="http://thumbs.dreamstime.com/x/symboles-de-circuit-%C3%A9lectrique-sur-le-tableau-279062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thumbs.dreamstime.com/x/symboles-de-circuit-%C3%A9lectrique-sur-le-tableau-279062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r="68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0010" cy="21256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gradFill>
                              <a:gsLst>
                                <a:gs pos="0">
                                  <a:schemeClr val="accent1">
                                    <a:tint val="66000"/>
                                    <a:satMod val="160000"/>
                                  </a:schemeClr>
                                </a:gs>
                                <a:gs pos="50000">
                                  <a:schemeClr val="accent1">
                                    <a:tint val="44500"/>
                                    <a:satMod val="160000"/>
                                  </a:schemeClr>
                                </a:gs>
                                <a:gs pos="100000">
                                  <a:schemeClr val="accent1">
                                    <a:tint val="23500"/>
                                    <a:satMod val="160000"/>
                                  </a:schemeClr>
                                </a:gs>
                              </a:gsLst>
                              <a:lin ang="5400000" scaled="0"/>
                            </a:gra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C1CF1" w:rsidRDefault="002C1CF1" w:rsidP="00B02FF1"/>
          <w:p w:rsidR="002C1CF1" w:rsidRDefault="002C1CF1" w:rsidP="00B02FF1">
            <w:r w:rsidRPr="00D04C1A">
              <w:rPr>
                <w:noProof/>
                <w:lang w:eastAsia="fr-FR"/>
              </w:rPr>
              <w:drawing>
                <wp:anchor distT="0" distB="0" distL="114300" distR="114300" simplePos="0" relativeHeight="251706368" behindDoc="1" locked="0" layoutInCell="1" allowOverlap="1">
                  <wp:simplePos x="0" y="0"/>
                  <wp:positionH relativeFrom="column">
                    <wp:posOffset>2050553</wp:posOffset>
                  </wp:positionH>
                  <wp:positionV relativeFrom="paragraph">
                    <wp:posOffset>-2498863</wp:posOffset>
                  </wp:positionV>
                  <wp:extent cx="2181253" cy="2124986"/>
                  <wp:effectExtent l="19050" t="19050" r="10740" b="27029"/>
                  <wp:wrapNone/>
                  <wp:docPr id="57" name="il_fi" descr="http://thumbs.dreamstime.com/x/symboles-de-circuit-%C3%A9lectrique-sur-le-tableau-279062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thumbs.dreamstime.com/x/symboles-de-circuit-%C3%A9lectrique-sur-le-tableau-279062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r="68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0010" cy="21256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gradFill>
                              <a:gsLst>
                                <a:gs pos="0">
                                  <a:schemeClr val="accent1">
                                    <a:tint val="66000"/>
                                    <a:satMod val="160000"/>
                                  </a:schemeClr>
                                </a:gs>
                                <a:gs pos="50000">
                                  <a:schemeClr val="accent1">
                                    <a:tint val="44500"/>
                                    <a:satMod val="160000"/>
                                  </a:schemeClr>
                                </a:gs>
                                <a:gs pos="100000">
                                  <a:schemeClr val="accent1">
                                    <a:tint val="23500"/>
                                    <a:satMod val="160000"/>
                                  </a:schemeClr>
                                </a:gs>
                              </a:gsLst>
                              <a:lin ang="5400000" scaled="0"/>
                            </a:gra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C1CF1" w:rsidRDefault="002C1CF1" w:rsidP="00B02FF1"/>
          <w:p w:rsidR="002C1CF1" w:rsidRDefault="002C1CF1" w:rsidP="00B02FF1"/>
          <w:p w:rsidR="002C1CF1" w:rsidRPr="00E36410" w:rsidRDefault="002C1CF1" w:rsidP="00B02FF1">
            <w:pPr>
              <w:jc w:val="center"/>
              <w:rPr>
                <w:rFonts w:ascii="Clarendon Blk BT" w:eastAsia="Batang" w:hAnsi="Clarendon Blk BT"/>
                <w:sz w:val="56"/>
              </w:rPr>
            </w:pPr>
            <w:r>
              <w:rPr>
                <w:rFonts w:ascii="Clarendon Blk BT" w:eastAsia="Batang" w:hAnsi="Clarendon Blk BT"/>
                <w:sz w:val="56"/>
              </w:rPr>
              <w:t>Symbole</w:t>
            </w:r>
          </w:p>
          <w:p w:rsidR="002C1CF1" w:rsidRDefault="002C1CF1" w:rsidP="00B02FF1"/>
          <w:p w:rsidR="002C1CF1" w:rsidRDefault="002C1CF1" w:rsidP="00B02FF1"/>
          <w:p w:rsidR="002C1CF1" w:rsidRDefault="002C1CF1" w:rsidP="00B02FF1"/>
        </w:tc>
        <w:tc>
          <w:tcPr>
            <w:tcW w:w="3402" w:type="dxa"/>
          </w:tcPr>
          <w:p w:rsidR="002C1CF1" w:rsidRDefault="002C1CF1" w:rsidP="00B02FF1">
            <w:pPr>
              <w:jc w:val="center"/>
              <w:rPr>
                <w:rFonts w:ascii="Clarendon Blk BT" w:eastAsia="Batang" w:hAnsi="Clarendon Blk BT"/>
                <w:sz w:val="56"/>
              </w:rPr>
            </w:pPr>
            <w:r>
              <w:rPr>
                <w:rFonts w:ascii="Clarendon Blk BT" w:eastAsia="Batang" w:hAnsi="Clarendon Blk BT"/>
                <w:noProof/>
                <w:sz w:val="56"/>
                <w:lang w:eastAsia="fr-FR"/>
              </w:rPr>
              <w:drawing>
                <wp:anchor distT="0" distB="0" distL="114300" distR="114300" simplePos="0" relativeHeight="251724800" behindDoc="1" locked="0" layoutInCell="1" allowOverlap="1">
                  <wp:simplePos x="0" y="0"/>
                  <wp:positionH relativeFrom="column">
                    <wp:posOffset>-33645</wp:posOffset>
                  </wp:positionH>
                  <wp:positionV relativeFrom="paragraph">
                    <wp:posOffset>-30660</wp:posOffset>
                  </wp:positionV>
                  <wp:extent cx="2137296" cy="2142698"/>
                  <wp:effectExtent l="19050" t="0" r="0" b="0"/>
                  <wp:wrapNone/>
                  <wp:docPr id="131" name="il_fi" descr="http://thumbs.dreamstime.com/x/graphismes-simples-de-l-%C3%A9lectricit%C3%A9-de-pouvoir-et-d-%C3%A9nergie-161833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thumbs.dreamstime.com/x/graphismes-simples-de-l-%C3%A9lectricit%C3%A9-de-pouvoir-et-d-%C3%A9nergie-161833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7820" t="8667" r="7987" b="5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7296" cy="21426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larendon Blk BT" w:eastAsia="Batang" w:hAnsi="Clarendon Blk BT"/>
                <w:noProof/>
                <w:sz w:val="56"/>
                <w:lang w:eastAsia="fr-FR"/>
              </w:rPr>
              <w:drawing>
                <wp:anchor distT="0" distB="0" distL="114300" distR="114300" simplePos="0" relativeHeight="251712512" behindDoc="1" locked="0" layoutInCell="1" allowOverlap="1">
                  <wp:simplePos x="0" y="0"/>
                  <wp:positionH relativeFrom="column">
                    <wp:posOffset>2081757</wp:posOffset>
                  </wp:positionH>
                  <wp:positionV relativeFrom="paragraph">
                    <wp:posOffset>-6625</wp:posOffset>
                  </wp:positionV>
                  <wp:extent cx="2181093" cy="2123639"/>
                  <wp:effectExtent l="19050" t="19050" r="9657" b="9961"/>
                  <wp:wrapNone/>
                  <wp:docPr id="58" name="il_fi" descr="http://thumbs.dreamstime.com/x/symboles-de-circuit-%C3%A9lectrique-sur-le-tableau-279062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thumbs.dreamstime.com/x/symboles-de-circuit-%C3%A9lectrique-sur-le-tableau-279062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r="68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093" cy="21236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gradFill>
                              <a:gsLst>
                                <a:gs pos="0">
                                  <a:schemeClr val="accent1">
                                    <a:tint val="66000"/>
                                    <a:satMod val="160000"/>
                                  </a:schemeClr>
                                </a:gs>
                                <a:gs pos="50000">
                                  <a:schemeClr val="accent1">
                                    <a:tint val="44500"/>
                                    <a:satMod val="160000"/>
                                  </a:schemeClr>
                                </a:gs>
                                <a:gs pos="100000">
                                  <a:schemeClr val="accent1">
                                    <a:tint val="23500"/>
                                    <a:satMod val="160000"/>
                                  </a:schemeClr>
                                </a:gs>
                              </a:gsLst>
                              <a:lin ang="5400000" scaled="0"/>
                            </a:gra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C1CF1" w:rsidRDefault="002C1CF1" w:rsidP="00B02FF1">
            <w:pPr>
              <w:jc w:val="center"/>
              <w:rPr>
                <w:rFonts w:ascii="Clarendon Blk BT" w:eastAsia="Batang" w:hAnsi="Clarendon Blk BT"/>
                <w:sz w:val="56"/>
              </w:rPr>
            </w:pPr>
          </w:p>
          <w:p w:rsidR="002C1CF1" w:rsidRPr="00E36410" w:rsidRDefault="002C1CF1" w:rsidP="00B02FF1">
            <w:pPr>
              <w:jc w:val="center"/>
              <w:rPr>
                <w:rFonts w:ascii="Clarendon Blk BT" w:eastAsia="Batang" w:hAnsi="Clarendon Blk BT"/>
                <w:sz w:val="56"/>
              </w:rPr>
            </w:pPr>
            <w:r>
              <w:rPr>
                <w:rFonts w:ascii="Clarendon Blk BT" w:eastAsia="Batang" w:hAnsi="Clarendon Blk BT"/>
                <w:sz w:val="56"/>
              </w:rPr>
              <w:t>Symbole</w:t>
            </w:r>
          </w:p>
          <w:p w:rsidR="002C1CF1" w:rsidRDefault="002C1CF1" w:rsidP="00B02FF1"/>
        </w:tc>
        <w:tc>
          <w:tcPr>
            <w:tcW w:w="3402" w:type="dxa"/>
          </w:tcPr>
          <w:p w:rsidR="002C1CF1" w:rsidRDefault="002C1CF1" w:rsidP="00B02FF1">
            <w:pPr>
              <w:jc w:val="center"/>
              <w:rPr>
                <w:rFonts w:ascii="Clarendon Blk BT" w:eastAsia="Batang" w:hAnsi="Clarendon Blk BT"/>
                <w:sz w:val="56"/>
              </w:rPr>
            </w:pPr>
            <w:r>
              <w:rPr>
                <w:rFonts w:ascii="Clarendon Blk BT" w:eastAsia="Batang" w:hAnsi="Clarendon Blk BT"/>
                <w:noProof/>
                <w:sz w:val="56"/>
                <w:lang w:eastAsia="fr-FR"/>
              </w:rPr>
              <w:drawing>
                <wp:anchor distT="0" distB="0" distL="114300" distR="114300" simplePos="0" relativeHeight="251726848" behindDoc="1" locked="0" layoutInCell="1" allowOverlap="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10160</wp:posOffset>
                  </wp:positionV>
                  <wp:extent cx="2132330" cy="2142490"/>
                  <wp:effectExtent l="19050" t="0" r="1270" b="0"/>
                  <wp:wrapNone/>
                  <wp:docPr id="134" name="il_fi" descr="http://thumbs.dreamstime.com/x/graphismes-simples-de-l-%C3%A9lectricit%C3%A9-de-pouvoir-et-d-%C3%A9nergie-161833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thumbs.dreamstime.com/x/graphismes-simples-de-l-%C3%A9lectricit%C3%A9-de-pouvoir-et-d-%C3%A9nergie-161833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7820" t="8667" r="7987" b="5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2330" cy="2142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C1CF1" w:rsidRDefault="002C1CF1" w:rsidP="00B02FF1">
            <w:pPr>
              <w:jc w:val="center"/>
              <w:rPr>
                <w:rFonts w:ascii="Clarendon Blk BT" w:eastAsia="Batang" w:hAnsi="Clarendon Blk BT"/>
                <w:sz w:val="56"/>
              </w:rPr>
            </w:pPr>
          </w:p>
          <w:p w:rsidR="002C1CF1" w:rsidRPr="00E36410" w:rsidRDefault="002C1CF1" w:rsidP="00B02FF1">
            <w:pPr>
              <w:jc w:val="center"/>
              <w:rPr>
                <w:rFonts w:ascii="Clarendon Blk BT" w:eastAsia="Batang" w:hAnsi="Clarendon Blk BT"/>
                <w:sz w:val="56"/>
              </w:rPr>
            </w:pPr>
            <w:r>
              <w:rPr>
                <w:rFonts w:ascii="Clarendon Blk BT" w:eastAsia="Batang" w:hAnsi="Clarendon Blk BT"/>
                <w:sz w:val="56"/>
              </w:rPr>
              <w:t>Symbole</w:t>
            </w:r>
          </w:p>
          <w:p w:rsidR="002C1CF1" w:rsidRDefault="002C1CF1" w:rsidP="00B02FF1"/>
        </w:tc>
      </w:tr>
      <w:tr w:rsidR="002C1CF1">
        <w:trPr>
          <w:trHeight w:hRule="exact" w:val="3402"/>
          <w:jc w:val="center"/>
        </w:trPr>
        <w:tc>
          <w:tcPr>
            <w:tcW w:w="3402" w:type="dxa"/>
          </w:tcPr>
          <w:p w:rsidR="002C1CF1" w:rsidRDefault="002C1CF1" w:rsidP="00B02FF1">
            <w:pPr>
              <w:jc w:val="center"/>
              <w:rPr>
                <w:rFonts w:ascii="Clarendon Blk BT" w:eastAsia="Batang" w:hAnsi="Clarendon Blk BT"/>
                <w:sz w:val="56"/>
              </w:rPr>
            </w:pPr>
            <w:r>
              <w:rPr>
                <w:rFonts w:ascii="Clarendon Blk BT" w:eastAsia="Batang" w:hAnsi="Clarendon Blk BT"/>
                <w:noProof/>
                <w:sz w:val="56"/>
                <w:lang w:eastAsia="fr-FR"/>
              </w:rPr>
              <w:drawing>
                <wp:anchor distT="0" distB="0" distL="114300" distR="114300" simplePos="0" relativeHeight="251725824" behindDoc="1" locked="0" layoutInCell="1" allowOverlap="1">
                  <wp:simplePos x="0" y="0"/>
                  <wp:positionH relativeFrom="column">
                    <wp:posOffset>-43370</wp:posOffset>
                  </wp:positionH>
                  <wp:positionV relativeFrom="paragraph">
                    <wp:posOffset>-7288</wp:posOffset>
                  </wp:positionV>
                  <wp:extent cx="2137296" cy="2142698"/>
                  <wp:effectExtent l="19050" t="0" r="0" b="0"/>
                  <wp:wrapNone/>
                  <wp:docPr id="133" name="il_fi" descr="http://thumbs.dreamstime.com/x/graphismes-simples-de-l-%C3%A9lectricit%C3%A9-de-pouvoir-et-d-%C3%A9nergie-161833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thumbs.dreamstime.com/x/graphismes-simples-de-l-%C3%A9lectricit%C3%A9-de-pouvoir-et-d-%C3%A9nergie-161833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7820" t="8667" r="7987" b="5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7296" cy="21426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larendon Blk BT" w:eastAsia="Batang" w:hAnsi="Clarendon Blk BT"/>
                <w:noProof/>
                <w:sz w:val="56"/>
                <w:lang w:eastAsia="fr-FR"/>
              </w:rPr>
              <w:drawing>
                <wp:anchor distT="0" distB="0" distL="114300" distR="114300" simplePos="0" relativeHeight="251716608" behindDoc="1" locked="0" layoutInCell="1" allowOverlap="1">
                  <wp:simplePos x="0" y="0"/>
                  <wp:positionH relativeFrom="column">
                    <wp:posOffset>-57017</wp:posOffset>
                  </wp:positionH>
                  <wp:positionV relativeFrom="paragraph">
                    <wp:posOffset>3099</wp:posOffset>
                  </wp:positionV>
                  <wp:extent cx="2178230" cy="2123639"/>
                  <wp:effectExtent l="19050" t="19050" r="12520" b="9961"/>
                  <wp:wrapNone/>
                  <wp:docPr id="59" name="il_fi" descr="http://thumbs.dreamstime.com/x/symboles-de-circuit-%C3%A9lectrique-sur-le-tableau-279062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thumbs.dreamstime.com/x/symboles-de-circuit-%C3%A9lectrique-sur-le-tableau-279062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r="68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8230" cy="21236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gradFill>
                              <a:gsLst>
                                <a:gs pos="0">
                                  <a:schemeClr val="accent1">
                                    <a:tint val="66000"/>
                                    <a:satMod val="160000"/>
                                  </a:schemeClr>
                                </a:gs>
                                <a:gs pos="50000">
                                  <a:schemeClr val="accent1">
                                    <a:tint val="44500"/>
                                    <a:satMod val="160000"/>
                                  </a:schemeClr>
                                </a:gs>
                                <a:gs pos="100000">
                                  <a:schemeClr val="accent1">
                                    <a:tint val="23500"/>
                                    <a:satMod val="160000"/>
                                  </a:schemeClr>
                                </a:gs>
                              </a:gsLst>
                              <a:lin ang="5400000" scaled="0"/>
                            </a:gra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larendon Blk BT" w:eastAsia="Batang" w:hAnsi="Clarendon Blk BT"/>
                <w:noProof/>
                <w:sz w:val="56"/>
                <w:lang w:eastAsia="fr-FR"/>
              </w:rPr>
              <w:drawing>
                <wp:anchor distT="0" distB="0" distL="114300" distR="114300" simplePos="0" relativeHeight="251714560" behindDoc="1" locked="0" layoutInCell="1" allowOverlap="1">
                  <wp:simplePos x="0" y="0"/>
                  <wp:positionH relativeFrom="column">
                    <wp:posOffset>2044738</wp:posOffset>
                  </wp:positionH>
                  <wp:positionV relativeFrom="paragraph">
                    <wp:posOffset>3099</wp:posOffset>
                  </wp:positionV>
                  <wp:extent cx="2180457" cy="2123004"/>
                  <wp:effectExtent l="19050" t="19050" r="10293" b="10596"/>
                  <wp:wrapNone/>
                  <wp:docPr id="60" name="il_fi" descr="http://thumbs.dreamstime.com/x/symboles-de-circuit-%C3%A9lectrique-sur-le-tableau-279062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thumbs.dreamstime.com/x/symboles-de-circuit-%C3%A9lectrique-sur-le-tableau-279062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r="68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0457" cy="21230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gradFill>
                              <a:gsLst>
                                <a:gs pos="0">
                                  <a:schemeClr val="accent1">
                                    <a:tint val="66000"/>
                                    <a:satMod val="160000"/>
                                  </a:schemeClr>
                                </a:gs>
                                <a:gs pos="50000">
                                  <a:schemeClr val="accent1">
                                    <a:tint val="44500"/>
                                    <a:satMod val="160000"/>
                                  </a:schemeClr>
                                </a:gs>
                                <a:gs pos="100000">
                                  <a:schemeClr val="accent1">
                                    <a:tint val="23500"/>
                                    <a:satMod val="160000"/>
                                  </a:schemeClr>
                                </a:gs>
                              </a:gsLst>
                              <a:lin ang="5400000" scaled="0"/>
                            </a:gra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C1CF1" w:rsidRDefault="002C1CF1" w:rsidP="00B02FF1">
            <w:pPr>
              <w:jc w:val="center"/>
              <w:rPr>
                <w:rFonts w:ascii="Clarendon Blk BT" w:eastAsia="Batang" w:hAnsi="Clarendon Blk BT"/>
                <w:sz w:val="56"/>
              </w:rPr>
            </w:pPr>
          </w:p>
          <w:p w:rsidR="002C1CF1" w:rsidRPr="00E36410" w:rsidRDefault="002C1CF1" w:rsidP="00B02FF1">
            <w:pPr>
              <w:jc w:val="center"/>
              <w:rPr>
                <w:rFonts w:ascii="Clarendon Blk BT" w:eastAsia="Batang" w:hAnsi="Clarendon Blk BT"/>
                <w:sz w:val="56"/>
              </w:rPr>
            </w:pPr>
            <w:r>
              <w:rPr>
                <w:rFonts w:ascii="Clarendon Blk BT" w:eastAsia="Batang" w:hAnsi="Clarendon Blk BT"/>
                <w:sz w:val="56"/>
              </w:rPr>
              <w:t>Symbole</w:t>
            </w:r>
          </w:p>
          <w:p w:rsidR="002C1CF1" w:rsidRDefault="002C1CF1" w:rsidP="00B02FF1"/>
        </w:tc>
        <w:tc>
          <w:tcPr>
            <w:tcW w:w="3402" w:type="dxa"/>
          </w:tcPr>
          <w:p w:rsidR="002C1CF1" w:rsidRDefault="002C1CF1" w:rsidP="00B02FF1">
            <w:pPr>
              <w:jc w:val="center"/>
              <w:rPr>
                <w:rFonts w:ascii="Clarendon Blk BT" w:eastAsia="Batang" w:hAnsi="Clarendon Blk BT"/>
                <w:sz w:val="56"/>
              </w:rPr>
            </w:pPr>
            <w:r>
              <w:rPr>
                <w:rFonts w:ascii="Clarendon Blk BT" w:eastAsia="Batang" w:hAnsi="Clarendon Blk BT"/>
                <w:noProof/>
                <w:sz w:val="56"/>
                <w:lang w:eastAsia="fr-FR"/>
              </w:rPr>
              <w:drawing>
                <wp:anchor distT="0" distB="0" distL="114300" distR="114300" simplePos="0" relativeHeight="251727872" behindDoc="1" locked="0" layoutInCell="1" allowOverlap="1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-7620</wp:posOffset>
                  </wp:positionV>
                  <wp:extent cx="2136775" cy="2142490"/>
                  <wp:effectExtent l="19050" t="0" r="0" b="0"/>
                  <wp:wrapNone/>
                  <wp:docPr id="136" name="il_fi" descr="http://thumbs.dreamstime.com/x/graphismes-simples-de-l-%C3%A9lectricit%C3%A9-de-pouvoir-et-d-%C3%A9nergie-161833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thumbs.dreamstime.com/x/graphismes-simples-de-l-%C3%A9lectricit%C3%A9-de-pouvoir-et-d-%C3%A9nergie-161833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7820" t="8667" r="7987" b="5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6775" cy="2142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larendon Blk BT" w:eastAsia="Batang" w:hAnsi="Clarendon Blk BT"/>
                <w:noProof/>
                <w:sz w:val="56"/>
                <w:lang w:eastAsia="fr-FR"/>
              </w:rPr>
              <w:drawing>
                <wp:anchor distT="0" distB="0" distL="114300" distR="114300" simplePos="0" relativeHeight="251715584" behindDoc="1" locked="0" layoutInCell="1" allowOverlap="1">
                  <wp:simplePos x="0" y="0"/>
                  <wp:positionH relativeFrom="column">
                    <wp:posOffset>2068110</wp:posOffset>
                  </wp:positionH>
                  <wp:positionV relativeFrom="paragraph">
                    <wp:posOffset>-10549</wp:posOffset>
                  </wp:positionV>
                  <wp:extent cx="2182362" cy="2127771"/>
                  <wp:effectExtent l="19050" t="19050" r="27438" b="24879"/>
                  <wp:wrapNone/>
                  <wp:docPr id="61" name="il_fi" descr="http://thumbs.dreamstime.com/x/symboles-de-circuit-%C3%A9lectrique-sur-le-tableau-279062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thumbs.dreamstime.com/x/symboles-de-circuit-%C3%A9lectrique-sur-le-tableau-279062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r="68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2362" cy="21277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gradFill>
                              <a:gsLst>
                                <a:gs pos="0">
                                  <a:schemeClr val="accent1">
                                    <a:tint val="66000"/>
                                    <a:satMod val="160000"/>
                                  </a:schemeClr>
                                </a:gs>
                                <a:gs pos="50000">
                                  <a:schemeClr val="accent1">
                                    <a:tint val="44500"/>
                                    <a:satMod val="160000"/>
                                  </a:schemeClr>
                                </a:gs>
                                <a:gs pos="100000">
                                  <a:schemeClr val="accent1">
                                    <a:tint val="23500"/>
                                    <a:satMod val="160000"/>
                                  </a:schemeClr>
                                </a:gs>
                              </a:gsLst>
                              <a:lin ang="5400000" scaled="0"/>
                            </a:gra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C1CF1" w:rsidRDefault="002C1CF1" w:rsidP="00B02FF1">
            <w:pPr>
              <w:jc w:val="center"/>
              <w:rPr>
                <w:rFonts w:ascii="Clarendon Blk BT" w:eastAsia="Batang" w:hAnsi="Clarendon Blk BT"/>
                <w:sz w:val="56"/>
              </w:rPr>
            </w:pPr>
          </w:p>
          <w:p w:rsidR="002C1CF1" w:rsidRPr="00E36410" w:rsidRDefault="002C1CF1" w:rsidP="00B02FF1">
            <w:pPr>
              <w:jc w:val="center"/>
              <w:rPr>
                <w:rFonts w:ascii="Clarendon Blk BT" w:eastAsia="Batang" w:hAnsi="Clarendon Blk BT"/>
                <w:sz w:val="56"/>
              </w:rPr>
            </w:pPr>
            <w:r>
              <w:rPr>
                <w:rFonts w:ascii="Clarendon Blk BT" w:eastAsia="Batang" w:hAnsi="Clarendon Blk BT"/>
                <w:sz w:val="56"/>
              </w:rPr>
              <w:t>Symbole</w:t>
            </w:r>
          </w:p>
          <w:p w:rsidR="002C1CF1" w:rsidRDefault="002C1CF1" w:rsidP="00B02FF1"/>
        </w:tc>
        <w:tc>
          <w:tcPr>
            <w:tcW w:w="3402" w:type="dxa"/>
          </w:tcPr>
          <w:p w:rsidR="002C1CF1" w:rsidRDefault="002C1CF1" w:rsidP="00B02FF1">
            <w:pPr>
              <w:jc w:val="center"/>
              <w:rPr>
                <w:rFonts w:ascii="Clarendon Blk BT" w:eastAsia="Batang" w:hAnsi="Clarendon Blk BT"/>
                <w:sz w:val="56"/>
              </w:rPr>
            </w:pPr>
            <w:r>
              <w:rPr>
                <w:rFonts w:ascii="Clarendon Blk BT" w:eastAsia="Batang" w:hAnsi="Clarendon Blk BT"/>
                <w:noProof/>
                <w:sz w:val="56"/>
                <w:lang w:eastAsia="fr-FR"/>
              </w:rPr>
              <w:drawing>
                <wp:anchor distT="0" distB="0" distL="114300" distR="114300" simplePos="0" relativeHeight="251728896" behindDoc="1" locked="0" layoutInCell="1" allowOverlap="1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-20955</wp:posOffset>
                  </wp:positionV>
                  <wp:extent cx="2136775" cy="2142490"/>
                  <wp:effectExtent l="19050" t="0" r="0" b="0"/>
                  <wp:wrapNone/>
                  <wp:docPr id="137" name="il_fi" descr="http://thumbs.dreamstime.com/x/graphismes-simples-de-l-%C3%A9lectricit%C3%A9-de-pouvoir-et-d-%C3%A9nergie-161833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thumbs.dreamstime.com/x/graphismes-simples-de-l-%C3%A9lectricit%C3%A9-de-pouvoir-et-d-%C3%A9nergie-161833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7820" t="8667" r="7987" b="5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6775" cy="2142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C1CF1" w:rsidRDefault="002C1CF1" w:rsidP="00B02FF1">
            <w:pPr>
              <w:jc w:val="center"/>
              <w:rPr>
                <w:rFonts w:ascii="Clarendon Blk BT" w:eastAsia="Batang" w:hAnsi="Clarendon Blk BT"/>
                <w:sz w:val="56"/>
              </w:rPr>
            </w:pPr>
          </w:p>
          <w:p w:rsidR="002C1CF1" w:rsidRPr="00E36410" w:rsidRDefault="002C1CF1" w:rsidP="00B02FF1">
            <w:pPr>
              <w:jc w:val="center"/>
              <w:rPr>
                <w:rFonts w:ascii="Clarendon Blk BT" w:eastAsia="Batang" w:hAnsi="Clarendon Blk BT"/>
                <w:sz w:val="56"/>
              </w:rPr>
            </w:pPr>
            <w:r>
              <w:rPr>
                <w:rFonts w:ascii="Clarendon Blk BT" w:eastAsia="Batang" w:hAnsi="Clarendon Blk BT"/>
                <w:sz w:val="56"/>
              </w:rPr>
              <w:t>Symbole</w:t>
            </w:r>
          </w:p>
          <w:p w:rsidR="002C1CF1" w:rsidRDefault="002C1CF1" w:rsidP="00B02FF1"/>
        </w:tc>
      </w:tr>
    </w:tbl>
    <w:p w:rsidR="002C1CF1" w:rsidRDefault="002C1CF1" w:rsidP="002C1CF1"/>
    <w:p w:rsidR="002C1CF1" w:rsidRDefault="002C1CF1" w:rsidP="002C1CF1"/>
    <w:p w:rsidR="002C1CF1" w:rsidRDefault="002C1CF1" w:rsidP="002C1CF1"/>
    <w:p w:rsidR="002C1CF1" w:rsidRDefault="002F7311" w:rsidP="002C1CF1">
      <w:r>
        <w:rPr>
          <w:noProof/>
          <w:lang w:eastAsia="fr-FR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170" type="#_x0000_t202" style="position:absolute;margin-left:-27.35pt;margin-top:62.05pt;width:226.15pt;height:99.4pt;z-index:251717632" filled="f" stroked="f">
            <v:textbox>
              <w:txbxContent>
                <w:p w:rsidR="002C1CF1" w:rsidRDefault="002C1CF1" w:rsidP="002C1CF1"/>
              </w:txbxContent>
            </v:textbox>
          </v:shape>
        </w:pict>
      </w:r>
      <w:r>
        <w:rPr>
          <w:noProof/>
          <w:lang w:eastAsia="fr-FR"/>
        </w:rPr>
        <w:pict>
          <v:shape id="_x0000_s1171" type="#_x0000_t202" style="position:absolute;margin-left:-25.75pt;margin-top:230.35pt;width:213pt;height:99.4pt;z-index:251718656" filled="f" stroked="f">
            <v:textbox>
              <w:txbxContent>
                <w:p w:rsidR="002C1CF1" w:rsidRPr="00E36410" w:rsidRDefault="002C1CF1" w:rsidP="002C1CF1">
                  <w:pPr>
                    <w:jc w:val="center"/>
                    <w:rPr>
                      <w:rFonts w:ascii="Clarendon Blk BT" w:eastAsia="Batang" w:hAnsi="Clarendon Blk BT"/>
                      <w:sz w:val="56"/>
                    </w:rPr>
                  </w:pPr>
                  <w:r w:rsidRPr="00E36410">
                    <w:rPr>
                      <w:rFonts w:ascii="Clarendon Blk BT" w:eastAsia="Batang" w:hAnsi="Clarendon Blk BT"/>
                      <w:sz w:val="56"/>
                    </w:rPr>
                    <w:t>Symboles</w:t>
                  </w:r>
                </w:p>
                <w:p w:rsidR="002C1CF1" w:rsidRDefault="002C1CF1" w:rsidP="002C1CF1"/>
              </w:txbxContent>
            </v:textbox>
          </v:shape>
        </w:pict>
      </w:r>
    </w:p>
    <w:p w:rsidR="002C1CF1" w:rsidRDefault="002C1CF1" w:rsidP="002C1CF1"/>
    <w:p w:rsidR="002C1CF1" w:rsidRDefault="002C1CF1"/>
    <w:tbl>
      <w:tblPr>
        <w:tblStyle w:val="Grille"/>
        <w:tblpPr w:leftFromText="141" w:rightFromText="141" w:vertAnchor="page" w:horzAnchor="margin" w:tblpXSpec="center" w:tblpY="1141"/>
        <w:tblW w:w="0" w:type="auto"/>
        <w:tblLook w:val="04A0"/>
      </w:tblPr>
      <w:tblGrid>
        <w:gridCol w:w="3402"/>
        <w:gridCol w:w="3402"/>
        <w:gridCol w:w="3402"/>
      </w:tblGrid>
      <w:tr w:rsidR="002C1CF1">
        <w:trPr>
          <w:trHeight w:val="3402"/>
        </w:trPr>
        <w:tc>
          <w:tcPr>
            <w:tcW w:w="3402" w:type="dxa"/>
          </w:tcPr>
          <w:p w:rsidR="002C1CF1" w:rsidRDefault="002F7311" w:rsidP="00B02FF1">
            <w:r>
              <w:rPr>
                <w:noProof/>
                <w:lang w:eastAsia="fr-FR"/>
              </w:rPr>
              <w:pict>
                <v:shape id="_x0000_s1052" type="#_x0000_t32" style="position:absolute;margin-left:83.05pt;margin-top:89.1pt;width:0;height:156.6pt;z-index:251671552" o:connectortype="straight" strokeweight="3pt"/>
              </w:pict>
            </w:r>
            <w:r>
              <w:rPr>
                <w:noProof/>
                <w:lang w:eastAsia="fr-FR"/>
              </w:rPr>
              <w:pict>
                <v:group id="_x0000_s1053" style="position:absolute;margin-left:105.2pt;margin-top:85.8pt;width:34.15pt;height:8pt;z-index:251672576" coordorigin="8540,2637" coordsize="683,160">
                  <v:oval id="_x0000_s1054" style="position:absolute;left:8540;top:2637;width:143;height:143" fillcolor="black [3213]" strokeweight="3pt"/>
                  <v:oval id="_x0000_s1055" style="position:absolute;left:9080;top:2654;width:143;height:143" fillcolor="black [3213]" strokeweight="3pt"/>
                </v:group>
              </w:pict>
            </w:r>
            <w:r>
              <w:rPr>
                <w:noProof/>
                <w:lang w:eastAsia="fr-FR"/>
              </w:rPr>
              <w:pict>
                <v:shape id="_x0000_s1051" type="#_x0000_t32" style="position:absolute;margin-left:83.05pt;margin-top:89.15pt;width:334.5pt;height:0;flip:x;z-index:251670528" o:connectortype="straight" strokeweight="3pt"/>
              </w:pict>
            </w:r>
          </w:p>
        </w:tc>
        <w:tc>
          <w:tcPr>
            <w:tcW w:w="3402" w:type="dxa"/>
          </w:tcPr>
          <w:p w:rsidR="002C1CF1" w:rsidRDefault="002F7311" w:rsidP="00B02FF1">
            <w:r>
              <w:rPr>
                <w:noProof/>
                <w:lang w:eastAsia="fr-FR"/>
              </w:rPr>
              <w:pict>
                <v:group id="_x0000_s1056" style="position:absolute;margin-left:33.25pt;margin-top:52.95pt;width:87.3pt;height:73pt;rotation:180;z-index:251673600;mso-position-horizontal-relative:text;mso-position-vertical-relative:text" coordorigin="1417,6817" coordsize="720,720">
                  <v:rect id="_x0000_s1057" style="position:absolute;left:1417;top:6817;width:720;height:720" stroked="f" strokeweight="3pt"/>
                  <v:polyline id="_x0000_s1058" style="position:absolute" points="1417,7177,1710,7176" coordsize="293,1" filled="f" strokeweight="3pt">
                    <v:path arrowok="t"/>
                  </v:polyline>
                  <v:polyline id="_x0000_s1059" style="position:absolute" points="1713,6996,1713,7359" coordsize="1,363" filled="f" strokeweight="3pt">
                    <v:path arrowok="t"/>
                  </v:polyline>
                  <v:polyline id="_x0000_s1060" style="position:absolute" points="1830,6831,1830,7518" coordsize="1,687" filled="f" strokeweight="3pt">
                    <v:path arrowok="t"/>
                  </v:polyline>
                  <v:polyline id="_x0000_s1061" style="position:absolute" points="1830,7179,2137,7178" coordsize="307,1" filled="f" strokeweight="3pt">
                    <v:path arrowok="t"/>
                  </v:polyline>
                </v:group>
              </w:pict>
            </w:r>
          </w:p>
        </w:tc>
        <w:tc>
          <w:tcPr>
            <w:tcW w:w="3402" w:type="dxa"/>
          </w:tcPr>
          <w:p w:rsidR="002C1CF1" w:rsidRDefault="002C1CF1" w:rsidP="00B02FF1"/>
          <w:p w:rsidR="002C1CF1" w:rsidRDefault="002C1CF1" w:rsidP="00B02FF1"/>
          <w:p w:rsidR="002C1CF1" w:rsidRPr="006C1579" w:rsidRDefault="002F7311" w:rsidP="00B02FF1">
            <w:pPr>
              <w:jc w:val="center"/>
              <w:rPr>
                <w:rFonts w:ascii="Arial Narrow" w:hAnsi="Arial Narrow"/>
                <w:sz w:val="52"/>
                <w:szCs w:val="52"/>
              </w:rPr>
            </w:pPr>
            <w:r>
              <w:rPr>
                <w:rFonts w:ascii="Arial Narrow" w:hAnsi="Arial Narrow"/>
                <w:noProof/>
                <w:sz w:val="52"/>
                <w:szCs w:val="52"/>
                <w:lang w:eastAsia="fr-FR"/>
              </w:rPr>
              <w:pict>
                <v:shape id="_x0000_s1067" type="#_x0000_t32" style="position:absolute;left:0;text-align:left;margin-left:77.35pt;margin-top:63.1pt;width:0;height:356.55pt;z-index:251676672" o:connectortype="straight" strokeweight="3pt"/>
              </w:pict>
            </w:r>
            <w:r w:rsidR="002C1CF1" w:rsidRPr="006C1579">
              <w:rPr>
                <w:rFonts w:ascii="Arial Narrow" w:hAnsi="Arial Narrow"/>
                <w:sz w:val="52"/>
                <w:szCs w:val="52"/>
              </w:rPr>
              <w:t>Montage en dérivation</w:t>
            </w:r>
          </w:p>
        </w:tc>
      </w:tr>
      <w:tr w:rsidR="002C1CF1">
        <w:trPr>
          <w:trHeight w:hRule="exact" w:val="3402"/>
        </w:trPr>
        <w:tc>
          <w:tcPr>
            <w:tcW w:w="3402" w:type="dxa"/>
          </w:tcPr>
          <w:p w:rsidR="002C1CF1" w:rsidRDefault="002F7311" w:rsidP="00B02FF1">
            <w:r>
              <w:rPr>
                <w:noProof/>
                <w:lang w:eastAsia="fr-FR"/>
              </w:rPr>
              <w:pict>
                <v:shape id="_x0000_s1068" type="#_x0000_t32" style="position:absolute;margin-left:83.05pt;margin-top:75.1pt;width:0;height:201.55pt;z-index:251677696;mso-position-horizontal-relative:text;mso-position-vertical-relative:text" o:connectortype="straight" strokeweight="3pt"/>
              </w:pict>
            </w:r>
            <w:r>
              <w:rPr>
                <w:noProof/>
                <w:lang w:eastAsia="fr-FR"/>
              </w:rPr>
              <w:pict>
                <v:shape id="_x0000_s1062" type="#_x0000_t32" style="position:absolute;margin-left:83.05pt;margin-top:75.1pt;width:334.5pt;height:0;z-index:251674624;mso-position-horizontal-relative:text;mso-position-vertical-relative:text" o:connectortype="straight" strokeweight="3pt"/>
              </w:pict>
            </w:r>
          </w:p>
        </w:tc>
        <w:tc>
          <w:tcPr>
            <w:tcW w:w="3402" w:type="dxa"/>
          </w:tcPr>
          <w:p w:rsidR="002C1CF1" w:rsidRDefault="002F7311" w:rsidP="00B02FF1">
            <w:r>
              <w:rPr>
                <w:noProof/>
                <w:lang w:eastAsia="fr-FR"/>
              </w:rPr>
              <w:pict>
                <v:group id="_x0000_s1063" style="position:absolute;margin-left:43.75pt;margin-top:36.9pt;width:77.2pt;height:76.4pt;rotation:270;z-index:251675648;mso-position-horizontal-relative:text;mso-position-vertical-relative:text" coordorigin="3757,8257" coordsize="720,720">
                  <v:rect id="_x0000_s1064" style="position:absolute;left:3757;top:8257;width:720;height:720" stroked="f" strokeweight="3pt"/>
                  <v:line id="_x0000_s1065" style="position:absolute" from="4117,8257" to="4117,8977" strokeweight="3pt"/>
                  <v:shape id="_x0000_s1066" type="#_x0000_t123" style="position:absolute;left:3937;top:8437;width:360;height:360" strokeweight="3pt"/>
                </v:group>
              </w:pict>
            </w:r>
          </w:p>
        </w:tc>
        <w:tc>
          <w:tcPr>
            <w:tcW w:w="3402" w:type="dxa"/>
          </w:tcPr>
          <w:p w:rsidR="002C1CF1" w:rsidRDefault="002C1CF1" w:rsidP="00B02FF1"/>
        </w:tc>
      </w:tr>
      <w:tr w:rsidR="002C1CF1">
        <w:trPr>
          <w:trHeight w:val="3402"/>
        </w:trPr>
        <w:tc>
          <w:tcPr>
            <w:tcW w:w="3402" w:type="dxa"/>
          </w:tcPr>
          <w:p w:rsidR="002C1CF1" w:rsidRDefault="002C1CF1" w:rsidP="00B02FF1"/>
          <w:p w:rsidR="002C1CF1" w:rsidRPr="00C97572" w:rsidRDefault="002F7311" w:rsidP="00B02FF1">
            <w:pPr>
              <w:jc w:val="center"/>
              <w:rPr>
                <w:rFonts w:ascii="Arial Narrow" w:hAnsi="Arial Narrow"/>
                <w:sz w:val="72"/>
                <w:szCs w:val="72"/>
              </w:rPr>
            </w:pPr>
            <w:r w:rsidRPr="002F7311">
              <w:rPr>
                <w:noProof/>
                <w:lang w:eastAsia="fr-FR"/>
              </w:rPr>
              <w:pict>
                <v:shape id="_x0000_s1069" type="#_x0000_t32" style="position:absolute;left:0;text-align:left;margin-left:83.05pt;margin-top:93.1pt;width:334.5pt;height:.05pt;z-index:251678720" o:connectortype="straight" strokeweight="3pt"/>
              </w:pict>
            </w:r>
          </w:p>
        </w:tc>
        <w:tc>
          <w:tcPr>
            <w:tcW w:w="3402" w:type="dxa"/>
          </w:tcPr>
          <w:p w:rsidR="002C1CF1" w:rsidRDefault="002F7311" w:rsidP="00B02FF1">
            <w:r>
              <w:rPr>
                <w:noProof/>
                <w:lang w:eastAsia="fr-FR"/>
              </w:rPr>
              <w:pict>
                <v:group id="_x0000_s1070" style="position:absolute;margin-left:46.75pt;margin-top:69.55pt;width:73.6pt;height:74pt;rotation:270;z-index:251679744;mso-position-horizontal-relative:text;mso-position-vertical-relative:text" coordorigin="3757,8257" coordsize="720,720">
                  <v:rect id="_x0000_s1071" style="position:absolute;left:3757;top:8257;width:720;height:720" stroked="f" strokeweight="3pt"/>
                  <v:line id="_x0000_s1072" style="position:absolute" from="4117,8257" to="4117,8977" strokeweight="3pt"/>
                  <v:shape id="_x0000_s1073" type="#_x0000_t123" style="position:absolute;left:3937;top:8437;width:360;height:360" strokeweight="3pt"/>
                </v:group>
              </w:pict>
            </w:r>
          </w:p>
        </w:tc>
        <w:tc>
          <w:tcPr>
            <w:tcW w:w="3402" w:type="dxa"/>
          </w:tcPr>
          <w:p w:rsidR="002C1CF1" w:rsidRDefault="002C1CF1" w:rsidP="00B02FF1"/>
        </w:tc>
      </w:tr>
    </w:tbl>
    <w:p w:rsidR="002C1CF1" w:rsidRDefault="002C1CF1"/>
    <w:p w:rsidR="002C1CF1" w:rsidRDefault="002C1CF1"/>
    <w:p w:rsidR="002C1CF1" w:rsidRDefault="002C1CF1"/>
    <w:p w:rsidR="002C1CF1" w:rsidRDefault="002C1CF1"/>
    <w:p w:rsidR="002C1CF1" w:rsidRDefault="002C1CF1"/>
    <w:p w:rsidR="002C1CF1" w:rsidRDefault="002C1CF1"/>
    <w:p w:rsidR="002C1CF1" w:rsidRDefault="002C1CF1"/>
    <w:p w:rsidR="002C1CF1" w:rsidRDefault="002C1CF1"/>
    <w:p w:rsidR="002C1CF1" w:rsidRDefault="002C1CF1"/>
    <w:p w:rsidR="002C1CF1" w:rsidRPr="00595DAB" w:rsidRDefault="002C1CF1" w:rsidP="002C1CF1">
      <w:pPr>
        <w:jc w:val="center"/>
        <w:rPr>
          <w:b/>
          <w:sz w:val="56"/>
          <w:u w:val="single"/>
        </w:rPr>
      </w:pPr>
      <w:r w:rsidRPr="00F937A2">
        <w:rPr>
          <w:b/>
          <w:sz w:val="56"/>
          <w:highlight w:val="lightGray"/>
          <w:u w:val="single"/>
        </w:rPr>
        <w:t>dos des cartes "SYMBOLE"</w:t>
      </w:r>
    </w:p>
    <w:p w:rsidR="002C1CF1" w:rsidRDefault="002C1CF1" w:rsidP="002C1CF1"/>
    <w:p w:rsidR="002C1CF1" w:rsidRDefault="002C1CF1" w:rsidP="002C1CF1"/>
    <w:tbl>
      <w:tblPr>
        <w:tblStyle w:val="Grille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3402"/>
        <w:gridCol w:w="3402"/>
        <w:gridCol w:w="3402"/>
      </w:tblGrid>
      <w:tr w:rsidR="002C1CF1">
        <w:trPr>
          <w:trHeight w:hRule="exact" w:val="3402"/>
          <w:jc w:val="center"/>
        </w:trPr>
        <w:tc>
          <w:tcPr>
            <w:tcW w:w="3402" w:type="dxa"/>
          </w:tcPr>
          <w:p w:rsidR="002C1CF1" w:rsidRDefault="002C1CF1" w:rsidP="00B02FF1">
            <w:r w:rsidRPr="00A56853">
              <w:rPr>
                <w:noProof/>
                <w:lang w:eastAsia="fr-FR"/>
              </w:rPr>
              <w:drawing>
                <wp:anchor distT="0" distB="0" distL="114300" distR="114300" simplePos="0" relativeHeight="251744256" behindDoc="1" locked="0" layoutInCell="1" allowOverlap="1">
                  <wp:simplePos x="0" y="0"/>
                  <wp:positionH relativeFrom="column">
                    <wp:posOffset>-57017</wp:posOffset>
                  </wp:positionH>
                  <wp:positionV relativeFrom="paragraph">
                    <wp:posOffset>559</wp:posOffset>
                  </wp:positionV>
                  <wp:extent cx="2132851" cy="2142699"/>
                  <wp:effectExtent l="19050" t="0" r="4550" b="0"/>
                  <wp:wrapNone/>
                  <wp:docPr id="62" name="il_fi" descr="http://thumbs.dreamstime.com/x/graphismes-simples-de-l-%C3%A9lectricit%C3%A9-de-pouvoir-et-d-%C3%A9nergie-161833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thumbs.dreamstime.com/x/graphismes-simples-de-l-%C3%A9lectricit%C3%A9-de-pouvoir-et-d-%C3%A9nergie-161833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7820" t="8667" r="7987" b="5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9051" cy="21490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731968" behindDoc="1" locked="0" layoutInCell="1" allowOverlap="1">
                  <wp:simplePos x="0" y="0"/>
                  <wp:positionH relativeFrom="column">
                    <wp:posOffset>2050553</wp:posOffset>
                  </wp:positionH>
                  <wp:positionV relativeFrom="paragraph">
                    <wp:posOffset>2402</wp:posOffset>
                  </wp:positionV>
                  <wp:extent cx="2180010" cy="2125621"/>
                  <wp:effectExtent l="19050" t="19050" r="10740" b="27029"/>
                  <wp:wrapNone/>
                  <wp:docPr id="63" name="il_fi" descr="http://thumbs.dreamstime.com/x/symboles-de-circuit-%C3%A9lectrique-sur-le-tableau-279062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thumbs.dreamstime.com/x/symboles-de-circuit-%C3%A9lectrique-sur-le-tableau-279062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r="68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0010" cy="21256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gradFill>
                              <a:gsLst>
                                <a:gs pos="0">
                                  <a:schemeClr val="accent1">
                                    <a:tint val="66000"/>
                                    <a:satMod val="160000"/>
                                  </a:schemeClr>
                                </a:gs>
                                <a:gs pos="50000">
                                  <a:schemeClr val="accent1">
                                    <a:tint val="44500"/>
                                    <a:satMod val="160000"/>
                                  </a:schemeClr>
                                </a:gs>
                                <a:gs pos="100000">
                                  <a:schemeClr val="accent1">
                                    <a:tint val="23500"/>
                                    <a:satMod val="160000"/>
                                  </a:schemeClr>
                                </a:gs>
                              </a:gsLst>
                              <a:lin ang="5400000" scaled="0"/>
                            </a:gra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730944" behindDoc="1" locked="0" layoutInCell="1" allowOverlap="1">
                  <wp:simplePos x="0" y="0"/>
                  <wp:positionH relativeFrom="column">
                    <wp:posOffset>-64494</wp:posOffset>
                  </wp:positionH>
                  <wp:positionV relativeFrom="paragraph">
                    <wp:posOffset>-5549</wp:posOffset>
                  </wp:positionV>
                  <wp:extent cx="2179983" cy="2130701"/>
                  <wp:effectExtent l="19050" t="19050" r="10767" b="21949"/>
                  <wp:wrapNone/>
                  <wp:docPr id="96" name="il_fi" descr="http://thumbs.dreamstime.com/x/symboles-de-circuit-%C3%A9lectrique-sur-le-tableau-279062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thumbs.dreamstime.com/x/symboles-de-circuit-%C3%A9lectrique-sur-le-tableau-279062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r="68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9983" cy="21307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gradFill>
                              <a:gsLst>
                                <a:gs pos="0">
                                  <a:schemeClr val="accent1">
                                    <a:tint val="66000"/>
                                    <a:satMod val="160000"/>
                                  </a:schemeClr>
                                </a:gs>
                                <a:gs pos="50000">
                                  <a:schemeClr val="accent1">
                                    <a:tint val="44500"/>
                                    <a:satMod val="160000"/>
                                  </a:schemeClr>
                                </a:gs>
                                <a:gs pos="100000">
                                  <a:schemeClr val="accent1">
                                    <a:tint val="23500"/>
                                    <a:satMod val="160000"/>
                                  </a:schemeClr>
                                </a:gs>
                              </a:gsLst>
                              <a:lin ang="5400000" scaled="0"/>
                            </a:gra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C1CF1" w:rsidRDefault="002C1CF1" w:rsidP="00B02FF1"/>
          <w:p w:rsidR="002C1CF1" w:rsidRDefault="002C1CF1" w:rsidP="00B02FF1"/>
          <w:p w:rsidR="002C1CF1" w:rsidRDefault="002C1CF1" w:rsidP="00B02FF1"/>
          <w:p w:rsidR="002C1CF1" w:rsidRDefault="002C1CF1" w:rsidP="00B02FF1">
            <w:r w:rsidRPr="00D04C1A">
              <w:rPr>
                <w:noProof/>
                <w:lang w:eastAsia="fr-FR"/>
              </w:rPr>
              <w:drawing>
                <wp:anchor distT="0" distB="0" distL="114300" distR="114300" simplePos="0" relativeHeight="251736064" behindDoc="1" locked="0" layoutInCell="1" allowOverlap="1">
                  <wp:simplePos x="0" y="0"/>
                  <wp:positionH relativeFrom="column">
                    <wp:posOffset>2050553</wp:posOffset>
                  </wp:positionH>
                  <wp:positionV relativeFrom="paragraph">
                    <wp:posOffset>-679588</wp:posOffset>
                  </wp:positionV>
                  <wp:extent cx="2181253" cy="2124986"/>
                  <wp:effectExtent l="19050" t="19050" r="10740" b="27029"/>
                  <wp:wrapNone/>
                  <wp:docPr id="97" name="il_fi" descr="http://thumbs.dreamstime.com/x/symboles-de-circuit-%C3%A9lectrique-sur-le-tableau-279062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thumbs.dreamstime.com/x/symboles-de-circuit-%C3%A9lectrique-sur-le-tableau-279062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r="68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0010" cy="21256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gradFill>
                              <a:gsLst>
                                <a:gs pos="0">
                                  <a:schemeClr val="accent1">
                                    <a:tint val="66000"/>
                                    <a:satMod val="160000"/>
                                  </a:schemeClr>
                                </a:gs>
                                <a:gs pos="50000">
                                  <a:schemeClr val="accent1">
                                    <a:tint val="44500"/>
                                    <a:satMod val="160000"/>
                                  </a:schemeClr>
                                </a:gs>
                                <a:gs pos="100000">
                                  <a:schemeClr val="accent1">
                                    <a:tint val="23500"/>
                                    <a:satMod val="160000"/>
                                  </a:schemeClr>
                                </a:gs>
                              </a:gsLst>
                              <a:lin ang="5400000" scaled="0"/>
                            </a:gra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C1CF1" w:rsidRPr="00E36410" w:rsidRDefault="002C1CF1" w:rsidP="00B02FF1">
            <w:pPr>
              <w:jc w:val="center"/>
              <w:rPr>
                <w:rFonts w:ascii="Clarendon Blk BT" w:eastAsia="Batang" w:hAnsi="Clarendon Blk BT"/>
                <w:sz w:val="56"/>
              </w:rPr>
            </w:pPr>
            <w:r>
              <w:rPr>
                <w:rFonts w:ascii="Clarendon Blk BT" w:eastAsia="Batang" w:hAnsi="Clarendon Blk BT"/>
                <w:sz w:val="56"/>
              </w:rPr>
              <w:t>Symbole</w:t>
            </w:r>
          </w:p>
          <w:p w:rsidR="002C1CF1" w:rsidRDefault="002C1CF1" w:rsidP="00B02FF1"/>
          <w:p w:rsidR="002C1CF1" w:rsidRDefault="002C1CF1" w:rsidP="00B02FF1"/>
          <w:p w:rsidR="002C1CF1" w:rsidRDefault="002C1CF1" w:rsidP="00B02FF1"/>
          <w:p w:rsidR="002C1CF1" w:rsidRDefault="002C1CF1" w:rsidP="00B02FF1"/>
          <w:p w:rsidR="002C1CF1" w:rsidRDefault="002C1CF1" w:rsidP="00B02FF1">
            <w:r w:rsidRPr="00A56853">
              <w:rPr>
                <w:noProof/>
                <w:lang w:eastAsia="fr-FR"/>
              </w:rPr>
              <w:drawing>
                <wp:anchor distT="0" distB="0" distL="114300" distR="114300" simplePos="0" relativeHeight="251747328" behindDoc="1" locked="0" layoutInCell="1" allowOverlap="1">
                  <wp:simplePos x="0" y="0"/>
                  <wp:positionH relativeFrom="column">
                    <wp:posOffset>-57017</wp:posOffset>
                  </wp:positionH>
                  <wp:positionV relativeFrom="paragraph">
                    <wp:posOffset>-1960321</wp:posOffset>
                  </wp:positionV>
                  <wp:extent cx="2132851" cy="2142699"/>
                  <wp:effectExtent l="19050" t="0" r="4550" b="0"/>
                  <wp:wrapNone/>
                  <wp:docPr id="98" name="il_fi" descr="http://thumbs.dreamstime.com/x/graphismes-simples-de-l-%C3%A9lectricit%C3%A9-de-pouvoir-et-d-%C3%A9nergie-161833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thumbs.dreamstime.com/x/graphismes-simples-de-l-%C3%A9lectricit%C3%A9-de-pouvoir-et-d-%C3%A9nergie-161833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7820" t="8667" r="7987" b="5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9051" cy="21490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02" w:type="dxa"/>
          </w:tcPr>
          <w:p w:rsidR="002C1CF1" w:rsidRDefault="002C1CF1" w:rsidP="00B02FF1">
            <w:pPr>
              <w:jc w:val="center"/>
              <w:rPr>
                <w:rFonts w:ascii="Clarendon Blk BT" w:eastAsia="Batang" w:hAnsi="Clarendon Blk BT"/>
                <w:sz w:val="56"/>
              </w:rPr>
            </w:pPr>
            <w:r>
              <w:rPr>
                <w:rFonts w:ascii="Clarendon Blk BT" w:eastAsia="Batang" w:hAnsi="Clarendon Blk BT"/>
                <w:noProof/>
                <w:sz w:val="56"/>
                <w:lang w:eastAsia="fr-FR"/>
              </w:rPr>
              <w:drawing>
                <wp:anchor distT="0" distB="0" distL="114300" distR="114300" simplePos="0" relativeHeight="251745280" behindDoc="1" locked="0" layoutInCell="1" allowOverlap="1">
                  <wp:simplePos x="0" y="0"/>
                  <wp:positionH relativeFrom="column">
                    <wp:posOffset>-47294</wp:posOffset>
                  </wp:positionH>
                  <wp:positionV relativeFrom="paragraph">
                    <wp:posOffset>-13089</wp:posOffset>
                  </wp:positionV>
                  <wp:extent cx="2137297" cy="2142699"/>
                  <wp:effectExtent l="19050" t="0" r="0" b="0"/>
                  <wp:wrapNone/>
                  <wp:docPr id="99" name="il_fi" descr="http://thumbs.dreamstime.com/x/graphismes-simples-de-l-%C3%A9lectricit%C3%A9-de-pouvoir-et-d-%C3%A9nergie-161833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thumbs.dreamstime.com/x/graphismes-simples-de-l-%C3%A9lectricit%C3%A9-de-pouvoir-et-d-%C3%A9nergie-161833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7820" t="8667" r="7987" b="5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7297" cy="21426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C1CF1" w:rsidRDefault="002C1CF1" w:rsidP="00B02FF1">
            <w:pPr>
              <w:jc w:val="center"/>
              <w:rPr>
                <w:rFonts w:ascii="Clarendon Blk BT" w:eastAsia="Batang" w:hAnsi="Clarendon Blk BT"/>
                <w:sz w:val="56"/>
              </w:rPr>
            </w:pPr>
          </w:p>
          <w:p w:rsidR="002C1CF1" w:rsidRPr="00E36410" w:rsidRDefault="002C1CF1" w:rsidP="00B02FF1">
            <w:pPr>
              <w:jc w:val="center"/>
              <w:rPr>
                <w:rFonts w:ascii="Clarendon Blk BT" w:eastAsia="Batang" w:hAnsi="Clarendon Blk BT"/>
                <w:sz w:val="56"/>
              </w:rPr>
            </w:pPr>
            <w:r>
              <w:rPr>
                <w:rFonts w:ascii="Clarendon Blk BT" w:eastAsia="Batang" w:hAnsi="Clarendon Blk BT"/>
                <w:sz w:val="56"/>
              </w:rPr>
              <w:t>Symbole</w:t>
            </w:r>
          </w:p>
          <w:p w:rsidR="002C1CF1" w:rsidRDefault="002C1CF1" w:rsidP="00B02FF1">
            <w:pPr>
              <w:jc w:val="center"/>
            </w:pPr>
          </w:p>
        </w:tc>
        <w:tc>
          <w:tcPr>
            <w:tcW w:w="3402" w:type="dxa"/>
          </w:tcPr>
          <w:p w:rsidR="002C1CF1" w:rsidRDefault="002C1CF1" w:rsidP="00B02FF1">
            <w:pPr>
              <w:jc w:val="center"/>
              <w:rPr>
                <w:rFonts w:ascii="Clarendon Blk BT" w:eastAsia="Batang" w:hAnsi="Clarendon Blk BT"/>
                <w:sz w:val="56"/>
              </w:rPr>
            </w:pPr>
            <w:r>
              <w:rPr>
                <w:rFonts w:ascii="Clarendon Blk BT" w:eastAsia="Batang" w:hAnsi="Clarendon Blk BT"/>
                <w:noProof/>
                <w:sz w:val="56"/>
                <w:lang w:eastAsia="fr-FR"/>
              </w:rPr>
              <w:drawing>
                <wp:anchor distT="0" distB="0" distL="114300" distR="114300" simplePos="0" relativeHeight="251746304" behindDoc="1" locked="0" layoutInCell="1" allowOverlap="1">
                  <wp:simplePos x="0" y="0"/>
                  <wp:positionH relativeFrom="column">
                    <wp:posOffset>-23922</wp:posOffset>
                  </wp:positionH>
                  <wp:positionV relativeFrom="paragraph">
                    <wp:posOffset>14207</wp:posOffset>
                  </wp:positionV>
                  <wp:extent cx="2168079" cy="2142697"/>
                  <wp:effectExtent l="19050" t="0" r="3621" b="0"/>
                  <wp:wrapNone/>
                  <wp:docPr id="100" name="il_fi" descr="http://thumbs.dreamstime.com/x/graphismes-simples-de-l-%C3%A9lectricit%C3%A9-de-pouvoir-et-d-%C3%A9nergie-161833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thumbs.dreamstime.com/x/graphismes-simples-de-l-%C3%A9lectricit%C3%A9-de-pouvoir-et-d-%C3%A9nergie-161833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7820" t="8667" r="7987" b="5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8080" cy="21426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larendon Blk BT" w:eastAsia="Batang" w:hAnsi="Clarendon Blk BT"/>
                <w:noProof/>
                <w:sz w:val="56"/>
                <w:lang w:eastAsia="fr-FR"/>
              </w:rPr>
              <w:drawing>
                <wp:anchor distT="0" distB="0" distL="114300" distR="114300" simplePos="0" relativeHeight="251737088" behindDoc="1" locked="0" layoutInCell="1" allowOverlap="1">
                  <wp:simplePos x="0" y="0"/>
                  <wp:positionH relativeFrom="column">
                    <wp:posOffset>-37569</wp:posOffset>
                  </wp:positionH>
                  <wp:positionV relativeFrom="paragraph">
                    <wp:posOffset>10947</wp:posOffset>
                  </wp:positionV>
                  <wp:extent cx="2180457" cy="2125544"/>
                  <wp:effectExtent l="19050" t="19050" r="10293" b="27106"/>
                  <wp:wrapNone/>
                  <wp:docPr id="101" name="il_fi" descr="http://thumbs.dreamstime.com/x/symboles-de-circuit-%C3%A9lectrique-sur-le-tableau-279062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thumbs.dreamstime.com/x/symboles-de-circuit-%C3%A9lectrique-sur-le-tableau-279062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r="68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0457" cy="21255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gradFill>
                              <a:gsLst>
                                <a:gs pos="0">
                                  <a:schemeClr val="accent1">
                                    <a:tint val="66000"/>
                                    <a:satMod val="160000"/>
                                  </a:schemeClr>
                                </a:gs>
                                <a:gs pos="50000">
                                  <a:schemeClr val="accent1">
                                    <a:tint val="44500"/>
                                    <a:satMod val="160000"/>
                                  </a:schemeClr>
                                </a:gs>
                                <a:gs pos="100000">
                                  <a:schemeClr val="accent1">
                                    <a:tint val="23500"/>
                                    <a:satMod val="160000"/>
                                  </a:schemeClr>
                                </a:gs>
                              </a:gsLst>
                              <a:lin ang="5400000" scaled="0"/>
                            </a:gra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04C1A">
              <w:rPr>
                <w:rFonts w:ascii="Clarendon Blk BT" w:eastAsia="Batang" w:hAnsi="Clarendon Blk BT"/>
                <w:noProof/>
                <w:sz w:val="56"/>
                <w:lang w:eastAsia="fr-FR"/>
              </w:rPr>
              <w:drawing>
                <wp:anchor distT="0" distB="0" distL="114300" distR="114300" simplePos="0" relativeHeight="251734016" behindDoc="1" locked="0" layoutInCell="1" allowOverlap="1">
                  <wp:simplePos x="0" y="0"/>
                  <wp:positionH relativeFrom="column">
                    <wp:posOffset>-2269987</wp:posOffset>
                  </wp:positionH>
                  <wp:positionV relativeFrom="paragraph">
                    <wp:posOffset>2402</wp:posOffset>
                  </wp:positionV>
                  <wp:extent cx="2181253" cy="2124986"/>
                  <wp:effectExtent l="19050" t="19050" r="10740" b="27029"/>
                  <wp:wrapNone/>
                  <wp:docPr id="102" name="il_fi" descr="http://thumbs.dreamstime.com/x/symboles-de-circuit-%C3%A9lectrique-sur-le-tableau-279062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thumbs.dreamstime.com/x/symboles-de-circuit-%C3%A9lectrique-sur-le-tableau-279062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r="68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0010" cy="21256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gradFill>
                              <a:gsLst>
                                <a:gs pos="0">
                                  <a:schemeClr val="accent1">
                                    <a:tint val="66000"/>
                                    <a:satMod val="160000"/>
                                  </a:schemeClr>
                                </a:gs>
                                <a:gs pos="50000">
                                  <a:schemeClr val="accent1">
                                    <a:tint val="44500"/>
                                    <a:satMod val="160000"/>
                                  </a:schemeClr>
                                </a:gs>
                                <a:gs pos="100000">
                                  <a:schemeClr val="accent1">
                                    <a:tint val="23500"/>
                                    <a:satMod val="160000"/>
                                  </a:schemeClr>
                                </a:gs>
                              </a:gsLst>
                              <a:lin ang="5400000" scaled="0"/>
                            </a:gra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C1CF1" w:rsidRDefault="002C1CF1" w:rsidP="00B02FF1">
            <w:pPr>
              <w:jc w:val="center"/>
              <w:rPr>
                <w:rFonts w:ascii="Clarendon Blk BT" w:eastAsia="Batang" w:hAnsi="Clarendon Blk BT"/>
                <w:sz w:val="56"/>
              </w:rPr>
            </w:pPr>
          </w:p>
          <w:p w:rsidR="002C1CF1" w:rsidRPr="00E36410" w:rsidRDefault="002C1CF1" w:rsidP="00B02FF1">
            <w:pPr>
              <w:jc w:val="center"/>
              <w:rPr>
                <w:rFonts w:ascii="Clarendon Blk BT" w:eastAsia="Batang" w:hAnsi="Clarendon Blk BT"/>
                <w:sz w:val="56"/>
              </w:rPr>
            </w:pPr>
            <w:r>
              <w:rPr>
                <w:rFonts w:ascii="Clarendon Blk BT" w:eastAsia="Batang" w:hAnsi="Clarendon Blk BT"/>
                <w:sz w:val="56"/>
              </w:rPr>
              <w:t>Symbole</w:t>
            </w:r>
          </w:p>
          <w:p w:rsidR="002C1CF1" w:rsidRDefault="002C1CF1" w:rsidP="00B02FF1"/>
        </w:tc>
      </w:tr>
      <w:tr w:rsidR="002C1CF1">
        <w:trPr>
          <w:trHeight w:hRule="exact" w:val="3402"/>
          <w:jc w:val="center"/>
        </w:trPr>
        <w:tc>
          <w:tcPr>
            <w:tcW w:w="3402" w:type="dxa"/>
          </w:tcPr>
          <w:p w:rsidR="002C1CF1" w:rsidRDefault="002C1CF1" w:rsidP="00B02FF1">
            <w:r>
              <w:rPr>
                <w:noProof/>
                <w:lang w:eastAsia="fr-FR"/>
              </w:rPr>
              <w:drawing>
                <wp:anchor distT="0" distB="0" distL="114300" distR="114300" simplePos="0" relativeHeight="251748352" behindDoc="1" locked="0" layoutInCell="1" allowOverlap="1">
                  <wp:simplePos x="0" y="0"/>
                  <wp:positionH relativeFrom="column">
                    <wp:posOffset>-70666</wp:posOffset>
                  </wp:positionH>
                  <wp:positionV relativeFrom="paragraph">
                    <wp:posOffset>10283</wp:posOffset>
                  </wp:positionV>
                  <wp:extent cx="2137296" cy="2142699"/>
                  <wp:effectExtent l="19050" t="0" r="0" b="0"/>
                  <wp:wrapNone/>
                  <wp:docPr id="103" name="il_fi" descr="http://thumbs.dreamstime.com/x/graphismes-simples-de-l-%C3%A9lectricit%C3%A9-de-pouvoir-et-d-%C3%A9nergie-161833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thumbs.dreamstime.com/x/graphismes-simples-de-l-%C3%A9lectricit%C3%A9-de-pouvoir-et-d-%C3%A9nergie-161833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7820" t="8667" r="7987" b="5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7296" cy="21426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740160" behindDoc="1" locked="0" layoutInCell="1" allowOverlap="1">
                  <wp:simplePos x="0" y="0"/>
                  <wp:positionH relativeFrom="column">
                    <wp:posOffset>-57017</wp:posOffset>
                  </wp:positionH>
                  <wp:positionV relativeFrom="paragraph">
                    <wp:posOffset>-6625</wp:posOffset>
                  </wp:positionV>
                  <wp:extent cx="2181092" cy="2126501"/>
                  <wp:effectExtent l="19050" t="19050" r="9658" b="26149"/>
                  <wp:wrapNone/>
                  <wp:docPr id="104" name="il_fi" descr="http://thumbs.dreamstime.com/x/symboles-de-circuit-%C3%A9lectrique-sur-le-tableau-279062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thumbs.dreamstime.com/x/symboles-de-circuit-%C3%A9lectrique-sur-le-tableau-279062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r="68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092" cy="21265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gradFill>
                              <a:gsLst>
                                <a:gs pos="0">
                                  <a:schemeClr val="accent1">
                                    <a:tint val="66000"/>
                                    <a:satMod val="160000"/>
                                  </a:schemeClr>
                                </a:gs>
                                <a:gs pos="50000">
                                  <a:schemeClr val="accent1">
                                    <a:tint val="44500"/>
                                    <a:satMod val="160000"/>
                                  </a:schemeClr>
                                </a:gs>
                                <a:gs pos="100000">
                                  <a:schemeClr val="accent1">
                                    <a:tint val="23500"/>
                                    <a:satMod val="160000"/>
                                  </a:schemeClr>
                                </a:gs>
                              </a:gsLst>
                              <a:lin ang="5400000" scaled="0"/>
                            </a:gra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738112" behindDoc="1" locked="0" layoutInCell="1" allowOverlap="1">
                  <wp:simplePos x="0" y="0"/>
                  <wp:positionH relativeFrom="column">
                    <wp:posOffset>2072034</wp:posOffset>
                  </wp:positionH>
                  <wp:positionV relativeFrom="paragraph">
                    <wp:posOffset>7023</wp:posOffset>
                  </wp:positionV>
                  <wp:extent cx="2181727" cy="2127136"/>
                  <wp:effectExtent l="19050" t="19050" r="28073" b="25514"/>
                  <wp:wrapNone/>
                  <wp:docPr id="105" name="il_fi" descr="http://thumbs.dreamstime.com/x/symboles-de-circuit-%C3%A9lectrique-sur-le-tableau-279062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thumbs.dreamstime.com/x/symboles-de-circuit-%C3%A9lectrique-sur-le-tableau-279062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r="68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727" cy="21271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gradFill>
                              <a:gsLst>
                                <a:gs pos="0">
                                  <a:schemeClr val="accent1">
                                    <a:tint val="66000"/>
                                    <a:satMod val="160000"/>
                                  </a:schemeClr>
                                </a:gs>
                                <a:gs pos="50000">
                                  <a:schemeClr val="accent1">
                                    <a:tint val="44500"/>
                                    <a:satMod val="160000"/>
                                  </a:schemeClr>
                                </a:gs>
                                <a:gs pos="100000">
                                  <a:schemeClr val="accent1">
                                    <a:tint val="23500"/>
                                    <a:satMod val="160000"/>
                                  </a:schemeClr>
                                </a:gs>
                              </a:gsLst>
                              <a:lin ang="5400000" scaled="0"/>
                            </a:gra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04C1A">
              <w:rPr>
                <w:noProof/>
                <w:lang w:eastAsia="fr-FR"/>
              </w:rPr>
              <w:drawing>
                <wp:anchor distT="0" distB="0" distL="114300" distR="114300" simplePos="0" relativeHeight="251735040" behindDoc="1" locked="0" layoutInCell="1" allowOverlap="1">
                  <wp:simplePos x="0" y="0"/>
                  <wp:positionH relativeFrom="column">
                    <wp:posOffset>2050553</wp:posOffset>
                  </wp:positionH>
                  <wp:positionV relativeFrom="paragraph">
                    <wp:posOffset>-2157868</wp:posOffset>
                  </wp:positionV>
                  <wp:extent cx="2181253" cy="2124986"/>
                  <wp:effectExtent l="19050" t="19050" r="10740" b="27029"/>
                  <wp:wrapNone/>
                  <wp:docPr id="106" name="il_fi" descr="http://thumbs.dreamstime.com/x/symboles-de-circuit-%C3%A9lectrique-sur-le-tableau-279062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thumbs.dreamstime.com/x/symboles-de-circuit-%C3%A9lectrique-sur-le-tableau-279062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r="68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0010" cy="21256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gradFill>
                              <a:gsLst>
                                <a:gs pos="0">
                                  <a:schemeClr val="accent1">
                                    <a:tint val="66000"/>
                                    <a:satMod val="160000"/>
                                  </a:schemeClr>
                                </a:gs>
                                <a:gs pos="50000">
                                  <a:schemeClr val="accent1">
                                    <a:tint val="44500"/>
                                    <a:satMod val="160000"/>
                                  </a:schemeClr>
                                </a:gs>
                                <a:gs pos="100000">
                                  <a:schemeClr val="accent1">
                                    <a:tint val="23500"/>
                                    <a:satMod val="160000"/>
                                  </a:schemeClr>
                                </a:gs>
                              </a:gsLst>
                              <a:lin ang="5400000" scaled="0"/>
                            </a:gra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C1CF1" w:rsidRDefault="002C1CF1" w:rsidP="00B02FF1"/>
          <w:p w:rsidR="002C1CF1" w:rsidRDefault="002C1CF1" w:rsidP="00B02FF1">
            <w:r w:rsidRPr="00D04C1A">
              <w:rPr>
                <w:noProof/>
                <w:lang w:eastAsia="fr-FR"/>
              </w:rPr>
              <w:drawing>
                <wp:anchor distT="0" distB="0" distL="114300" distR="114300" simplePos="0" relativeHeight="251732992" behindDoc="1" locked="0" layoutInCell="1" allowOverlap="1">
                  <wp:simplePos x="0" y="0"/>
                  <wp:positionH relativeFrom="column">
                    <wp:posOffset>2050553</wp:posOffset>
                  </wp:positionH>
                  <wp:positionV relativeFrom="paragraph">
                    <wp:posOffset>-2498863</wp:posOffset>
                  </wp:positionV>
                  <wp:extent cx="2181253" cy="2124986"/>
                  <wp:effectExtent l="19050" t="19050" r="10740" b="27029"/>
                  <wp:wrapNone/>
                  <wp:docPr id="107" name="il_fi" descr="http://thumbs.dreamstime.com/x/symboles-de-circuit-%C3%A9lectrique-sur-le-tableau-279062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thumbs.dreamstime.com/x/symboles-de-circuit-%C3%A9lectrique-sur-le-tableau-279062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r="68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0010" cy="21256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gradFill>
                              <a:gsLst>
                                <a:gs pos="0">
                                  <a:schemeClr val="accent1">
                                    <a:tint val="66000"/>
                                    <a:satMod val="160000"/>
                                  </a:schemeClr>
                                </a:gs>
                                <a:gs pos="50000">
                                  <a:schemeClr val="accent1">
                                    <a:tint val="44500"/>
                                    <a:satMod val="160000"/>
                                  </a:schemeClr>
                                </a:gs>
                                <a:gs pos="100000">
                                  <a:schemeClr val="accent1">
                                    <a:tint val="23500"/>
                                    <a:satMod val="160000"/>
                                  </a:schemeClr>
                                </a:gs>
                              </a:gsLst>
                              <a:lin ang="5400000" scaled="0"/>
                            </a:gra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C1CF1" w:rsidRDefault="002C1CF1" w:rsidP="00B02FF1"/>
          <w:p w:rsidR="002C1CF1" w:rsidRDefault="002C1CF1" w:rsidP="00B02FF1"/>
          <w:p w:rsidR="002C1CF1" w:rsidRPr="00E36410" w:rsidRDefault="002C1CF1" w:rsidP="00B02FF1">
            <w:pPr>
              <w:jc w:val="center"/>
              <w:rPr>
                <w:rFonts w:ascii="Clarendon Blk BT" w:eastAsia="Batang" w:hAnsi="Clarendon Blk BT"/>
                <w:sz w:val="56"/>
              </w:rPr>
            </w:pPr>
            <w:r>
              <w:rPr>
                <w:rFonts w:ascii="Clarendon Blk BT" w:eastAsia="Batang" w:hAnsi="Clarendon Blk BT"/>
                <w:sz w:val="56"/>
              </w:rPr>
              <w:t>Symbole</w:t>
            </w:r>
          </w:p>
          <w:p w:rsidR="002C1CF1" w:rsidRDefault="002C1CF1" w:rsidP="00B02FF1"/>
          <w:p w:rsidR="002C1CF1" w:rsidRDefault="002C1CF1" w:rsidP="00B02FF1"/>
          <w:p w:rsidR="002C1CF1" w:rsidRDefault="002C1CF1" w:rsidP="00B02FF1"/>
        </w:tc>
        <w:tc>
          <w:tcPr>
            <w:tcW w:w="3402" w:type="dxa"/>
          </w:tcPr>
          <w:p w:rsidR="002C1CF1" w:rsidRDefault="002C1CF1" w:rsidP="00B02FF1">
            <w:pPr>
              <w:jc w:val="center"/>
              <w:rPr>
                <w:rFonts w:ascii="Clarendon Blk BT" w:eastAsia="Batang" w:hAnsi="Clarendon Blk BT"/>
                <w:sz w:val="56"/>
              </w:rPr>
            </w:pPr>
            <w:r>
              <w:rPr>
                <w:rFonts w:ascii="Clarendon Blk BT" w:eastAsia="Batang" w:hAnsi="Clarendon Blk BT"/>
                <w:noProof/>
                <w:sz w:val="56"/>
                <w:lang w:eastAsia="fr-FR"/>
              </w:rPr>
              <w:drawing>
                <wp:anchor distT="0" distB="0" distL="114300" distR="114300" simplePos="0" relativeHeight="251749376" behindDoc="1" locked="0" layoutInCell="1" allowOverlap="1">
                  <wp:simplePos x="0" y="0"/>
                  <wp:positionH relativeFrom="column">
                    <wp:posOffset>-33645</wp:posOffset>
                  </wp:positionH>
                  <wp:positionV relativeFrom="paragraph">
                    <wp:posOffset>-30660</wp:posOffset>
                  </wp:positionV>
                  <wp:extent cx="2137296" cy="2142698"/>
                  <wp:effectExtent l="19050" t="0" r="0" b="0"/>
                  <wp:wrapNone/>
                  <wp:docPr id="108" name="il_fi" descr="http://thumbs.dreamstime.com/x/graphismes-simples-de-l-%C3%A9lectricit%C3%A9-de-pouvoir-et-d-%C3%A9nergie-161833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thumbs.dreamstime.com/x/graphismes-simples-de-l-%C3%A9lectricit%C3%A9-de-pouvoir-et-d-%C3%A9nergie-161833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7820" t="8667" r="7987" b="5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7296" cy="21426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larendon Blk BT" w:eastAsia="Batang" w:hAnsi="Clarendon Blk BT"/>
                <w:noProof/>
                <w:sz w:val="56"/>
                <w:lang w:eastAsia="fr-FR"/>
              </w:rPr>
              <w:drawing>
                <wp:anchor distT="0" distB="0" distL="114300" distR="114300" simplePos="0" relativeHeight="251739136" behindDoc="1" locked="0" layoutInCell="1" allowOverlap="1">
                  <wp:simplePos x="0" y="0"/>
                  <wp:positionH relativeFrom="column">
                    <wp:posOffset>2081757</wp:posOffset>
                  </wp:positionH>
                  <wp:positionV relativeFrom="paragraph">
                    <wp:posOffset>-6625</wp:posOffset>
                  </wp:positionV>
                  <wp:extent cx="2181093" cy="2123639"/>
                  <wp:effectExtent l="19050" t="19050" r="9657" b="9961"/>
                  <wp:wrapNone/>
                  <wp:docPr id="109" name="il_fi" descr="http://thumbs.dreamstime.com/x/symboles-de-circuit-%C3%A9lectrique-sur-le-tableau-279062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thumbs.dreamstime.com/x/symboles-de-circuit-%C3%A9lectrique-sur-le-tableau-279062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r="68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093" cy="21236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gradFill>
                              <a:gsLst>
                                <a:gs pos="0">
                                  <a:schemeClr val="accent1">
                                    <a:tint val="66000"/>
                                    <a:satMod val="160000"/>
                                  </a:schemeClr>
                                </a:gs>
                                <a:gs pos="50000">
                                  <a:schemeClr val="accent1">
                                    <a:tint val="44500"/>
                                    <a:satMod val="160000"/>
                                  </a:schemeClr>
                                </a:gs>
                                <a:gs pos="100000">
                                  <a:schemeClr val="accent1">
                                    <a:tint val="23500"/>
                                    <a:satMod val="160000"/>
                                  </a:schemeClr>
                                </a:gs>
                              </a:gsLst>
                              <a:lin ang="5400000" scaled="0"/>
                            </a:gra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C1CF1" w:rsidRDefault="002C1CF1" w:rsidP="00B02FF1">
            <w:pPr>
              <w:jc w:val="center"/>
              <w:rPr>
                <w:rFonts w:ascii="Clarendon Blk BT" w:eastAsia="Batang" w:hAnsi="Clarendon Blk BT"/>
                <w:sz w:val="56"/>
              </w:rPr>
            </w:pPr>
          </w:p>
          <w:p w:rsidR="002C1CF1" w:rsidRPr="00E36410" w:rsidRDefault="002C1CF1" w:rsidP="00B02FF1">
            <w:pPr>
              <w:jc w:val="center"/>
              <w:rPr>
                <w:rFonts w:ascii="Clarendon Blk BT" w:eastAsia="Batang" w:hAnsi="Clarendon Blk BT"/>
                <w:sz w:val="56"/>
              </w:rPr>
            </w:pPr>
            <w:r>
              <w:rPr>
                <w:rFonts w:ascii="Clarendon Blk BT" w:eastAsia="Batang" w:hAnsi="Clarendon Blk BT"/>
                <w:sz w:val="56"/>
              </w:rPr>
              <w:t>Symbole</w:t>
            </w:r>
          </w:p>
          <w:p w:rsidR="002C1CF1" w:rsidRDefault="002C1CF1" w:rsidP="00B02FF1"/>
        </w:tc>
        <w:tc>
          <w:tcPr>
            <w:tcW w:w="3402" w:type="dxa"/>
          </w:tcPr>
          <w:p w:rsidR="002C1CF1" w:rsidRDefault="002C1CF1" w:rsidP="00B02FF1">
            <w:pPr>
              <w:jc w:val="center"/>
              <w:rPr>
                <w:rFonts w:ascii="Clarendon Blk BT" w:eastAsia="Batang" w:hAnsi="Clarendon Blk BT"/>
                <w:sz w:val="56"/>
              </w:rPr>
            </w:pPr>
            <w:r>
              <w:rPr>
                <w:rFonts w:ascii="Clarendon Blk BT" w:eastAsia="Batang" w:hAnsi="Clarendon Blk BT"/>
                <w:noProof/>
                <w:sz w:val="56"/>
                <w:lang w:eastAsia="fr-FR"/>
              </w:rPr>
              <w:drawing>
                <wp:anchor distT="0" distB="0" distL="114300" distR="114300" simplePos="0" relativeHeight="251751424" behindDoc="1" locked="0" layoutInCell="1" allowOverlap="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10160</wp:posOffset>
                  </wp:positionV>
                  <wp:extent cx="2132330" cy="2142490"/>
                  <wp:effectExtent l="19050" t="0" r="1270" b="0"/>
                  <wp:wrapNone/>
                  <wp:docPr id="110" name="il_fi" descr="http://thumbs.dreamstime.com/x/graphismes-simples-de-l-%C3%A9lectricit%C3%A9-de-pouvoir-et-d-%C3%A9nergie-161833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thumbs.dreamstime.com/x/graphismes-simples-de-l-%C3%A9lectricit%C3%A9-de-pouvoir-et-d-%C3%A9nergie-161833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7820" t="8667" r="7987" b="5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2330" cy="2142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C1CF1" w:rsidRDefault="002C1CF1" w:rsidP="00B02FF1">
            <w:pPr>
              <w:jc w:val="center"/>
              <w:rPr>
                <w:rFonts w:ascii="Clarendon Blk BT" w:eastAsia="Batang" w:hAnsi="Clarendon Blk BT"/>
                <w:sz w:val="56"/>
              </w:rPr>
            </w:pPr>
          </w:p>
          <w:p w:rsidR="002C1CF1" w:rsidRPr="00E36410" w:rsidRDefault="002C1CF1" w:rsidP="00B02FF1">
            <w:pPr>
              <w:jc w:val="center"/>
              <w:rPr>
                <w:rFonts w:ascii="Clarendon Blk BT" w:eastAsia="Batang" w:hAnsi="Clarendon Blk BT"/>
                <w:sz w:val="56"/>
              </w:rPr>
            </w:pPr>
            <w:r>
              <w:rPr>
                <w:rFonts w:ascii="Clarendon Blk BT" w:eastAsia="Batang" w:hAnsi="Clarendon Blk BT"/>
                <w:sz w:val="56"/>
              </w:rPr>
              <w:t>Symbole</w:t>
            </w:r>
          </w:p>
          <w:p w:rsidR="002C1CF1" w:rsidRDefault="002C1CF1" w:rsidP="00B02FF1"/>
        </w:tc>
      </w:tr>
      <w:tr w:rsidR="002C1CF1">
        <w:trPr>
          <w:trHeight w:hRule="exact" w:val="3402"/>
          <w:jc w:val="center"/>
        </w:trPr>
        <w:tc>
          <w:tcPr>
            <w:tcW w:w="3402" w:type="dxa"/>
          </w:tcPr>
          <w:p w:rsidR="002C1CF1" w:rsidRDefault="002C1CF1" w:rsidP="00B02FF1">
            <w:pPr>
              <w:jc w:val="center"/>
              <w:rPr>
                <w:rFonts w:ascii="Clarendon Blk BT" w:eastAsia="Batang" w:hAnsi="Clarendon Blk BT"/>
                <w:sz w:val="56"/>
              </w:rPr>
            </w:pPr>
            <w:r>
              <w:rPr>
                <w:rFonts w:ascii="Clarendon Blk BT" w:eastAsia="Batang" w:hAnsi="Clarendon Blk BT"/>
                <w:noProof/>
                <w:sz w:val="56"/>
                <w:lang w:eastAsia="fr-FR"/>
              </w:rPr>
              <w:drawing>
                <wp:anchor distT="0" distB="0" distL="114300" distR="114300" simplePos="0" relativeHeight="251750400" behindDoc="1" locked="0" layoutInCell="1" allowOverlap="1">
                  <wp:simplePos x="0" y="0"/>
                  <wp:positionH relativeFrom="column">
                    <wp:posOffset>-43370</wp:posOffset>
                  </wp:positionH>
                  <wp:positionV relativeFrom="paragraph">
                    <wp:posOffset>-7288</wp:posOffset>
                  </wp:positionV>
                  <wp:extent cx="2137296" cy="2142698"/>
                  <wp:effectExtent l="19050" t="0" r="0" b="0"/>
                  <wp:wrapNone/>
                  <wp:docPr id="111" name="il_fi" descr="http://thumbs.dreamstime.com/x/graphismes-simples-de-l-%C3%A9lectricit%C3%A9-de-pouvoir-et-d-%C3%A9nergie-161833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thumbs.dreamstime.com/x/graphismes-simples-de-l-%C3%A9lectricit%C3%A9-de-pouvoir-et-d-%C3%A9nergie-161833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7820" t="8667" r="7987" b="5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7296" cy="21426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larendon Blk BT" w:eastAsia="Batang" w:hAnsi="Clarendon Blk BT"/>
                <w:noProof/>
                <w:sz w:val="56"/>
                <w:lang w:eastAsia="fr-FR"/>
              </w:rPr>
              <w:drawing>
                <wp:anchor distT="0" distB="0" distL="114300" distR="114300" simplePos="0" relativeHeight="251743232" behindDoc="1" locked="0" layoutInCell="1" allowOverlap="1">
                  <wp:simplePos x="0" y="0"/>
                  <wp:positionH relativeFrom="column">
                    <wp:posOffset>-57017</wp:posOffset>
                  </wp:positionH>
                  <wp:positionV relativeFrom="paragraph">
                    <wp:posOffset>3099</wp:posOffset>
                  </wp:positionV>
                  <wp:extent cx="2178230" cy="2123639"/>
                  <wp:effectExtent l="19050" t="19050" r="12520" b="9961"/>
                  <wp:wrapNone/>
                  <wp:docPr id="112" name="il_fi" descr="http://thumbs.dreamstime.com/x/symboles-de-circuit-%C3%A9lectrique-sur-le-tableau-279062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thumbs.dreamstime.com/x/symboles-de-circuit-%C3%A9lectrique-sur-le-tableau-279062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r="68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8230" cy="21236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gradFill>
                              <a:gsLst>
                                <a:gs pos="0">
                                  <a:schemeClr val="accent1">
                                    <a:tint val="66000"/>
                                    <a:satMod val="160000"/>
                                  </a:schemeClr>
                                </a:gs>
                                <a:gs pos="50000">
                                  <a:schemeClr val="accent1">
                                    <a:tint val="44500"/>
                                    <a:satMod val="160000"/>
                                  </a:schemeClr>
                                </a:gs>
                                <a:gs pos="100000">
                                  <a:schemeClr val="accent1">
                                    <a:tint val="23500"/>
                                    <a:satMod val="160000"/>
                                  </a:schemeClr>
                                </a:gs>
                              </a:gsLst>
                              <a:lin ang="5400000" scaled="0"/>
                            </a:gra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larendon Blk BT" w:eastAsia="Batang" w:hAnsi="Clarendon Blk BT"/>
                <w:noProof/>
                <w:sz w:val="56"/>
                <w:lang w:eastAsia="fr-FR"/>
              </w:rPr>
              <w:drawing>
                <wp:anchor distT="0" distB="0" distL="114300" distR="114300" simplePos="0" relativeHeight="251741184" behindDoc="1" locked="0" layoutInCell="1" allowOverlap="1">
                  <wp:simplePos x="0" y="0"/>
                  <wp:positionH relativeFrom="column">
                    <wp:posOffset>2044738</wp:posOffset>
                  </wp:positionH>
                  <wp:positionV relativeFrom="paragraph">
                    <wp:posOffset>3099</wp:posOffset>
                  </wp:positionV>
                  <wp:extent cx="2180457" cy="2123004"/>
                  <wp:effectExtent l="19050" t="19050" r="10293" b="10596"/>
                  <wp:wrapNone/>
                  <wp:docPr id="113" name="il_fi" descr="http://thumbs.dreamstime.com/x/symboles-de-circuit-%C3%A9lectrique-sur-le-tableau-279062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thumbs.dreamstime.com/x/symboles-de-circuit-%C3%A9lectrique-sur-le-tableau-279062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r="68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0457" cy="21230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gradFill>
                              <a:gsLst>
                                <a:gs pos="0">
                                  <a:schemeClr val="accent1">
                                    <a:tint val="66000"/>
                                    <a:satMod val="160000"/>
                                  </a:schemeClr>
                                </a:gs>
                                <a:gs pos="50000">
                                  <a:schemeClr val="accent1">
                                    <a:tint val="44500"/>
                                    <a:satMod val="160000"/>
                                  </a:schemeClr>
                                </a:gs>
                                <a:gs pos="100000">
                                  <a:schemeClr val="accent1">
                                    <a:tint val="23500"/>
                                    <a:satMod val="160000"/>
                                  </a:schemeClr>
                                </a:gs>
                              </a:gsLst>
                              <a:lin ang="5400000" scaled="0"/>
                            </a:gra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C1CF1" w:rsidRDefault="002C1CF1" w:rsidP="00B02FF1">
            <w:pPr>
              <w:jc w:val="center"/>
              <w:rPr>
                <w:rFonts w:ascii="Clarendon Blk BT" w:eastAsia="Batang" w:hAnsi="Clarendon Blk BT"/>
                <w:sz w:val="56"/>
              </w:rPr>
            </w:pPr>
          </w:p>
          <w:p w:rsidR="002C1CF1" w:rsidRPr="00E36410" w:rsidRDefault="002C1CF1" w:rsidP="00B02FF1">
            <w:pPr>
              <w:jc w:val="center"/>
              <w:rPr>
                <w:rFonts w:ascii="Clarendon Blk BT" w:eastAsia="Batang" w:hAnsi="Clarendon Blk BT"/>
                <w:sz w:val="56"/>
              </w:rPr>
            </w:pPr>
            <w:r>
              <w:rPr>
                <w:rFonts w:ascii="Clarendon Blk BT" w:eastAsia="Batang" w:hAnsi="Clarendon Blk BT"/>
                <w:sz w:val="56"/>
              </w:rPr>
              <w:t>Symbole</w:t>
            </w:r>
          </w:p>
          <w:p w:rsidR="002C1CF1" w:rsidRDefault="002C1CF1" w:rsidP="00B02FF1"/>
        </w:tc>
        <w:tc>
          <w:tcPr>
            <w:tcW w:w="3402" w:type="dxa"/>
          </w:tcPr>
          <w:p w:rsidR="002C1CF1" w:rsidRDefault="002C1CF1" w:rsidP="00B02FF1">
            <w:pPr>
              <w:jc w:val="center"/>
              <w:rPr>
                <w:rFonts w:ascii="Clarendon Blk BT" w:eastAsia="Batang" w:hAnsi="Clarendon Blk BT"/>
                <w:sz w:val="56"/>
              </w:rPr>
            </w:pPr>
            <w:r>
              <w:rPr>
                <w:rFonts w:ascii="Clarendon Blk BT" w:eastAsia="Batang" w:hAnsi="Clarendon Blk BT"/>
                <w:noProof/>
                <w:sz w:val="56"/>
                <w:lang w:eastAsia="fr-FR"/>
              </w:rPr>
              <w:drawing>
                <wp:anchor distT="0" distB="0" distL="114300" distR="114300" simplePos="0" relativeHeight="251752448" behindDoc="1" locked="0" layoutInCell="1" allowOverlap="1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-7620</wp:posOffset>
                  </wp:positionV>
                  <wp:extent cx="2136775" cy="2142490"/>
                  <wp:effectExtent l="19050" t="0" r="0" b="0"/>
                  <wp:wrapNone/>
                  <wp:docPr id="114" name="il_fi" descr="http://thumbs.dreamstime.com/x/graphismes-simples-de-l-%C3%A9lectricit%C3%A9-de-pouvoir-et-d-%C3%A9nergie-161833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thumbs.dreamstime.com/x/graphismes-simples-de-l-%C3%A9lectricit%C3%A9-de-pouvoir-et-d-%C3%A9nergie-161833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7820" t="8667" r="7987" b="5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6775" cy="2142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larendon Blk BT" w:eastAsia="Batang" w:hAnsi="Clarendon Blk BT"/>
                <w:noProof/>
                <w:sz w:val="56"/>
                <w:lang w:eastAsia="fr-FR"/>
              </w:rPr>
              <w:drawing>
                <wp:anchor distT="0" distB="0" distL="114300" distR="114300" simplePos="0" relativeHeight="251742208" behindDoc="1" locked="0" layoutInCell="1" allowOverlap="1">
                  <wp:simplePos x="0" y="0"/>
                  <wp:positionH relativeFrom="column">
                    <wp:posOffset>2068110</wp:posOffset>
                  </wp:positionH>
                  <wp:positionV relativeFrom="paragraph">
                    <wp:posOffset>-10549</wp:posOffset>
                  </wp:positionV>
                  <wp:extent cx="2182362" cy="2127771"/>
                  <wp:effectExtent l="19050" t="19050" r="27438" b="24879"/>
                  <wp:wrapNone/>
                  <wp:docPr id="115" name="il_fi" descr="http://thumbs.dreamstime.com/x/symboles-de-circuit-%C3%A9lectrique-sur-le-tableau-279062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thumbs.dreamstime.com/x/symboles-de-circuit-%C3%A9lectrique-sur-le-tableau-279062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r="68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2362" cy="21277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gradFill>
                              <a:gsLst>
                                <a:gs pos="0">
                                  <a:schemeClr val="accent1">
                                    <a:tint val="66000"/>
                                    <a:satMod val="160000"/>
                                  </a:schemeClr>
                                </a:gs>
                                <a:gs pos="50000">
                                  <a:schemeClr val="accent1">
                                    <a:tint val="44500"/>
                                    <a:satMod val="160000"/>
                                  </a:schemeClr>
                                </a:gs>
                                <a:gs pos="100000">
                                  <a:schemeClr val="accent1">
                                    <a:tint val="23500"/>
                                    <a:satMod val="160000"/>
                                  </a:schemeClr>
                                </a:gs>
                              </a:gsLst>
                              <a:lin ang="5400000" scaled="0"/>
                            </a:gra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C1CF1" w:rsidRDefault="002C1CF1" w:rsidP="00B02FF1">
            <w:pPr>
              <w:jc w:val="center"/>
              <w:rPr>
                <w:rFonts w:ascii="Clarendon Blk BT" w:eastAsia="Batang" w:hAnsi="Clarendon Blk BT"/>
                <w:sz w:val="56"/>
              </w:rPr>
            </w:pPr>
          </w:p>
          <w:p w:rsidR="002C1CF1" w:rsidRPr="00E36410" w:rsidRDefault="002C1CF1" w:rsidP="00B02FF1">
            <w:pPr>
              <w:jc w:val="center"/>
              <w:rPr>
                <w:rFonts w:ascii="Clarendon Blk BT" w:eastAsia="Batang" w:hAnsi="Clarendon Blk BT"/>
                <w:sz w:val="56"/>
              </w:rPr>
            </w:pPr>
            <w:r>
              <w:rPr>
                <w:rFonts w:ascii="Clarendon Blk BT" w:eastAsia="Batang" w:hAnsi="Clarendon Blk BT"/>
                <w:sz w:val="56"/>
              </w:rPr>
              <w:t>Symbole</w:t>
            </w:r>
          </w:p>
          <w:p w:rsidR="002C1CF1" w:rsidRDefault="002C1CF1" w:rsidP="00B02FF1"/>
        </w:tc>
        <w:tc>
          <w:tcPr>
            <w:tcW w:w="3402" w:type="dxa"/>
          </w:tcPr>
          <w:p w:rsidR="002C1CF1" w:rsidRDefault="002C1CF1" w:rsidP="00B02FF1">
            <w:pPr>
              <w:jc w:val="center"/>
              <w:rPr>
                <w:rFonts w:ascii="Clarendon Blk BT" w:eastAsia="Batang" w:hAnsi="Clarendon Blk BT"/>
                <w:sz w:val="56"/>
              </w:rPr>
            </w:pPr>
            <w:r>
              <w:rPr>
                <w:rFonts w:ascii="Clarendon Blk BT" w:eastAsia="Batang" w:hAnsi="Clarendon Blk BT"/>
                <w:noProof/>
                <w:sz w:val="56"/>
                <w:lang w:eastAsia="fr-FR"/>
              </w:rPr>
              <w:drawing>
                <wp:anchor distT="0" distB="0" distL="114300" distR="114300" simplePos="0" relativeHeight="251753472" behindDoc="1" locked="0" layoutInCell="1" allowOverlap="1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-20955</wp:posOffset>
                  </wp:positionV>
                  <wp:extent cx="2136775" cy="2142490"/>
                  <wp:effectExtent l="19050" t="0" r="0" b="0"/>
                  <wp:wrapNone/>
                  <wp:docPr id="116" name="il_fi" descr="http://thumbs.dreamstime.com/x/graphismes-simples-de-l-%C3%A9lectricit%C3%A9-de-pouvoir-et-d-%C3%A9nergie-161833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thumbs.dreamstime.com/x/graphismes-simples-de-l-%C3%A9lectricit%C3%A9-de-pouvoir-et-d-%C3%A9nergie-161833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7820" t="8667" r="7987" b="5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6775" cy="2142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C1CF1" w:rsidRDefault="002C1CF1" w:rsidP="00B02FF1">
            <w:pPr>
              <w:jc w:val="center"/>
              <w:rPr>
                <w:rFonts w:ascii="Clarendon Blk BT" w:eastAsia="Batang" w:hAnsi="Clarendon Blk BT"/>
                <w:sz w:val="56"/>
              </w:rPr>
            </w:pPr>
          </w:p>
          <w:p w:rsidR="002C1CF1" w:rsidRPr="00E36410" w:rsidRDefault="002C1CF1" w:rsidP="00B02FF1">
            <w:pPr>
              <w:jc w:val="center"/>
              <w:rPr>
                <w:rFonts w:ascii="Clarendon Blk BT" w:eastAsia="Batang" w:hAnsi="Clarendon Blk BT"/>
                <w:sz w:val="56"/>
              </w:rPr>
            </w:pPr>
            <w:r>
              <w:rPr>
                <w:rFonts w:ascii="Clarendon Blk BT" w:eastAsia="Batang" w:hAnsi="Clarendon Blk BT"/>
                <w:sz w:val="56"/>
              </w:rPr>
              <w:t>Symbole</w:t>
            </w:r>
          </w:p>
          <w:p w:rsidR="002C1CF1" w:rsidRDefault="002C1CF1" w:rsidP="00B02FF1"/>
        </w:tc>
      </w:tr>
    </w:tbl>
    <w:p w:rsidR="002C1CF1" w:rsidRDefault="002C1CF1" w:rsidP="002C1CF1"/>
    <w:p w:rsidR="002C1CF1" w:rsidRDefault="002C1CF1"/>
    <w:p w:rsidR="002C1CF1" w:rsidRDefault="002C1CF1"/>
    <w:p w:rsidR="002C1CF1" w:rsidRDefault="002C1CF1"/>
    <w:p w:rsidR="002C1CF1" w:rsidRDefault="002C1CF1"/>
    <w:p w:rsidR="002C1CF1" w:rsidRDefault="002C1CF1"/>
    <w:tbl>
      <w:tblPr>
        <w:tblStyle w:val="Grille"/>
        <w:tblpPr w:leftFromText="141" w:rightFromText="141" w:vertAnchor="page" w:horzAnchor="margin" w:tblpXSpec="center" w:tblpY="1141"/>
        <w:tblW w:w="0" w:type="auto"/>
        <w:tblLook w:val="04A0"/>
      </w:tblPr>
      <w:tblGrid>
        <w:gridCol w:w="3402"/>
        <w:gridCol w:w="3402"/>
        <w:gridCol w:w="3402"/>
      </w:tblGrid>
      <w:tr w:rsidR="002C1CF1">
        <w:trPr>
          <w:trHeight w:val="3402"/>
        </w:trPr>
        <w:tc>
          <w:tcPr>
            <w:tcW w:w="3402" w:type="dxa"/>
          </w:tcPr>
          <w:p w:rsidR="002C1CF1" w:rsidRDefault="002F7311" w:rsidP="00B02FF1">
            <w:r>
              <w:rPr>
                <w:noProof/>
                <w:lang w:eastAsia="fr-FR"/>
              </w:rPr>
              <w:pict>
                <v:shape id="_x0000_s1135" type="#_x0000_t32" style="position:absolute;margin-left:83.05pt;margin-top:89.1pt;width:0;height:345pt;z-index:251682816" o:connectortype="straight" strokeweight="3pt"/>
              </w:pict>
            </w:r>
            <w:r>
              <w:rPr>
                <w:noProof/>
                <w:lang w:eastAsia="fr-FR"/>
              </w:rPr>
              <w:pict>
                <v:group id="_x0000_s1136" style="position:absolute;margin-left:105.2pt;margin-top:85.8pt;width:34.15pt;height:8pt;z-index:251683840" coordorigin="8540,2637" coordsize="683,160">
                  <v:oval id="_x0000_s1137" style="position:absolute;left:8540;top:2637;width:143;height:143" fillcolor="black [3213]" strokeweight="3pt"/>
                  <v:oval id="_x0000_s1138" style="position:absolute;left:9080;top:2654;width:143;height:143" fillcolor="black [3213]" strokeweight="3pt"/>
                </v:group>
              </w:pict>
            </w:r>
            <w:r>
              <w:rPr>
                <w:noProof/>
                <w:lang w:eastAsia="fr-FR"/>
              </w:rPr>
              <w:pict>
                <v:shape id="_x0000_s1134" type="#_x0000_t32" style="position:absolute;margin-left:83.05pt;margin-top:89.15pt;width:334.5pt;height:0;flip:x;z-index:251681792" o:connectortype="straight" strokeweight="3pt"/>
              </w:pict>
            </w:r>
          </w:p>
        </w:tc>
        <w:tc>
          <w:tcPr>
            <w:tcW w:w="3402" w:type="dxa"/>
          </w:tcPr>
          <w:p w:rsidR="002C1CF1" w:rsidRDefault="002F7311" w:rsidP="00B02FF1">
            <w:r>
              <w:rPr>
                <w:noProof/>
                <w:lang w:eastAsia="fr-FR"/>
              </w:rPr>
              <w:pict>
                <v:group id="_x0000_s1144" style="position:absolute;margin-left:34pt;margin-top:54.15pt;width:101pt;height:57.95pt;z-index:251689984;mso-position-horizontal-relative:text;mso-position-vertical-relative:text" coordorigin="5040,2021" coordsize="2020,1159">
                  <v:oval id="_x0000_s1145" style="position:absolute;left:5580;top:2220;width:820;height:940" strokeweight="3pt"/>
                  <v:shape id="_x0000_s1146" type="#_x0000_t202" style="position:absolute;left:5680;top:2360;width:700;height:820;mso-width-relative:margin;mso-height-relative:margin" filled="f" stroked="f">
                    <v:textbox>
                      <w:txbxContent>
                        <w:p w:rsidR="002C1CF1" w:rsidRPr="001E2275" w:rsidRDefault="002C1CF1" w:rsidP="002C1CF1">
                          <w:pPr>
                            <w:rPr>
                              <w:rFonts w:ascii="Arial Narrow" w:hAnsi="Arial Narrow"/>
                              <w:b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sz w:val="56"/>
                              <w:szCs w:val="56"/>
                            </w:rPr>
                            <w:t>G</w:t>
                          </w:r>
                        </w:p>
                      </w:txbxContent>
                    </v:textbox>
                  </v:shape>
                  <v:shape id="_x0000_s1147" type="#_x0000_t202" style="position:absolute;left:5040;top:2100;width:700;height:820;mso-width-relative:margin;mso-height-relative:margin" filled="f" stroked="f">
                    <v:textbox>
                      <w:txbxContent>
                        <w:p w:rsidR="002C1CF1" w:rsidRPr="001E2275" w:rsidRDefault="002C1CF1" w:rsidP="002C1CF1">
                          <w:pPr>
                            <w:rPr>
                              <w:rFonts w:ascii="Arial Narrow" w:hAnsi="Arial Narrow"/>
                              <w:b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sz w:val="56"/>
                              <w:szCs w:val="56"/>
                            </w:rPr>
                            <w:t>+</w:t>
                          </w:r>
                        </w:p>
                      </w:txbxContent>
                    </v:textbox>
                  </v:shape>
                  <v:shape id="_x0000_s1148" type="#_x0000_t202" style="position:absolute;left:6360;top:2021;width:700;height:820;mso-width-relative:margin;mso-height-relative:margin" filled="f" stroked="f">
                    <v:textbox>
                      <w:txbxContent>
                        <w:p w:rsidR="002C1CF1" w:rsidRPr="001E2275" w:rsidRDefault="002C1CF1" w:rsidP="002C1CF1">
                          <w:pPr>
                            <w:rPr>
                              <w:rFonts w:ascii="Arial Narrow" w:hAnsi="Arial Narrow"/>
                              <w:b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sz w:val="56"/>
                              <w:szCs w:val="56"/>
                            </w:rPr>
                            <w:t>-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3402" w:type="dxa"/>
          </w:tcPr>
          <w:p w:rsidR="002C1CF1" w:rsidRDefault="002C1CF1" w:rsidP="00B02FF1"/>
          <w:p w:rsidR="002C1CF1" w:rsidRDefault="002C1CF1" w:rsidP="00B02FF1"/>
          <w:p w:rsidR="002C1CF1" w:rsidRPr="00B35C18" w:rsidRDefault="002F7311" w:rsidP="00B02FF1">
            <w:pPr>
              <w:jc w:val="center"/>
              <w:rPr>
                <w:rFonts w:ascii="Arial Narrow" w:hAnsi="Arial Narrow"/>
                <w:sz w:val="52"/>
                <w:szCs w:val="52"/>
              </w:rPr>
            </w:pPr>
            <w:r>
              <w:rPr>
                <w:rFonts w:ascii="Arial Narrow" w:hAnsi="Arial Narrow"/>
                <w:noProof/>
                <w:sz w:val="52"/>
                <w:szCs w:val="52"/>
                <w:lang w:eastAsia="fr-FR"/>
              </w:rPr>
              <w:pict>
                <v:shape id="_x0000_s1140" type="#_x0000_t32" style="position:absolute;left:0;text-align:left;margin-left:77.35pt;margin-top:62.3pt;width:.7pt;height:348.75pt;z-index:251685888" o:connectortype="straight" strokeweight="3pt"/>
              </w:pict>
            </w:r>
            <w:r w:rsidR="002C1CF1" w:rsidRPr="00B35C18">
              <w:rPr>
                <w:rFonts w:ascii="Arial Narrow" w:hAnsi="Arial Narrow"/>
                <w:sz w:val="52"/>
                <w:szCs w:val="52"/>
              </w:rPr>
              <w:t>Montage en série</w:t>
            </w:r>
          </w:p>
        </w:tc>
      </w:tr>
      <w:tr w:rsidR="002C1CF1">
        <w:trPr>
          <w:trHeight w:hRule="exact" w:val="3402"/>
        </w:trPr>
        <w:tc>
          <w:tcPr>
            <w:tcW w:w="3402" w:type="dxa"/>
          </w:tcPr>
          <w:p w:rsidR="002C1CF1" w:rsidRDefault="002F7311" w:rsidP="00B02FF1">
            <w:r>
              <w:rPr>
                <w:noProof/>
                <w:lang w:eastAsia="fr-FR"/>
              </w:rPr>
              <w:pict>
                <v:group id="_x0000_s1149" style="position:absolute;margin-left:61.1pt;margin-top:72.5pt;width:62pt;height:40pt;z-index:251691008;mso-position-horizontal-relative:text;mso-position-vertical-relative:text" coordorigin="2180,6220" coordsize="1240,800">
                  <v:shapetype id="_x0000_t5" coordsize="21600,21600" o:spt="5" adj="10800" path="m@0,0l0,21600,21600,21600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_x0000_s1150" type="#_x0000_t5" style="position:absolute;left:2300;top:6220;width:623;height:800;rotation:180" strokeweight="3pt"/>
                  <v:shape id="_x0000_s1151" type="#_x0000_t32" style="position:absolute;left:2180;top:7000;width:822;height:0" o:connectortype="straight" strokeweight="3pt"/>
                  <v:shape id="_x0000_s1152" type="#_x0000_t32" style="position:absolute;left:2963;top:6220;width:457;height:200;flip:y" o:connectortype="straight" strokeweight="3pt">
                    <v:stroke endarrow="block"/>
                  </v:shape>
                  <v:shape id="_x0000_s1153" type="#_x0000_t32" style="position:absolute;left:2861;top:6460;width:457;height:200;flip:y" o:connectortype="straight" strokeweight="3pt">
                    <v:stroke endarrow="block"/>
                  </v:shape>
                </v:group>
              </w:pict>
            </w:r>
          </w:p>
        </w:tc>
        <w:tc>
          <w:tcPr>
            <w:tcW w:w="3402" w:type="dxa"/>
          </w:tcPr>
          <w:p w:rsidR="002C1CF1" w:rsidRDefault="002C1CF1" w:rsidP="00B02FF1"/>
          <w:p w:rsidR="002C1CF1" w:rsidRDefault="002C1CF1" w:rsidP="00B02FF1"/>
          <w:p w:rsidR="002C1CF1" w:rsidRPr="003C5AE9" w:rsidRDefault="002C1CF1" w:rsidP="00B02FF1">
            <w:pPr>
              <w:jc w:val="center"/>
              <w:rPr>
                <w:rFonts w:ascii="Arial Narrow" w:hAnsi="Arial Narrow"/>
                <w:b/>
                <w:sz w:val="72"/>
                <w:szCs w:val="72"/>
              </w:rPr>
            </w:pPr>
          </w:p>
        </w:tc>
        <w:tc>
          <w:tcPr>
            <w:tcW w:w="3402" w:type="dxa"/>
          </w:tcPr>
          <w:p w:rsidR="002C1CF1" w:rsidRDefault="002F7311" w:rsidP="00B02FF1">
            <w:r>
              <w:rPr>
                <w:noProof/>
                <w:lang w:eastAsia="fr-FR"/>
              </w:rPr>
              <w:pict>
                <v:rect id="_x0000_s1141" style="position:absolute;margin-left:65.9pt;margin-top:44.5pt;width:24pt;height:89pt;z-index:251686912;mso-position-horizontal-relative:text;mso-position-vertical-relative:text" strokeweight="3pt"/>
              </w:pict>
            </w:r>
          </w:p>
        </w:tc>
      </w:tr>
      <w:tr w:rsidR="002C1CF1">
        <w:trPr>
          <w:trHeight w:val="3402"/>
        </w:trPr>
        <w:tc>
          <w:tcPr>
            <w:tcW w:w="3402" w:type="dxa"/>
          </w:tcPr>
          <w:p w:rsidR="002C1CF1" w:rsidRDefault="002C1CF1" w:rsidP="00B02FF1"/>
          <w:p w:rsidR="002C1CF1" w:rsidRDefault="002C1CF1" w:rsidP="00B02FF1"/>
          <w:p w:rsidR="002C1CF1" w:rsidRPr="00C97572" w:rsidRDefault="002F7311" w:rsidP="00B02FF1">
            <w:pPr>
              <w:jc w:val="center"/>
              <w:rPr>
                <w:rFonts w:ascii="Arial Narrow" w:hAnsi="Arial Narrow"/>
                <w:sz w:val="72"/>
                <w:szCs w:val="72"/>
              </w:rPr>
            </w:pPr>
            <w:r w:rsidRPr="002F7311">
              <w:rPr>
                <w:noProof/>
                <w:lang w:eastAsia="fr-FR"/>
              </w:rPr>
              <w:pict>
                <v:shape id="_x0000_s1139" type="#_x0000_t32" style="position:absolute;left:0;text-align:left;margin-left:83.05pt;margin-top:66.5pt;width:335.15pt;height:.05pt;z-index:251684864" o:connectortype="straight" strokeweight="3pt"/>
              </w:pict>
            </w:r>
          </w:p>
        </w:tc>
        <w:tc>
          <w:tcPr>
            <w:tcW w:w="3402" w:type="dxa"/>
          </w:tcPr>
          <w:p w:rsidR="002C1CF1" w:rsidRDefault="002F7311" w:rsidP="00B02FF1">
            <w:r>
              <w:rPr>
                <w:noProof/>
              </w:rPr>
              <w:pict>
                <v:shape id="_x0000_s1143" type="#_x0000_t202" style="position:absolute;margin-left:65pt;margin-top:77.4pt;width:35pt;height:41pt;z-index:251688960;mso-position-horizontal-relative:text;mso-position-vertical-relative:text;mso-width-relative:margin;mso-height-relative:margin" filled="f" stroked="f">
                  <v:textbox>
                    <w:txbxContent>
                      <w:p w:rsidR="002C1CF1" w:rsidRPr="001E2275" w:rsidRDefault="002C1CF1" w:rsidP="002C1CF1">
                        <w:pPr>
                          <w:rPr>
                            <w:rFonts w:ascii="Arial Narrow" w:hAnsi="Arial Narrow"/>
                            <w:b/>
                            <w:sz w:val="56"/>
                            <w:szCs w:val="56"/>
                          </w:rPr>
                        </w:pPr>
                        <w:r w:rsidRPr="001E2275">
                          <w:rPr>
                            <w:rFonts w:ascii="Arial Narrow" w:hAnsi="Arial Narrow"/>
                            <w:b/>
                            <w:sz w:val="56"/>
                            <w:szCs w:val="56"/>
                          </w:rPr>
                          <w:t>M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fr-FR"/>
              </w:rPr>
              <w:pict>
                <v:oval id="_x0000_s1142" style="position:absolute;margin-left:61pt;margin-top:71.4pt;width:41pt;height:47pt;z-index:251687936;mso-position-horizontal-relative:text;mso-position-vertical-relative:text" strokeweight="3pt"/>
              </w:pict>
            </w:r>
          </w:p>
        </w:tc>
        <w:tc>
          <w:tcPr>
            <w:tcW w:w="3402" w:type="dxa"/>
          </w:tcPr>
          <w:p w:rsidR="002C1CF1" w:rsidRDefault="002C1CF1" w:rsidP="00B02FF1"/>
        </w:tc>
      </w:tr>
    </w:tbl>
    <w:p w:rsidR="002C1CF1" w:rsidRDefault="002C1CF1"/>
    <w:p w:rsidR="002C1CF1" w:rsidRDefault="002C1CF1"/>
    <w:p w:rsidR="002C1CF1" w:rsidRDefault="002C1CF1"/>
    <w:p w:rsidR="002C1CF1" w:rsidRDefault="002C1CF1"/>
    <w:p w:rsidR="002C1CF1" w:rsidRDefault="002C1CF1"/>
    <w:p w:rsidR="002C1CF1" w:rsidRDefault="002C1CF1"/>
    <w:p w:rsidR="002C1CF1" w:rsidRDefault="002C1CF1"/>
    <w:p w:rsidR="002C1CF1" w:rsidRDefault="002C1CF1"/>
    <w:p w:rsidR="002C1CF1" w:rsidRDefault="002C1CF1"/>
    <w:p w:rsidR="002C1CF1" w:rsidRPr="00595DAB" w:rsidRDefault="002C1CF1" w:rsidP="002C1CF1">
      <w:pPr>
        <w:jc w:val="center"/>
        <w:rPr>
          <w:b/>
          <w:sz w:val="56"/>
          <w:u w:val="single"/>
        </w:rPr>
      </w:pPr>
      <w:r w:rsidRPr="00F937A2">
        <w:rPr>
          <w:b/>
          <w:sz w:val="56"/>
          <w:highlight w:val="lightGray"/>
          <w:u w:val="single"/>
        </w:rPr>
        <w:t>dos des cartes "SYMBOLE"</w:t>
      </w:r>
    </w:p>
    <w:p w:rsidR="002C1CF1" w:rsidRDefault="002C1CF1" w:rsidP="002C1CF1"/>
    <w:p w:rsidR="002C1CF1" w:rsidRDefault="002C1CF1" w:rsidP="002C1CF1"/>
    <w:tbl>
      <w:tblPr>
        <w:tblStyle w:val="Grille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3402"/>
        <w:gridCol w:w="3402"/>
        <w:gridCol w:w="3402"/>
      </w:tblGrid>
      <w:tr w:rsidR="002C1CF1">
        <w:trPr>
          <w:trHeight w:hRule="exact" w:val="3402"/>
          <w:jc w:val="center"/>
        </w:trPr>
        <w:tc>
          <w:tcPr>
            <w:tcW w:w="3402" w:type="dxa"/>
          </w:tcPr>
          <w:p w:rsidR="002C1CF1" w:rsidRDefault="002C1CF1" w:rsidP="00B02FF1">
            <w:r w:rsidRPr="00A56853">
              <w:rPr>
                <w:noProof/>
                <w:lang w:eastAsia="fr-FR"/>
              </w:rPr>
              <w:drawing>
                <wp:anchor distT="0" distB="0" distL="114300" distR="114300" simplePos="0" relativeHeight="251768832" behindDoc="1" locked="0" layoutInCell="1" allowOverlap="1">
                  <wp:simplePos x="0" y="0"/>
                  <wp:positionH relativeFrom="column">
                    <wp:posOffset>-57017</wp:posOffset>
                  </wp:positionH>
                  <wp:positionV relativeFrom="paragraph">
                    <wp:posOffset>559</wp:posOffset>
                  </wp:positionV>
                  <wp:extent cx="2132851" cy="2142699"/>
                  <wp:effectExtent l="19050" t="0" r="4550" b="0"/>
                  <wp:wrapNone/>
                  <wp:docPr id="1" name="il_fi" descr="http://thumbs.dreamstime.com/x/graphismes-simples-de-l-%C3%A9lectricit%C3%A9-de-pouvoir-et-d-%C3%A9nergie-161833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thumbs.dreamstime.com/x/graphismes-simples-de-l-%C3%A9lectricit%C3%A9-de-pouvoir-et-d-%C3%A9nergie-161833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7820" t="8667" r="7987" b="5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9051" cy="21490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756544" behindDoc="1" locked="0" layoutInCell="1" allowOverlap="1">
                  <wp:simplePos x="0" y="0"/>
                  <wp:positionH relativeFrom="column">
                    <wp:posOffset>2050553</wp:posOffset>
                  </wp:positionH>
                  <wp:positionV relativeFrom="paragraph">
                    <wp:posOffset>2402</wp:posOffset>
                  </wp:positionV>
                  <wp:extent cx="2180010" cy="2125621"/>
                  <wp:effectExtent l="19050" t="19050" r="10740" b="27029"/>
                  <wp:wrapNone/>
                  <wp:docPr id="2" name="il_fi" descr="http://thumbs.dreamstime.com/x/symboles-de-circuit-%C3%A9lectrique-sur-le-tableau-279062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thumbs.dreamstime.com/x/symboles-de-circuit-%C3%A9lectrique-sur-le-tableau-279062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r="68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0010" cy="21256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gradFill>
                              <a:gsLst>
                                <a:gs pos="0">
                                  <a:schemeClr val="accent1">
                                    <a:tint val="66000"/>
                                    <a:satMod val="160000"/>
                                  </a:schemeClr>
                                </a:gs>
                                <a:gs pos="50000">
                                  <a:schemeClr val="accent1">
                                    <a:tint val="44500"/>
                                    <a:satMod val="160000"/>
                                  </a:schemeClr>
                                </a:gs>
                                <a:gs pos="100000">
                                  <a:schemeClr val="accent1">
                                    <a:tint val="23500"/>
                                    <a:satMod val="160000"/>
                                  </a:schemeClr>
                                </a:gs>
                              </a:gsLst>
                              <a:lin ang="5400000" scaled="0"/>
                            </a:gra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755520" behindDoc="1" locked="0" layoutInCell="1" allowOverlap="1">
                  <wp:simplePos x="0" y="0"/>
                  <wp:positionH relativeFrom="column">
                    <wp:posOffset>-64494</wp:posOffset>
                  </wp:positionH>
                  <wp:positionV relativeFrom="paragraph">
                    <wp:posOffset>-5549</wp:posOffset>
                  </wp:positionV>
                  <wp:extent cx="2179983" cy="2130701"/>
                  <wp:effectExtent l="19050" t="19050" r="10767" b="21949"/>
                  <wp:wrapNone/>
                  <wp:docPr id="3" name="il_fi" descr="http://thumbs.dreamstime.com/x/symboles-de-circuit-%C3%A9lectrique-sur-le-tableau-279062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thumbs.dreamstime.com/x/symboles-de-circuit-%C3%A9lectrique-sur-le-tableau-279062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r="68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9983" cy="21307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gradFill>
                              <a:gsLst>
                                <a:gs pos="0">
                                  <a:schemeClr val="accent1">
                                    <a:tint val="66000"/>
                                    <a:satMod val="160000"/>
                                  </a:schemeClr>
                                </a:gs>
                                <a:gs pos="50000">
                                  <a:schemeClr val="accent1">
                                    <a:tint val="44500"/>
                                    <a:satMod val="160000"/>
                                  </a:schemeClr>
                                </a:gs>
                                <a:gs pos="100000">
                                  <a:schemeClr val="accent1">
                                    <a:tint val="23500"/>
                                    <a:satMod val="160000"/>
                                  </a:schemeClr>
                                </a:gs>
                              </a:gsLst>
                              <a:lin ang="5400000" scaled="0"/>
                            </a:gra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C1CF1" w:rsidRDefault="002C1CF1" w:rsidP="00B02FF1"/>
          <w:p w:rsidR="002C1CF1" w:rsidRDefault="002C1CF1" w:rsidP="00B02FF1"/>
          <w:p w:rsidR="002C1CF1" w:rsidRDefault="002C1CF1" w:rsidP="00B02FF1"/>
          <w:p w:rsidR="002C1CF1" w:rsidRDefault="002C1CF1" w:rsidP="00B02FF1">
            <w:r w:rsidRPr="00D04C1A">
              <w:rPr>
                <w:noProof/>
                <w:lang w:eastAsia="fr-FR"/>
              </w:rPr>
              <w:drawing>
                <wp:anchor distT="0" distB="0" distL="114300" distR="114300" simplePos="0" relativeHeight="251760640" behindDoc="1" locked="0" layoutInCell="1" allowOverlap="1">
                  <wp:simplePos x="0" y="0"/>
                  <wp:positionH relativeFrom="column">
                    <wp:posOffset>2050553</wp:posOffset>
                  </wp:positionH>
                  <wp:positionV relativeFrom="paragraph">
                    <wp:posOffset>-679588</wp:posOffset>
                  </wp:positionV>
                  <wp:extent cx="2181253" cy="2124986"/>
                  <wp:effectExtent l="19050" t="19050" r="10740" b="27029"/>
                  <wp:wrapNone/>
                  <wp:docPr id="4" name="il_fi" descr="http://thumbs.dreamstime.com/x/symboles-de-circuit-%C3%A9lectrique-sur-le-tableau-279062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thumbs.dreamstime.com/x/symboles-de-circuit-%C3%A9lectrique-sur-le-tableau-279062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r="68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0010" cy="21256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gradFill>
                              <a:gsLst>
                                <a:gs pos="0">
                                  <a:schemeClr val="accent1">
                                    <a:tint val="66000"/>
                                    <a:satMod val="160000"/>
                                  </a:schemeClr>
                                </a:gs>
                                <a:gs pos="50000">
                                  <a:schemeClr val="accent1">
                                    <a:tint val="44500"/>
                                    <a:satMod val="160000"/>
                                  </a:schemeClr>
                                </a:gs>
                                <a:gs pos="100000">
                                  <a:schemeClr val="accent1">
                                    <a:tint val="23500"/>
                                    <a:satMod val="160000"/>
                                  </a:schemeClr>
                                </a:gs>
                              </a:gsLst>
                              <a:lin ang="5400000" scaled="0"/>
                            </a:gra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C1CF1" w:rsidRPr="00E36410" w:rsidRDefault="002C1CF1" w:rsidP="00B02FF1">
            <w:pPr>
              <w:jc w:val="center"/>
              <w:rPr>
                <w:rFonts w:ascii="Clarendon Blk BT" w:eastAsia="Batang" w:hAnsi="Clarendon Blk BT"/>
                <w:sz w:val="56"/>
              </w:rPr>
            </w:pPr>
            <w:r>
              <w:rPr>
                <w:rFonts w:ascii="Clarendon Blk BT" w:eastAsia="Batang" w:hAnsi="Clarendon Blk BT"/>
                <w:sz w:val="56"/>
              </w:rPr>
              <w:t>Symbole</w:t>
            </w:r>
          </w:p>
          <w:p w:rsidR="002C1CF1" w:rsidRDefault="002C1CF1" w:rsidP="00B02FF1"/>
          <w:p w:rsidR="002C1CF1" w:rsidRDefault="002C1CF1" w:rsidP="00B02FF1"/>
          <w:p w:rsidR="002C1CF1" w:rsidRDefault="002C1CF1" w:rsidP="00B02FF1"/>
          <w:p w:rsidR="002C1CF1" w:rsidRDefault="002C1CF1" w:rsidP="00B02FF1"/>
          <w:p w:rsidR="002C1CF1" w:rsidRDefault="002C1CF1" w:rsidP="00B02FF1">
            <w:r w:rsidRPr="00A56853">
              <w:rPr>
                <w:noProof/>
                <w:lang w:eastAsia="fr-FR"/>
              </w:rPr>
              <w:drawing>
                <wp:anchor distT="0" distB="0" distL="114300" distR="114300" simplePos="0" relativeHeight="251771904" behindDoc="1" locked="0" layoutInCell="1" allowOverlap="1">
                  <wp:simplePos x="0" y="0"/>
                  <wp:positionH relativeFrom="column">
                    <wp:posOffset>-57017</wp:posOffset>
                  </wp:positionH>
                  <wp:positionV relativeFrom="paragraph">
                    <wp:posOffset>-1960321</wp:posOffset>
                  </wp:positionV>
                  <wp:extent cx="2132851" cy="2142699"/>
                  <wp:effectExtent l="19050" t="0" r="4550" b="0"/>
                  <wp:wrapNone/>
                  <wp:docPr id="5" name="il_fi" descr="http://thumbs.dreamstime.com/x/graphismes-simples-de-l-%C3%A9lectricit%C3%A9-de-pouvoir-et-d-%C3%A9nergie-161833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thumbs.dreamstime.com/x/graphismes-simples-de-l-%C3%A9lectricit%C3%A9-de-pouvoir-et-d-%C3%A9nergie-161833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7820" t="8667" r="7987" b="5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9051" cy="21490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02" w:type="dxa"/>
          </w:tcPr>
          <w:p w:rsidR="002C1CF1" w:rsidRDefault="002C1CF1" w:rsidP="00B02FF1">
            <w:pPr>
              <w:jc w:val="center"/>
              <w:rPr>
                <w:rFonts w:ascii="Clarendon Blk BT" w:eastAsia="Batang" w:hAnsi="Clarendon Blk BT"/>
                <w:sz w:val="56"/>
              </w:rPr>
            </w:pPr>
            <w:r>
              <w:rPr>
                <w:rFonts w:ascii="Clarendon Blk BT" w:eastAsia="Batang" w:hAnsi="Clarendon Blk BT"/>
                <w:noProof/>
                <w:sz w:val="56"/>
                <w:lang w:eastAsia="fr-FR"/>
              </w:rPr>
              <w:drawing>
                <wp:anchor distT="0" distB="0" distL="114300" distR="114300" simplePos="0" relativeHeight="251769856" behindDoc="1" locked="0" layoutInCell="1" allowOverlap="1">
                  <wp:simplePos x="0" y="0"/>
                  <wp:positionH relativeFrom="column">
                    <wp:posOffset>-47294</wp:posOffset>
                  </wp:positionH>
                  <wp:positionV relativeFrom="paragraph">
                    <wp:posOffset>-13089</wp:posOffset>
                  </wp:positionV>
                  <wp:extent cx="2137297" cy="2142699"/>
                  <wp:effectExtent l="19050" t="0" r="0" b="0"/>
                  <wp:wrapNone/>
                  <wp:docPr id="6" name="il_fi" descr="http://thumbs.dreamstime.com/x/graphismes-simples-de-l-%C3%A9lectricit%C3%A9-de-pouvoir-et-d-%C3%A9nergie-161833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thumbs.dreamstime.com/x/graphismes-simples-de-l-%C3%A9lectricit%C3%A9-de-pouvoir-et-d-%C3%A9nergie-161833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7820" t="8667" r="7987" b="5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7297" cy="21426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C1CF1" w:rsidRDefault="002C1CF1" w:rsidP="00B02FF1">
            <w:pPr>
              <w:jc w:val="center"/>
              <w:rPr>
                <w:rFonts w:ascii="Clarendon Blk BT" w:eastAsia="Batang" w:hAnsi="Clarendon Blk BT"/>
                <w:sz w:val="56"/>
              </w:rPr>
            </w:pPr>
          </w:p>
          <w:p w:rsidR="002C1CF1" w:rsidRPr="00E36410" w:rsidRDefault="002C1CF1" w:rsidP="00B02FF1">
            <w:pPr>
              <w:jc w:val="center"/>
              <w:rPr>
                <w:rFonts w:ascii="Clarendon Blk BT" w:eastAsia="Batang" w:hAnsi="Clarendon Blk BT"/>
                <w:sz w:val="56"/>
              </w:rPr>
            </w:pPr>
            <w:r>
              <w:rPr>
                <w:rFonts w:ascii="Clarendon Blk BT" w:eastAsia="Batang" w:hAnsi="Clarendon Blk BT"/>
                <w:sz w:val="56"/>
              </w:rPr>
              <w:t>Symbole</w:t>
            </w:r>
          </w:p>
          <w:p w:rsidR="002C1CF1" w:rsidRDefault="002C1CF1" w:rsidP="00B02FF1">
            <w:pPr>
              <w:jc w:val="center"/>
            </w:pPr>
          </w:p>
        </w:tc>
        <w:tc>
          <w:tcPr>
            <w:tcW w:w="3402" w:type="dxa"/>
          </w:tcPr>
          <w:p w:rsidR="002C1CF1" w:rsidRDefault="002C1CF1" w:rsidP="00B02FF1">
            <w:pPr>
              <w:jc w:val="center"/>
              <w:rPr>
                <w:rFonts w:ascii="Clarendon Blk BT" w:eastAsia="Batang" w:hAnsi="Clarendon Blk BT"/>
                <w:sz w:val="56"/>
              </w:rPr>
            </w:pPr>
            <w:r>
              <w:rPr>
                <w:rFonts w:ascii="Clarendon Blk BT" w:eastAsia="Batang" w:hAnsi="Clarendon Blk BT"/>
                <w:noProof/>
                <w:sz w:val="56"/>
                <w:lang w:eastAsia="fr-FR"/>
              </w:rPr>
              <w:drawing>
                <wp:anchor distT="0" distB="0" distL="114300" distR="114300" simplePos="0" relativeHeight="251770880" behindDoc="1" locked="0" layoutInCell="1" allowOverlap="1">
                  <wp:simplePos x="0" y="0"/>
                  <wp:positionH relativeFrom="column">
                    <wp:posOffset>-23922</wp:posOffset>
                  </wp:positionH>
                  <wp:positionV relativeFrom="paragraph">
                    <wp:posOffset>14207</wp:posOffset>
                  </wp:positionV>
                  <wp:extent cx="2168079" cy="2142697"/>
                  <wp:effectExtent l="19050" t="0" r="3621" b="0"/>
                  <wp:wrapNone/>
                  <wp:docPr id="7" name="il_fi" descr="http://thumbs.dreamstime.com/x/graphismes-simples-de-l-%C3%A9lectricit%C3%A9-de-pouvoir-et-d-%C3%A9nergie-161833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thumbs.dreamstime.com/x/graphismes-simples-de-l-%C3%A9lectricit%C3%A9-de-pouvoir-et-d-%C3%A9nergie-161833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7820" t="8667" r="7987" b="5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8080" cy="21426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larendon Blk BT" w:eastAsia="Batang" w:hAnsi="Clarendon Blk BT"/>
                <w:noProof/>
                <w:sz w:val="56"/>
                <w:lang w:eastAsia="fr-FR"/>
              </w:rPr>
              <w:drawing>
                <wp:anchor distT="0" distB="0" distL="114300" distR="114300" simplePos="0" relativeHeight="251761664" behindDoc="1" locked="0" layoutInCell="1" allowOverlap="1">
                  <wp:simplePos x="0" y="0"/>
                  <wp:positionH relativeFrom="column">
                    <wp:posOffset>-37569</wp:posOffset>
                  </wp:positionH>
                  <wp:positionV relativeFrom="paragraph">
                    <wp:posOffset>10947</wp:posOffset>
                  </wp:positionV>
                  <wp:extent cx="2180457" cy="2125544"/>
                  <wp:effectExtent l="19050" t="19050" r="10293" b="27106"/>
                  <wp:wrapNone/>
                  <wp:docPr id="8" name="il_fi" descr="http://thumbs.dreamstime.com/x/symboles-de-circuit-%C3%A9lectrique-sur-le-tableau-279062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thumbs.dreamstime.com/x/symboles-de-circuit-%C3%A9lectrique-sur-le-tableau-279062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r="68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0457" cy="21255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gradFill>
                              <a:gsLst>
                                <a:gs pos="0">
                                  <a:schemeClr val="accent1">
                                    <a:tint val="66000"/>
                                    <a:satMod val="160000"/>
                                  </a:schemeClr>
                                </a:gs>
                                <a:gs pos="50000">
                                  <a:schemeClr val="accent1">
                                    <a:tint val="44500"/>
                                    <a:satMod val="160000"/>
                                  </a:schemeClr>
                                </a:gs>
                                <a:gs pos="100000">
                                  <a:schemeClr val="accent1">
                                    <a:tint val="23500"/>
                                    <a:satMod val="160000"/>
                                  </a:schemeClr>
                                </a:gs>
                              </a:gsLst>
                              <a:lin ang="5400000" scaled="0"/>
                            </a:gra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04C1A">
              <w:rPr>
                <w:rFonts w:ascii="Clarendon Blk BT" w:eastAsia="Batang" w:hAnsi="Clarendon Blk BT"/>
                <w:noProof/>
                <w:sz w:val="56"/>
                <w:lang w:eastAsia="fr-FR"/>
              </w:rPr>
              <w:drawing>
                <wp:anchor distT="0" distB="0" distL="114300" distR="114300" simplePos="0" relativeHeight="251758592" behindDoc="1" locked="0" layoutInCell="1" allowOverlap="1">
                  <wp:simplePos x="0" y="0"/>
                  <wp:positionH relativeFrom="column">
                    <wp:posOffset>-2269987</wp:posOffset>
                  </wp:positionH>
                  <wp:positionV relativeFrom="paragraph">
                    <wp:posOffset>2402</wp:posOffset>
                  </wp:positionV>
                  <wp:extent cx="2181253" cy="2124986"/>
                  <wp:effectExtent l="19050" t="19050" r="10740" b="27029"/>
                  <wp:wrapNone/>
                  <wp:docPr id="9" name="il_fi" descr="http://thumbs.dreamstime.com/x/symboles-de-circuit-%C3%A9lectrique-sur-le-tableau-279062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thumbs.dreamstime.com/x/symboles-de-circuit-%C3%A9lectrique-sur-le-tableau-279062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r="68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0010" cy="21256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gradFill>
                              <a:gsLst>
                                <a:gs pos="0">
                                  <a:schemeClr val="accent1">
                                    <a:tint val="66000"/>
                                    <a:satMod val="160000"/>
                                  </a:schemeClr>
                                </a:gs>
                                <a:gs pos="50000">
                                  <a:schemeClr val="accent1">
                                    <a:tint val="44500"/>
                                    <a:satMod val="160000"/>
                                  </a:schemeClr>
                                </a:gs>
                                <a:gs pos="100000">
                                  <a:schemeClr val="accent1">
                                    <a:tint val="23500"/>
                                    <a:satMod val="160000"/>
                                  </a:schemeClr>
                                </a:gs>
                              </a:gsLst>
                              <a:lin ang="5400000" scaled="0"/>
                            </a:gra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C1CF1" w:rsidRDefault="002C1CF1" w:rsidP="00B02FF1">
            <w:pPr>
              <w:jc w:val="center"/>
              <w:rPr>
                <w:rFonts w:ascii="Clarendon Blk BT" w:eastAsia="Batang" w:hAnsi="Clarendon Blk BT"/>
                <w:sz w:val="56"/>
              </w:rPr>
            </w:pPr>
          </w:p>
          <w:p w:rsidR="002C1CF1" w:rsidRPr="00E36410" w:rsidRDefault="002C1CF1" w:rsidP="00B02FF1">
            <w:pPr>
              <w:jc w:val="center"/>
              <w:rPr>
                <w:rFonts w:ascii="Clarendon Blk BT" w:eastAsia="Batang" w:hAnsi="Clarendon Blk BT"/>
                <w:sz w:val="56"/>
              </w:rPr>
            </w:pPr>
            <w:r>
              <w:rPr>
                <w:rFonts w:ascii="Clarendon Blk BT" w:eastAsia="Batang" w:hAnsi="Clarendon Blk BT"/>
                <w:sz w:val="56"/>
              </w:rPr>
              <w:t>Symbole</w:t>
            </w:r>
          </w:p>
          <w:p w:rsidR="002C1CF1" w:rsidRDefault="002C1CF1" w:rsidP="00B02FF1"/>
        </w:tc>
      </w:tr>
      <w:tr w:rsidR="002C1CF1">
        <w:trPr>
          <w:trHeight w:hRule="exact" w:val="3402"/>
          <w:jc w:val="center"/>
        </w:trPr>
        <w:tc>
          <w:tcPr>
            <w:tcW w:w="3402" w:type="dxa"/>
          </w:tcPr>
          <w:p w:rsidR="002C1CF1" w:rsidRDefault="002C1CF1" w:rsidP="00B02FF1">
            <w:r>
              <w:rPr>
                <w:noProof/>
                <w:lang w:eastAsia="fr-FR"/>
              </w:rPr>
              <w:drawing>
                <wp:anchor distT="0" distB="0" distL="114300" distR="114300" simplePos="0" relativeHeight="251772928" behindDoc="1" locked="0" layoutInCell="1" allowOverlap="1">
                  <wp:simplePos x="0" y="0"/>
                  <wp:positionH relativeFrom="column">
                    <wp:posOffset>-70666</wp:posOffset>
                  </wp:positionH>
                  <wp:positionV relativeFrom="paragraph">
                    <wp:posOffset>10283</wp:posOffset>
                  </wp:positionV>
                  <wp:extent cx="2137296" cy="2142699"/>
                  <wp:effectExtent l="19050" t="0" r="0" b="0"/>
                  <wp:wrapNone/>
                  <wp:docPr id="10" name="il_fi" descr="http://thumbs.dreamstime.com/x/graphismes-simples-de-l-%C3%A9lectricit%C3%A9-de-pouvoir-et-d-%C3%A9nergie-161833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thumbs.dreamstime.com/x/graphismes-simples-de-l-%C3%A9lectricit%C3%A9-de-pouvoir-et-d-%C3%A9nergie-161833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7820" t="8667" r="7987" b="5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7296" cy="21426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764736" behindDoc="1" locked="0" layoutInCell="1" allowOverlap="1">
                  <wp:simplePos x="0" y="0"/>
                  <wp:positionH relativeFrom="column">
                    <wp:posOffset>-57017</wp:posOffset>
                  </wp:positionH>
                  <wp:positionV relativeFrom="paragraph">
                    <wp:posOffset>-6625</wp:posOffset>
                  </wp:positionV>
                  <wp:extent cx="2181092" cy="2126501"/>
                  <wp:effectExtent l="19050" t="19050" r="9658" b="26149"/>
                  <wp:wrapNone/>
                  <wp:docPr id="11" name="il_fi" descr="http://thumbs.dreamstime.com/x/symboles-de-circuit-%C3%A9lectrique-sur-le-tableau-279062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thumbs.dreamstime.com/x/symboles-de-circuit-%C3%A9lectrique-sur-le-tableau-279062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r="68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092" cy="21265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gradFill>
                              <a:gsLst>
                                <a:gs pos="0">
                                  <a:schemeClr val="accent1">
                                    <a:tint val="66000"/>
                                    <a:satMod val="160000"/>
                                  </a:schemeClr>
                                </a:gs>
                                <a:gs pos="50000">
                                  <a:schemeClr val="accent1">
                                    <a:tint val="44500"/>
                                    <a:satMod val="160000"/>
                                  </a:schemeClr>
                                </a:gs>
                                <a:gs pos="100000">
                                  <a:schemeClr val="accent1">
                                    <a:tint val="23500"/>
                                    <a:satMod val="160000"/>
                                  </a:schemeClr>
                                </a:gs>
                              </a:gsLst>
                              <a:lin ang="5400000" scaled="0"/>
                            </a:gra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762688" behindDoc="1" locked="0" layoutInCell="1" allowOverlap="1">
                  <wp:simplePos x="0" y="0"/>
                  <wp:positionH relativeFrom="column">
                    <wp:posOffset>2072034</wp:posOffset>
                  </wp:positionH>
                  <wp:positionV relativeFrom="paragraph">
                    <wp:posOffset>7023</wp:posOffset>
                  </wp:positionV>
                  <wp:extent cx="2181727" cy="2127136"/>
                  <wp:effectExtent l="19050" t="19050" r="28073" b="25514"/>
                  <wp:wrapNone/>
                  <wp:docPr id="12" name="il_fi" descr="http://thumbs.dreamstime.com/x/symboles-de-circuit-%C3%A9lectrique-sur-le-tableau-279062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thumbs.dreamstime.com/x/symboles-de-circuit-%C3%A9lectrique-sur-le-tableau-279062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r="68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727" cy="21271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gradFill>
                              <a:gsLst>
                                <a:gs pos="0">
                                  <a:schemeClr val="accent1">
                                    <a:tint val="66000"/>
                                    <a:satMod val="160000"/>
                                  </a:schemeClr>
                                </a:gs>
                                <a:gs pos="50000">
                                  <a:schemeClr val="accent1">
                                    <a:tint val="44500"/>
                                    <a:satMod val="160000"/>
                                  </a:schemeClr>
                                </a:gs>
                                <a:gs pos="100000">
                                  <a:schemeClr val="accent1">
                                    <a:tint val="23500"/>
                                    <a:satMod val="160000"/>
                                  </a:schemeClr>
                                </a:gs>
                              </a:gsLst>
                              <a:lin ang="5400000" scaled="0"/>
                            </a:gra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04C1A">
              <w:rPr>
                <w:noProof/>
                <w:lang w:eastAsia="fr-FR"/>
              </w:rPr>
              <w:drawing>
                <wp:anchor distT="0" distB="0" distL="114300" distR="114300" simplePos="0" relativeHeight="251759616" behindDoc="1" locked="0" layoutInCell="1" allowOverlap="1">
                  <wp:simplePos x="0" y="0"/>
                  <wp:positionH relativeFrom="column">
                    <wp:posOffset>2050553</wp:posOffset>
                  </wp:positionH>
                  <wp:positionV relativeFrom="paragraph">
                    <wp:posOffset>-2157868</wp:posOffset>
                  </wp:positionV>
                  <wp:extent cx="2181253" cy="2124986"/>
                  <wp:effectExtent l="19050" t="19050" r="10740" b="27029"/>
                  <wp:wrapNone/>
                  <wp:docPr id="13" name="il_fi" descr="http://thumbs.dreamstime.com/x/symboles-de-circuit-%C3%A9lectrique-sur-le-tableau-279062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thumbs.dreamstime.com/x/symboles-de-circuit-%C3%A9lectrique-sur-le-tableau-279062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r="68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0010" cy="21256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gradFill>
                              <a:gsLst>
                                <a:gs pos="0">
                                  <a:schemeClr val="accent1">
                                    <a:tint val="66000"/>
                                    <a:satMod val="160000"/>
                                  </a:schemeClr>
                                </a:gs>
                                <a:gs pos="50000">
                                  <a:schemeClr val="accent1">
                                    <a:tint val="44500"/>
                                    <a:satMod val="160000"/>
                                  </a:schemeClr>
                                </a:gs>
                                <a:gs pos="100000">
                                  <a:schemeClr val="accent1">
                                    <a:tint val="23500"/>
                                    <a:satMod val="160000"/>
                                  </a:schemeClr>
                                </a:gs>
                              </a:gsLst>
                              <a:lin ang="5400000" scaled="0"/>
                            </a:gra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C1CF1" w:rsidRDefault="002C1CF1" w:rsidP="00B02FF1"/>
          <w:p w:rsidR="002C1CF1" w:rsidRDefault="002C1CF1" w:rsidP="00B02FF1">
            <w:r w:rsidRPr="00D04C1A">
              <w:rPr>
                <w:noProof/>
                <w:lang w:eastAsia="fr-FR"/>
              </w:rPr>
              <w:drawing>
                <wp:anchor distT="0" distB="0" distL="114300" distR="114300" simplePos="0" relativeHeight="251757568" behindDoc="1" locked="0" layoutInCell="1" allowOverlap="1">
                  <wp:simplePos x="0" y="0"/>
                  <wp:positionH relativeFrom="column">
                    <wp:posOffset>2050553</wp:posOffset>
                  </wp:positionH>
                  <wp:positionV relativeFrom="paragraph">
                    <wp:posOffset>-2498863</wp:posOffset>
                  </wp:positionV>
                  <wp:extent cx="2181253" cy="2124986"/>
                  <wp:effectExtent l="19050" t="19050" r="10740" b="27029"/>
                  <wp:wrapNone/>
                  <wp:docPr id="14" name="il_fi" descr="http://thumbs.dreamstime.com/x/symboles-de-circuit-%C3%A9lectrique-sur-le-tableau-279062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thumbs.dreamstime.com/x/symboles-de-circuit-%C3%A9lectrique-sur-le-tableau-279062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r="68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0010" cy="21256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gradFill>
                              <a:gsLst>
                                <a:gs pos="0">
                                  <a:schemeClr val="accent1">
                                    <a:tint val="66000"/>
                                    <a:satMod val="160000"/>
                                  </a:schemeClr>
                                </a:gs>
                                <a:gs pos="50000">
                                  <a:schemeClr val="accent1">
                                    <a:tint val="44500"/>
                                    <a:satMod val="160000"/>
                                  </a:schemeClr>
                                </a:gs>
                                <a:gs pos="100000">
                                  <a:schemeClr val="accent1">
                                    <a:tint val="23500"/>
                                    <a:satMod val="160000"/>
                                  </a:schemeClr>
                                </a:gs>
                              </a:gsLst>
                              <a:lin ang="5400000" scaled="0"/>
                            </a:gra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C1CF1" w:rsidRDefault="002C1CF1" w:rsidP="00B02FF1"/>
          <w:p w:rsidR="002C1CF1" w:rsidRDefault="002C1CF1" w:rsidP="00B02FF1"/>
          <w:p w:rsidR="002C1CF1" w:rsidRPr="00E36410" w:rsidRDefault="002C1CF1" w:rsidP="00B02FF1">
            <w:pPr>
              <w:jc w:val="center"/>
              <w:rPr>
                <w:rFonts w:ascii="Clarendon Blk BT" w:eastAsia="Batang" w:hAnsi="Clarendon Blk BT"/>
                <w:sz w:val="56"/>
              </w:rPr>
            </w:pPr>
            <w:r>
              <w:rPr>
                <w:rFonts w:ascii="Clarendon Blk BT" w:eastAsia="Batang" w:hAnsi="Clarendon Blk BT"/>
                <w:sz w:val="56"/>
              </w:rPr>
              <w:t>Symbole</w:t>
            </w:r>
          </w:p>
          <w:p w:rsidR="002C1CF1" w:rsidRDefault="002C1CF1" w:rsidP="00B02FF1"/>
          <w:p w:rsidR="002C1CF1" w:rsidRDefault="002C1CF1" w:rsidP="00B02FF1"/>
          <w:p w:rsidR="002C1CF1" w:rsidRDefault="002C1CF1" w:rsidP="00B02FF1"/>
        </w:tc>
        <w:tc>
          <w:tcPr>
            <w:tcW w:w="3402" w:type="dxa"/>
          </w:tcPr>
          <w:p w:rsidR="002C1CF1" w:rsidRDefault="002C1CF1" w:rsidP="00B02FF1">
            <w:pPr>
              <w:jc w:val="center"/>
              <w:rPr>
                <w:rFonts w:ascii="Clarendon Blk BT" w:eastAsia="Batang" w:hAnsi="Clarendon Blk BT"/>
                <w:sz w:val="56"/>
              </w:rPr>
            </w:pPr>
            <w:r>
              <w:rPr>
                <w:rFonts w:ascii="Clarendon Blk BT" w:eastAsia="Batang" w:hAnsi="Clarendon Blk BT"/>
                <w:noProof/>
                <w:sz w:val="56"/>
                <w:lang w:eastAsia="fr-FR"/>
              </w:rPr>
              <w:drawing>
                <wp:anchor distT="0" distB="0" distL="114300" distR="114300" simplePos="0" relativeHeight="251773952" behindDoc="1" locked="0" layoutInCell="1" allowOverlap="1">
                  <wp:simplePos x="0" y="0"/>
                  <wp:positionH relativeFrom="column">
                    <wp:posOffset>-33645</wp:posOffset>
                  </wp:positionH>
                  <wp:positionV relativeFrom="paragraph">
                    <wp:posOffset>-30660</wp:posOffset>
                  </wp:positionV>
                  <wp:extent cx="2137296" cy="2142698"/>
                  <wp:effectExtent l="19050" t="0" r="0" b="0"/>
                  <wp:wrapNone/>
                  <wp:docPr id="15" name="il_fi" descr="http://thumbs.dreamstime.com/x/graphismes-simples-de-l-%C3%A9lectricit%C3%A9-de-pouvoir-et-d-%C3%A9nergie-161833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thumbs.dreamstime.com/x/graphismes-simples-de-l-%C3%A9lectricit%C3%A9-de-pouvoir-et-d-%C3%A9nergie-161833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7820" t="8667" r="7987" b="5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7296" cy="21426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larendon Blk BT" w:eastAsia="Batang" w:hAnsi="Clarendon Blk BT"/>
                <w:noProof/>
                <w:sz w:val="56"/>
                <w:lang w:eastAsia="fr-FR"/>
              </w:rPr>
              <w:drawing>
                <wp:anchor distT="0" distB="0" distL="114300" distR="114300" simplePos="0" relativeHeight="251763712" behindDoc="1" locked="0" layoutInCell="1" allowOverlap="1">
                  <wp:simplePos x="0" y="0"/>
                  <wp:positionH relativeFrom="column">
                    <wp:posOffset>2081757</wp:posOffset>
                  </wp:positionH>
                  <wp:positionV relativeFrom="paragraph">
                    <wp:posOffset>-6625</wp:posOffset>
                  </wp:positionV>
                  <wp:extent cx="2181093" cy="2123639"/>
                  <wp:effectExtent l="19050" t="19050" r="9657" b="9961"/>
                  <wp:wrapNone/>
                  <wp:docPr id="16" name="il_fi" descr="http://thumbs.dreamstime.com/x/symboles-de-circuit-%C3%A9lectrique-sur-le-tableau-279062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thumbs.dreamstime.com/x/symboles-de-circuit-%C3%A9lectrique-sur-le-tableau-279062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r="68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093" cy="21236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gradFill>
                              <a:gsLst>
                                <a:gs pos="0">
                                  <a:schemeClr val="accent1">
                                    <a:tint val="66000"/>
                                    <a:satMod val="160000"/>
                                  </a:schemeClr>
                                </a:gs>
                                <a:gs pos="50000">
                                  <a:schemeClr val="accent1">
                                    <a:tint val="44500"/>
                                    <a:satMod val="160000"/>
                                  </a:schemeClr>
                                </a:gs>
                                <a:gs pos="100000">
                                  <a:schemeClr val="accent1">
                                    <a:tint val="23500"/>
                                    <a:satMod val="160000"/>
                                  </a:schemeClr>
                                </a:gs>
                              </a:gsLst>
                              <a:lin ang="5400000" scaled="0"/>
                            </a:gra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C1CF1" w:rsidRDefault="002C1CF1" w:rsidP="00B02FF1">
            <w:pPr>
              <w:jc w:val="center"/>
              <w:rPr>
                <w:rFonts w:ascii="Clarendon Blk BT" w:eastAsia="Batang" w:hAnsi="Clarendon Blk BT"/>
                <w:sz w:val="56"/>
              </w:rPr>
            </w:pPr>
          </w:p>
          <w:p w:rsidR="002C1CF1" w:rsidRPr="00E36410" w:rsidRDefault="002C1CF1" w:rsidP="00B02FF1">
            <w:pPr>
              <w:jc w:val="center"/>
              <w:rPr>
                <w:rFonts w:ascii="Clarendon Blk BT" w:eastAsia="Batang" w:hAnsi="Clarendon Blk BT"/>
                <w:sz w:val="56"/>
              </w:rPr>
            </w:pPr>
            <w:r>
              <w:rPr>
                <w:rFonts w:ascii="Clarendon Blk BT" w:eastAsia="Batang" w:hAnsi="Clarendon Blk BT"/>
                <w:sz w:val="56"/>
              </w:rPr>
              <w:t>Symbole</w:t>
            </w:r>
          </w:p>
          <w:p w:rsidR="002C1CF1" w:rsidRDefault="002C1CF1" w:rsidP="00B02FF1"/>
        </w:tc>
        <w:tc>
          <w:tcPr>
            <w:tcW w:w="3402" w:type="dxa"/>
          </w:tcPr>
          <w:p w:rsidR="002C1CF1" w:rsidRDefault="002C1CF1" w:rsidP="00B02FF1">
            <w:pPr>
              <w:jc w:val="center"/>
              <w:rPr>
                <w:rFonts w:ascii="Clarendon Blk BT" w:eastAsia="Batang" w:hAnsi="Clarendon Blk BT"/>
                <w:sz w:val="56"/>
              </w:rPr>
            </w:pPr>
            <w:r>
              <w:rPr>
                <w:rFonts w:ascii="Clarendon Blk BT" w:eastAsia="Batang" w:hAnsi="Clarendon Blk BT"/>
                <w:noProof/>
                <w:sz w:val="56"/>
                <w:lang w:eastAsia="fr-FR"/>
              </w:rPr>
              <w:drawing>
                <wp:anchor distT="0" distB="0" distL="114300" distR="114300" simplePos="0" relativeHeight="251776000" behindDoc="1" locked="0" layoutInCell="1" allowOverlap="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10160</wp:posOffset>
                  </wp:positionV>
                  <wp:extent cx="2132330" cy="2142490"/>
                  <wp:effectExtent l="19050" t="0" r="1270" b="0"/>
                  <wp:wrapNone/>
                  <wp:docPr id="17" name="il_fi" descr="http://thumbs.dreamstime.com/x/graphismes-simples-de-l-%C3%A9lectricit%C3%A9-de-pouvoir-et-d-%C3%A9nergie-161833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thumbs.dreamstime.com/x/graphismes-simples-de-l-%C3%A9lectricit%C3%A9-de-pouvoir-et-d-%C3%A9nergie-161833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7820" t="8667" r="7987" b="5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2330" cy="2142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C1CF1" w:rsidRDefault="002C1CF1" w:rsidP="00B02FF1">
            <w:pPr>
              <w:jc w:val="center"/>
              <w:rPr>
                <w:rFonts w:ascii="Clarendon Blk BT" w:eastAsia="Batang" w:hAnsi="Clarendon Blk BT"/>
                <w:sz w:val="56"/>
              </w:rPr>
            </w:pPr>
          </w:p>
          <w:p w:rsidR="002C1CF1" w:rsidRPr="00E36410" w:rsidRDefault="002C1CF1" w:rsidP="00B02FF1">
            <w:pPr>
              <w:jc w:val="center"/>
              <w:rPr>
                <w:rFonts w:ascii="Clarendon Blk BT" w:eastAsia="Batang" w:hAnsi="Clarendon Blk BT"/>
                <w:sz w:val="56"/>
              </w:rPr>
            </w:pPr>
            <w:r>
              <w:rPr>
                <w:rFonts w:ascii="Clarendon Blk BT" w:eastAsia="Batang" w:hAnsi="Clarendon Blk BT"/>
                <w:sz w:val="56"/>
              </w:rPr>
              <w:t>Symbole</w:t>
            </w:r>
          </w:p>
          <w:p w:rsidR="002C1CF1" w:rsidRDefault="002C1CF1" w:rsidP="00B02FF1"/>
        </w:tc>
      </w:tr>
      <w:tr w:rsidR="002C1CF1">
        <w:trPr>
          <w:trHeight w:hRule="exact" w:val="3402"/>
          <w:jc w:val="center"/>
        </w:trPr>
        <w:tc>
          <w:tcPr>
            <w:tcW w:w="3402" w:type="dxa"/>
          </w:tcPr>
          <w:p w:rsidR="002C1CF1" w:rsidRDefault="002C1CF1" w:rsidP="00B02FF1">
            <w:pPr>
              <w:jc w:val="center"/>
              <w:rPr>
                <w:rFonts w:ascii="Clarendon Blk BT" w:eastAsia="Batang" w:hAnsi="Clarendon Blk BT"/>
                <w:sz w:val="56"/>
              </w:rPr>
            </w:pPr>
            <w:r>
              <w:rPr>
                <w:rFonts w:ascii="Clarendon Blk BT" w:eastAsia="Batang" w:hAnsi="Clarendon Blk BT"/>
                <w:noProof/>
                <w:sz w:val="56"/>
                <w:lang w:eastAsia="fr-FR"/>
              </w:rPr>
              <w:drawing>
                <wp:anchor distT="0" distB="0" distL="114300" distR="114300" simplePos="0" relativeHeight="251774976" behindDoc="1" locked="0" layoutInCell="1" allowOverlap="1">
                  <wp:simplePos x="0" y="0"/>
                  <wp:positionH relativeFrom="column">
                    <wp:posOffset>-43370</wp:posOffset>
                  </wp:positionH>
                  <wp:positionV relativeFrom="paragraph">
                    <wp:posOffset>-7288</wp:posOffset>
                  </wp:positionV>
                  <wp:extent cx="2137296" cy="2142698"/>
                  <wp:effectExtent l="19050" t="0" r="0" b="0"/>
                  <wp:wrapNone/>
                  <wp:docPr id="18" name="il_fi" descr="http://thumbs.dreamstime.com/x/graphismes-simples-de-l-%C3%A9lectricit%C3%A9-de-pouvoir-et-d-%C3%A9nergie-161833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thumbs.dreamstime.com/x/graphismes-simples-de-l-%C3%A9lectricit%C3%A9-de-pouvoir-et-d-%C3%A9nergie-161833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7820" t="8667" r="7987" b="5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7296" cy="21426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larendon Blk BT" w:eastAsia="Batang" w:hAnsi="Clarendon Blk BT"/>
                <w:noProof/>
                <w:sz w:val="56"/>
                <w:lang w:eastAsia="fr-FR"/>
              </w:rPr>
              <w:drawing>
                <wp:anchor distT="0" distB="0" distL="114300" distR="114300" simplePos="0" relativeHeight="251767808" behindDoc="1" locked="0" layoutInCell="1" allowOverlap="1">
                  <wp:simplePos x="0" y="0"/>
                  <wp:positionH relativeFrom="column">
                    <wp:posOffset>-57017</wp:posOffset>
                  </wp:positionH>
                  <wp:positionV relativeFrom="paragraph">
                    <wp:posOffset>3099</wp:posOffset>
                  </wp:positionV>
                  <wp:extent cx="2178230" cy="2123639"/>
                  <wp:effectExtent l="19050" t="19050" r="12520" b="9961"/>
                  <wp:wrapNone/>
                  <wp:docPr id="19" name="il_fi" descr="http://thumbs.dreamstime.com/x/symboles-de-circuit-%C3%A9lectrique-sur-le-tableau-279062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thumbs.dreamstime.com/x/symboles-de-circuit-%C3%A9lectrique-sur-le-tableau-279062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r="68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8230" cy="21236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gradFill>
                              <a:gsLst>
                                <a:gs pos="0">
                                  <a:schemeClr val="accent1">
                                    <a:tint val="66000"/>
                                    <a:satMod val="160000"/>
                                  </a:schemeClr>
                                </a:gs>
                                <a:gs pos="50000">
                                  <a:schemeClr val="accent1">
                                    <a:tint val="44500"/>
                                    <a:satMod val="160000"/>
                                  </a:schemeClr>
                                </a:gs>
                                <a:gs pos="100000">
                                  <a:schemeClr val="accent1">
                                    <a:tint val="23500"/>
                                    <a:satMod val="160000"/>
                                  </a:schemeClr>
                                </a:gs>
                              </a:gsLst>
                              <a:lin ang="5400000" scaled="0"/>
                            </a:gra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larendon Blk BT" w:eastAsia="Batang" w:hAnsi="Clarendon Blk BT"/>
                <w:noProof/>
                <w:sz w:val="56"/>
                <w:lang w:eastAsia="fr-FR"/>
              </w:rPr>
              <w:drawing>
                <wp:anchor distT="0" distB="0" distL="114300" distR="114300" simplePos="0" relativeHeight="251765760" behindDoc="1" locked="0" layoutInCell="1" allowOverlap="1">
                  <wp:simplePos x="0" y="0"/>
                  <wp:positionH relativeFrom="column">
                    <wp:posOffset>2044738</wp:posOffset>
                  </wp:positionH>
                  <wp:positionV relativeFrom="paragraph">
                    <wp:posOffset>3099</wp:posOffset>
                  </wp:positionV>
                  <wp:extent cx="2180457" cy="2123004"/>
                  <wp:effectExtent l="19050" t="19050" r="10293" b="10596"/>
                  <wp:wrapNone/>
                  <wp:docPr id="20" name="il_fi" descr="http://thumbs.dreamstime.com/x/symboles-de-circuit-%C3%A9lectrique-sur-le-tableau-279062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thumbs.dreamstime.com/x/symboles-de-circuit-%C3%A9lectrique-sur-le-tableau-279062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r="68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0457" cy="21230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gradFill>
                              <a:gsLst>
                                <a:gs pos="0">
                                  <a:schemeClr val="accent1">
                                    <a:tint val="66000"/>
                                    <a:satMod val="160000"/>
                                  </a:schemeClr>
                                </a:gs>
                                <a:gs pos="50000">
                                  <a:schemeClr val="accent1">
                                    <a:tint val="44500"/>
                                    <a:satMod val="160000"/>
                                  </a:schemeClr>
                                </a:gs>
                                <a:gs pos="100000">
                                  <a:schemeClr val="accent1">
                                    <a:tint val="23500"/>
                                    <a:satMod val="160000"/>
                                  </a:schemeClr>
                                </a:gs>
                              </a:gsLst>
                              <a:lin ang="5400000" scaled="0"/>
                            </a:gra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C1CF1" w:rsidRDefault="002C1CF1" w:rsidP="00B02FF1">
            <w:pPr>
              <w:jc w:val="center"/>
              <w:rPr>
                <w:rFonts w:ascii="Clarendon Blk BT" w:eastAsia="Batang" w:hAnsi="Clarendon Blk BT"/>
                <w:sz w:val="56"/>
              </w:rPr>
            </w:pPr>
          </w:p>
          <w:p w:rsidR="002C1CF1" w:rsidRPr="00E36410" w:rsidRDefault="002C1CF1" w:rsidP="00B02FF1">
            <w:pPr>
              <w:jc w:val="center"/>
              <w:rPr>
                <w:rFonts w:ascii="Clarendon Blk BT" w:eastAsia="Batang" w:hAnsi="Clarendon Blk BT"/>
                <w:sz w:val="56"/>
              </w:rPr>
            </w:pPr>
            <w:r>
              <w:rPr>
                <w:rFonts w:ascii="Clarendon Blk BT" w:eastAsia="Batang" w:hAnsi="Clarendon Blk BT"/>
                <w:sz w:val="56"/>
              </w:rPr>
              <w:t>Symbole</w:t>
            </w:r>
          </w:p>
          <w:p w:rsidR="002C1CF1" w:rsidRDefault="002C1CF1" w:rsidP="00B02FF1"/>
        </w:tc>
        <w:tc>
          <w:tcPr>
            <w:tcW w:w="3402" w:type="dxa"/>
          </w:tcPr>
          <w:p w:rsidR="002C1CF1" w:rsidRDefault="002C1CF1" w:rsidP="00B02FF1">
            <w:pPr>
              <w:jc w:val="center"/>
              <w:rPr>
                <w:rFonts w:ascii="Clarendon Blk BT" w:eastAsia="Batang" w:hAnsi="Clarendon Blk BT"/>
                <w:sz w:val="56"/>
              </w:rPr>
            </w:pPr>
            <w:r>
              <w:rPr>
                <w:rFonts w:ascii="Clarendon Blk BT" w:eastAsia="Batang" w:hAnsi="Clarendon Blk BT"/>
                <w:noProof/>
                <w:sz w:val="56"/>
                <w:lang w:eastAsia="fr-FR"/>
              </w:rPr>
              <w:drawing>
                <wp:anchor distT="0" distB="0" distL="114300" distR="114300" simplePos="0" relativeHeight="251777024" behindDoc="1" locked="0" layoutInCell="1" allowOverlap="1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-7620</wp:posOffset>
                  </wp:positionV>
                  <wp:extent cx="2136775" cy="2142490"/>
                  <wp:effectExtent l="19050" t="0" r="0" b="0"/>
                  <wp:wrapNone/>
                  <wp:docPr id="21" name="il_fi" descr="http://thumbs.dreamstime.com/x/graphismes-simples-de-l-%C3%A9lectricit%C3%A9-de-pouvoir-et-d-%C3%A9nergie-161833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thumbs.dreamstime.com/x/graphismes-simples-de-l-%C3%A9lectricit%C3%A9-de-pouvoir-et-d-%C3%A9nergie-161833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7820" t="8667" r="7987" b="5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6775" cy="2142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larendon Blk BT" w:eastAsia="Batang" w:hAnsi="Clarendon Blk BT"/>
                <w:noProof/>
                <w:sz w:val="56"/>
                <w:lang w:eastAsia="fr-FR"/>
              </w:rPr>
              <w:drawing>
                <wp:anchor distT="0" distB="0" distL="114300" distR="114300" simplePos="0" relativeHeight="251766784" behindDoc="1" locked="0" layoutInCell="1" allowOverlap="1">
                  <wp:simplePos x="0" y="0"/>
                  <wp:positionH relativeFrom="column">
                    <wp:posOffset>2068110</wp:posOffset>
                  </wp:positionH>
                  <wp:positionV relativeFrom="paragraph">
                    <wp:posOffset>-10549</wp:posOffset>
                  </wp:positionV>
                  <wp:extent cx="2182362" cy="2127771"/>
                  <wp:effectExtent l="19050" t="19050" r="27438" b="24879"/>
                  <wp:wrapNone/>
                  <wp:docPr id="22" name="il_fi" descr="http://thumbs.dreamstime.com/x/symboles-de-circuit-%C3%A9lectrique-sur-le-tableau-279062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thumbs.dreamstime.com/x/symboles-de-circuit-%C3%A9lectrique-sur-le-tableau-279062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r="68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2362" cy="21277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gradFill>
                              <a:gsLst>
                                <a:gs pos="0">
                                  <a:schemeClr val="accent1">
                                    <a:tint val="66000"/>
                                    <a:satMod val="160000"/>
                                  </a:schemeClr>
                                </a:gs>
                                <a:gs pos="50000">
                                  <a:schemeClr val="accent1">
                                    <a:tint val="44500"/>
                                    <a:satMod val="160000"/>
                                  </a:schemeClr>
                                </a:gs>
                                <a:gs pos="100000">
                                  <a:schemeClr val="accent1">
                                    <a:tint val="23500"/>
                                    <a:satMod val="160000"/>
                                  </a:schemeClr>
                                </a:gs>
                              </a:gsLst>
                              <a:lin ang="5400000" scaled="0"/>
                            </a:gra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C1CF1" w:rsidRDefault="002C1CF1" w:rsidP="00B02FF1">
            <w:pPr>
              <w:jc w:val="center"/>
              <w:rPr>
                <w:rFonts w:ascii="Clarendon Blk BT" w:eastAsia="Batang" w:hAnsi="Clarendon Blk BT"/>
                <w:sz w:val="56"/>
              </w:rPr>
            </w:pPr>
          </w:p>
          <w:p w:rsidR="002C1CF1" w:rsidRPr="00E36410" w:rsidRDefault="002C1CF1" w:rsidP="00B02FF1">
            <w:pPr>
              <w:jc w:val="center"/>
              <w:rPr>
                <w:rFonts w:ascii="Clarendon Blk BT" w:eastAsia="Batang" w:hAnsi="Clarendon Blk BT"/>
                <w:sz w:val="56"/>
              </w:rPr>
            </w:pPr>
            <w:r>
              <w:rPr>
                <w:rFonts w:ascii="Clarendon Blk BT" w:eastAsia="Batang" w:hAnsi="Clarendon Blk BT"/>
                <w:sz w:val="56"/>
              </w:rPr>
              <w:t>Symbole</w:t>
            </w:r>
          </w:p>
          <w:p w:rsidR="002C1CF1" w:rsidRDefault="002C1CF1" w:rsidP="00B02FF1"/>
        </w:tc>
        <w:tc>
          <w:tcPr>
            <w:tcW w:w="3402" w:type="dxa"/>
          </w:tcPr>
          <w:p w:rsidR="002C1CF1" w:rsidRDefault="002C1CF1" w:rsidP="00B02FF1">
            <w:pPr>
              <w:jc w:val="center"/>
              <w:rPr>
                <w:rFonts w:ascii="Clarendon Blk BT" w:eastAsia="Batang" w:hAnsi="Clarendon Blk BT"/>
                <w:sz w:val="56"/>
              </w:rPr>
            </w:pPr>
            <w:r>
              <w:rPr>
                <w:rFonts w:ascii="Clarendon Blk BT" w:eastAsia="Batang" w:hAnsi="Clarendon Blk BT"/>
                <w:noProof/>
                <w:sz w:val="56"/>
                <w:lang w:eastAsia="fr-FR"/>
              </w:rPr>
              <w:drawing>
                <wp:anchor distT="0" distB="0" distL="114300" distR="114300" simplePos="0" relativeHeight="251778048" behindDoc="1" locked="0" layoutInCell="1" allowOverlap="1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-20955</wp:posOffset>
                  </wp:positionV>
                  <wp:extent cx="2136775" cy="2142490"/>
                  <wp:effectExtent l="19050" t="0" r="0" b="0"/>
                  <wp:wrapNone/>
                  <wp:docPr id="23" name="il_fi" descr="http://thumbs.dreamstime.com/x/graphismes-simples-de-l-%C3%A9lectricit%C3%A9-de-pouvoir-et-d-%C3%A9nergie-161833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thumbs.dreamstime.com/x/graphismes-simples-de-l-%C3%A9lectricit%C3%A9-de-pouvoir-et-d-%C3%A9nergie-161833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7820" t="8667" r="7987" b="5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6775" cy="2142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C1CF1" w:rsidRDefault="002C1CF1" w:rsidP="00B02FF1">
            <w:pPr>
              <w:jc w:val="center"/>
              <w:rPr>
                <w:rFonts w:ascii="Clarendon Blk BT" w:eastAsia="Batang" w:hAnsi="Clarendon Blk BT"/>
                <w:sz w:val="56"/>
              </w:rPr>
            </w:pPr>
          </w:p>
          <w:p w:rsidR="002C1CF1" w:rsidRPr="00E36410" w:rsidRDefault="002C1CF1" w:rsidP="00B02FF1">
            <w:pPr>
              <w:jc w:val="center"/>
              <w:rPr>
                <w:rFonts w:ascii="Clarendon Blk BT" w:eastAsia="Batang" w:hAnsi="Clarendon Blk BT"/>
                <w:sz w:val="56"/>
              </w:rPr>
            </w:pPr>
            <w:r>
              <w:rPr>
                <w:rFonts w:ascii="Clarendon Blk BT" w:eastAsia="Batang" w:hAnsi="Clarendon Blk BT"/>
                <w:sz w:val="56"/>
              </w:rPr>
              <w:t>Symbole</w:t>
            </w:r>
          </w:p>
          <w:p w:rsidR="002C1CF1" w:rsidRDefault="002C1CF1" w:rsidP="00B02FF1"/>
        </w:tc>
      </w:tr>
    </w:tbl>
    <w:p w:rsidR="002C1CF1" w:rsidRDefault="002C1CF1" w:rsidP="002C1CF1"/>
    <w:p w:rsidR="002C1CF1" w:rsidRDefault="002C1CF1"/>
    <w:p w:rsidR="002C1CF1" w:rsidRDefault="002C1CF1"/>
    <w:p w:rsidR="002C1CF1" w:rsidRDefault="002C1CF1"/>
    <w:p w:rsidR="002C1CF1" w:rsidRDefault="002C1CF1"/>
    <w:p w:rsidR="002C1CF1" w:rsidRDefault="002C1CF1"/>
    <w:tbl>
      <w:tblPr>
        <w:tblStyle w:val="Grille"/>
        <w:tblpPr w:leftFromText="141" w:rightFromText="141" w:vertAnchor="page" w:horzAnchor="margin" w:tblpXSpec="center" w:tblpY="1141"/>
        <w:tblW w:w="0" w:type="auto"/>
        <w:tblLook w:val="04A0"/>
      </w:tblPr>
      <w:tblGrid>
        <w:gridCol w:w="3402"/>
        <w:gridCol w:w="3402"/>
        <w:gridCol w:w="3402"/>
      </w:tblGrid>
      <w:tr w:rsidR="002C1CF1">
        <w:trPr>
          <w:trHeight w:val="3402"/>
        </w:trPr>
        <w:tc>
          <w:tcPr>
            <w:tcW w:w="3402" w:type="dxa"/>
          </w:tcPr>
          <w:p w:rsidR="002C1CF1" w:rsidRDefault="002F7311" w:rsidP="00B02FF1">
            <w:r>
              <w:rPr>
                <w:noProof/>
                <w:lang w:eastAsia="fr-FR"/>
              </w:rPr>
              <w:pict>
                <v:shape id="_x0000_s1155" type="#_x0000_t32" style="position:absolute;margin-left:83.05pt;margin-top:89.1pt;width:0;height:345pt;z-index:251694080" o:connectortype="straight" strokeweight="3pt"/>
              </w:pict>
            </w:r>
            <w:r>
              <w:rPr>
                <w:noProof/>
                <w:lang w:eastAsia="fr-FR"/>
              </w:rPr>
              <w:pict>
                <v:group id="_x0000_s1156" style="position:absolute;margin-left:105.2pt;margin-top:85.8pt;width:34.15pt;height:8pt;z-index:251695104" coordorigin="8540,2637" coordsize="683,160">
                  <v:oval id="_x0000_s1157" style="position:absolute;left:8540;top:2637;width:143;height:143" fillcolor="black [3213]" strokeweight="3pt"/>
                  <v:oval id="_x0000_s1158" style="position:absolute;left:9080;top:2654;width:143;height:143" fillcolor="black [3213]" strokeweight="3pt"/>
                </v:group>
              </w:pict>
            </w:r>
            <w:r>
              <w:rPr>
                <w:noProof/>
                <w:lang w:eastAsia="fr-FR"/>
              </w:rPr>
              <w:pict>
                <v:shape id="_x0000_s1154" type="#_x0000_t32" style="position:absolute;margin-left:83.05pt;margin-top:89.15pt;width:334.5pt;height:0;flip:x;z-index:251693056" o:connectortype="straight" strokeweight="3pt"/>
              </w:pict>
            </w:r>
          </w:p>
        </w:tc>
        <w:tc>
          <w:tcPr>
            <w:tcW w:w="3402" w:type="dxa"/>
          </w:tcPr>
          <w:p w:rsidR="002C1CF1" w:rsidRDefault="002F7311" w:rsidP="00B02FF1">
            <w:r>
              <w:rPr>
                <w:noProof/>
                <w:lang w:eastAsia="fr-FR"/>
              </w:rPr>
              <w:pict>
                <v:group id="_x0000_s1163" style="position:absolute;margin-left:34pt;margin-top:54.15pt;width:101pt;height:57.95pt;z-index:251700224;mso-position-horizontal-relative:text;mso-position-vertical-relative:text" coordorigin="5040,2021" coordsize="2020,1159">
                  <v:oval id="_x0000_s1164" style="position:absolute;left:5580;top:2220;width:820;height:940" strokeweight="3pt"/>
                  <v:shape id="_x0000_s1165" type="#_x0000_t202" style="position:absolute;left:5680;top:2360;width:700;height:820;mso-width-relative:margin;mso-height-relative:margin" filled="f" stroked="f">
                    <v:textbox>
                      <w:txbxContent>
                        <w:p w:rsidR="002C1CF1" w:rsidRPr="001E2275" w:rsidRDefault="002C1CF1" w:rsidP="002C1CF1">
                          <w:pPr>
                            <w:rPr>
                              <w:rFonts w:ascii="Arial Narrow" w:hAnsi="Arial Narrow"/>
                              <w:b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sz w:val="56"/>
                              <w:szCs w:val="56"/>
                            </w:rPr>
                            <w:t>G</w:t>
                          </w:r>
                        </w:p>
                      </w:txbxContent>
                    </v:textbox>
                  </v:shape>
                  <v:shape id="_x0000_s1166" type="#_x0000_t202" style="position:absolute;left:5040;top:2100;width:700;height:820;mso-width-relative:margin;mso-height-relative:margin" filled="f" stroked="f">
                    <v:textbox>
                      <w:txbxContent>
                        <w:p w:rsidR="002C1CF1" w:rsidRPr="001E2275" w:rsidRDefault="002C1CF1" w:rsidP="002C1CF1">
                          <w:pPr>
                            <w:rPr>
                              <w:rFonts w:ascii="Arial Narrow" w:hAnsi="Arial Narrow"/>
                              <w:b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sz w:val="56"/>
                              <w:szCs w:val="56"/>
                            </w:rPr>
                            <w:t>+</w:t>
                          </w:r>
                        </w:p>
                      </w:txbxContent>
                    </v:textbox>
                  </v:shape>
                  <v:shape id="_x0000_s1167" type="#_x0000_t202" style="position:absolute;left:6360;top:2021;width:700;height:820;mso-width-relative:margin;mso-height-relative:margin" filled="f" stroked="f">
                    <v:textbox>
                      <w:txbxContent>
                        <w:p w:rsidR="002C1CF1" w:rsidRPr="001E2275" w:rsidRDefault="002C1CF1" w:rsidP="002C1CF1">
                          <w:pPr>
                            <w:rPr>
                              <w:rFonts w:ascii="Arial Narrow" w:hAnsi="Arial Narrow"/>
                              <w:b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sz w:val="56"/>
                              <w:szCs w:val="56"/>
                            </w:rPr>
                            <w:t>-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3402" w:type="dxa"/>
          </w:tcPr>
          <w:p w:rsidR="002C1CF1" w:rsidRDefault="002C1CF1" w:rsidP="00B02FF1"/>
          <w:p w:rsidR="002C1CF1" w:rsidRDefault="002C1CF1" w:rsidP="00B02FF1"/>
          <w:p w:rsidR="002C1CF1" w:rsidRPr="00B35C18" w:rsidRDefault="002F7311" w:rsidP="00B02FF1">
            <w:pPr>
              <w:jc w:val="center"/>
              <w:rPr>
                <w:rFonts w:ascii="Arial Narrow" w:hAnsi="Arial Narrow"/>
                <w:sz w:val="52"/>
                <w:szCs w:val="52"/>
              </w:rPr>
            </w:pPr>
            <w:r>
              <w:rPr>
                <w:rFonts w:ascii="Arial Narrow" w:hAnsi="Arial Narrow"/>
                <w:noProof/>
                <w:sz w:val="52"/>
                <w:szCs w:val="52"/>
                <w:lang w:eastAsia="fr-FR"/>
              </w:rPr>
              <w:pict>
                <v:shape id="_x0000_s1160" type="#_x0000_t32" style="position:absolute;left:0;text-align:left;margin-left:77.35pt;margin-top:62.3pt;width:.7pt;height:348.75pt;z-index:251697152" o:connectortype="straight" strokeweight="3pt"/>
              </w:pict>
            </w:r>
            <w:r w:rsidR="002C1CF1">
              <w:rPr>
                <w:rFonts w:ascii="Arial Narrow" w:hAnsi="Arial Narrow"/>
                <w:sz w:val="52"/>
                <w:szCs w:val="52"/>
              </w:rPr>
              <w:t>Montage en dérivation</w:t>
            </w:r>
          </w:p>
        </w:tc>
      </w:tr>
      <w:tr w:rsidR="002C1CF1">
        <w:trPr>
          <w:trHeight w:hRule="exact" w:val="3402"/>
        </w:trPr>
        <w:tc>
          <w:tcPr>
            <w:tcW w:w="3402" w:type="dxa"/>
          </w:tcPr>
          <w:p w:rsidR="002C1CF1" w:rsidRDefault="002F7311" w:rsidP="00B02FF1">
            <w:r>
              <w:rPr>
                <w:noProof/>
                <w:lang w:eastAsia="fr-FR"/>
              </w:rPr>
              <w:pict>
                <v:shape id="_x0000_s1168" type="#_x0000_t32" style="position:absolute;margin-left:83.05pt;margin-top:85.5pt;width:335.15pt;height:0;z-index:251701248;mso-position-horizontal-relative:text;mso-position-vertical-relative:text" o:connectortype="straight" strokeweight="3pt"/>
              </w:pict>
            </w:r>
          </w:p>
        </w:tc>
        <w:tc>
          <w:tcPr>
            <w:tcW w:w="3402" w:type="dxa"/>
          </w:tcPr>
          <w:p w:rsidR="002C1CF1" w:rsidRDefault="002C1CF1" w:rsidP="00B02FF1"/>
          <w:p w:rsidR="002C1CF1" w:rsidRDefault="002C1CF1" w:rsidP="00B02FF1"/>
          <w:p w:rsidR="002C1CF1" w:rsidRPr="003C5AE9" w:rsidRDefault="002F7311" w:rsidP="00B02FF1">
            <w:pPr>
              <w:jc w:val="center"/>
              <w:rPr>
                <w:rFonts w:ascii="Arial Narrow" w:hAnsi="Arial Narrow"/>
                <w:b/>
                <w:sz w:val="72"/>
                <w:szCs w:val="72"/>
              </w:rPr>
            </w:pPr>
            <w:r w:rsidRPr="002F7311">
              <w:rPr>
                <w:noProof/>
                <w:lang w:eastAsia="fr-FR"/>
              </w:rPr>
              <w:pict>
                <v:shape id="_x0000_s1169" type="#_x0000_t123" style="position:absolute;left:0;text-align:left;margin-left:58.2pt;margin-top:38.25pt;width:36.8pt;height:37pt;z-index:251702272" strokeweight="3pt"/>
              </w:pict>
            </w:r>
          </w:p>
        </w:tc>
        <w:tc>
          <w:tcPr>
            <w:tcW w:w="3402" w:type="dxa"/>
          </w:tcPr>
          <w:p w:rsidR="002C1CF1" w:rsidRDefault="002C1CF1" w:rsidP="00B02FF1"/>
        </w:tc>
      </w:tr>
      <w:tr w:rsidR="002C1CF1">
        <w:trPr>
          <w:trHeight w:val="3402"/>
        </w:trPr>
        <w:tc>
          <w:tcPr>
            <w:tcW w:w="3402" w:type="dxa"/>
          </w:tcPr>
          <w:p w:rsidR="002C1CF1" w:rsidRDefault="002C1CF1" w:rsidP="00B02FF1"/>
          <w:p w:rsidR="002C1CF1" w:rsidRDefault="002C1CF1" w:rsidP="00B02FF1"/>
          <w:p w:rsidR="002C1CF1" w:rsidRPr="00C97572" w:rsidRDefault="002F7311" w:rsidP="00B02FF1">
            <w:pPr>
              <w:jc w:val="center"/>
              <w:rPr>
                <w:rFonts w:ascii="Arial Narrow" w:hAnsi="Arial Narrow"/>
                <w:sz w:val="72"/>
                <w:szCs w:val="72"/>
              </w:rPr>
            </w:pPr>
            <w:r w:rsidRPr="002F7311">
              <w:rPr>
                <w:noProof/>
                <w:lang w:eastAsia="fr-FR"/>
              </w:rPr>
              <w:pict>
                <v:shape id="_x0000_s1159" type="#_x0000_t32" style="position:absolute;left:0;text-align:left;margin-left:83.05pt;margin-top:66.5pt;width:335.15pt;height:.05pt;z-index:251696128" o:connectortype="straight" strokeweight="3pt"/>
              </w:pict>
            </w:r>
          </w:p>
        </w:tc>
        <w:tc>
          <w:tcPr>
            <w:tcW w:w="3402" w:type="dxa"/>
          </w:tcPr>
          <w:p w:rsidR="002C1CF1" w:rsidRDefault="002F7311" w:rsidP="00B02FF1">
            <w:r>
              <w:rPr>
                <w:noProof/>
              </w:rPr>
              <w:pict>
                <v:shape id="_x0000_s1162" type="#_x0000_t202" style="position:absolute;margin-left:65pt;margin-top:77.4pt;width:35pt;height:41pt;z-index:251699200;mso-position-horizontal-relative:text;mso-position-vertical-relative:text;mso-width-relative:margin;mso-height-relative:margin" filled="f" stroked="f">
                  <v:textbox>
                    <w:txbxContent>
                      <w:p w:rsidR="002C1CF1" w:rsidRPr="001E2275" w:rsidRDefault="002C1CF1" w:rsidP="002C1CF1">
                        <w:pPr>
                          <w:rPr>
                            <w:rFonts w:ascii="Arial Narrow" w:hAnsi="Arial Narrow"/>
                            <w:b/>
                            <w:sz w:val="56"/>
                            <w:szCs w:val="56"/>
                          </w:rPr>
                        </w:pPr>
                        <w:r w:rsidRPr="001E2275">
                          <w:rPr>
                            <w:rFonts w:ascii="Arial Narrow" w:hAnsi="Arial Narrow"/>
                            <w:b/>
                            <w:sz w:val="56"/>
                            <w:szCs w:val="56"/>
                          </w:rPr>
                          <w:t>M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fr-FR"/>
              </w:rPr>
              <w:pict>
                <v:oval id="_x0000_s1161" style="position:absolute;margin-left:61pt;margin-top:71.4pt;width:41pt;height:47pt;z-index:251698176;mso-position-horizontal-relative:text;mso-position-vertical-relative:text" strokeweight="3pt"/>
              </w:pict>
            </w:r>
          </w:p>
        </w:tc>
        <w:tc>
          <w:tcPr>
            <w:tcW w:w="3402" w:type="dxa"/>
          </w:tcPr>
          <w:p w:rsidR="002C1CF1" w:rsidRDefault="002C1CF1" w:rsidP="00B02FF1"/>
        </w:tc>
      </w:tr>
    </w:tbl>
    <w:p w:rsidR="002C1CF1" w:rsidRDefault="002C1CF1"/>
    <w:p w:rsidR="002C1CF1" w:rsidRDefault="002C1CF1"/>
    <w:p w:rsidR="002C1CF1" w:rsidRDefault="002C1CF1"/>
    <w:p w:rsidR="002C1CF1" w:rsidRDefault="002C1CF1"/>
    <w:p w:rsidR="002C1CF1" w:rsidRDefault="002C1CF1"/>
    <w:p w:rsidR="002C1CF1" w:rsidRDefault="002C1CF1"/>
    <w:p w:rsidR="002C1CF1" w:rsidRDefault="002C1CF1"/>
    <w:p w:rsidR="002C1CF1" w:rsidRDefault="002C1CF1"/>
    <w:p w:rsidR="002C1CF1" w:rsidRDefault="002C1CF1"/>
    <w:p w:rsidR="002C1CF1" w:rsidRPr="00595DAB" w:rsidRDefault="002C1CF1" w:rsidP="002C1CF1">
      <w:pPr>
        <w:jc w:val="center"/>
        <w:rPr>
          <w:b/>
          <w:sz w:val="56"/>
          <w:u w:val="single"/>
        </w:rPr>
      </w:pPr>
      <w:r w:rsidRPr="00F937A2">
        <w:rPr>
          <w:b/>
          <w:sz w:val="56"/>
          <w:highlight w:val="lightGray"/>
          <w:u w:val="single"/>
        </w:rPr>
        <w:t>dos des cartes "SYMBOLE"</w:t>
      </w:r>
    </w:p>
    <w:p w:rsidR="002C1CF1" w:rsidRDefault="002C1CF1" w:rsidP="002C1CF1"/>
    <w:p w:rsidR="002C1CF1" w:rsidRDefault="002C1CF1" w:rsidP="002C1CF1"/>
    <w:tbl>
      <w:tblPr>
        <w:tblStyle w:val="Grille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3402"/>
        <w:gridCol w:w="3402"/>
        <w:gridCol w:w="3402"/>
      </w:tblGrid>
      <w:tr w:rsidR="002C1CF1">
        <w:trPr>
          <w:trHeight w:hRule="exact" w:val="3402"/>
          <w:jc w:val="center"/>
        </w:trPr>
        <w:tc>
          <w:tcPr>
            <w:tcW w:w="3402" w:type="dxa"/>
          </w:tcPr>
          <w:p w:rsidR="002C1CF1" w:rsidRDefault="002C1CF1" w:rsidP="00B02FF1">
            <w:r w:rsidRPr="00A56853">
              <w:rPr>
                <w:noProof/>
                <w:lang w:eastAsia="fr-FR"/>
              </w:rPr>
              <w:drawing>
                <wp:anchor distT="0" distB="0" distL="114300" distR="114300" simplePos="0" relativeHeight="251793408" behindDoc="1" locked="0" layoutInCell="1" allowOverlap="1">
                  <wp:simplePos x="0" y="0"/>
                  <wp:positionH relativeFrom="column">
                    <wp:posOffset>-57017</wp:posOffset>
                  </wp:positionH>
                  <wp:positionV relativeFrom="paragraph">
                    <wp:posOffset>559</wp:posOffset>
                  </wp:positionV>
                  <wp:extent cx="2132851" cy="2142699"/>
                  <wp:effectExtent l="19050" t="0" r="4550" b="0"/>
                  <wp:wrapNone/>
                  <wp:docPr id="24" name="il_fi" descr="http://thumbs.dreamstime.com/x/graphismes-simples-de-l-%C3%A9lectricit%C3%A9-de-pouvoir-et-d-%C3%A9nergie-161833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thumbs.dreamstime.com/x/graphismes-simples-de-l-%C3%A9lectricit%C3%A9-de-pouvoir-et-d-%C3%A9nergie-161833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7820" t="8667" r="7987" b="5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9051" cy="21490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781120" behindDoc="1" locked="0" layoutInCell="1" allowOverlap="1">
                  <wp:simplePos x="0" y="0"/>
                  <wp:positionH relativeFrom="column">
                    <wp:posOffset>2050553</wp:posOffset>
                  </wp:positionH>
                  <wp:positionV relativeFrom="paragraph">
                    <wp:posOffset>2402</wp:posOffset>
                  </wp:positionV>
                  <wp:extent cx="2180010" cy="2125621"/>
                  <wp:effectExtent l="19050" t="19050" r="10740" b="27029"/>
                  <wp:wrapNone/>
                  <wp:docPr id="25" name="il_fi" descr="http://thumbs.dreamstime.com/x/symboles-de-circuit-%C3%A9lectrique-sur-le-tableau-279062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thumbs.dreamstime.com/x/symboles-de-circuit-%C3%A9lectrique-sur-le-tableau-279062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r="68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0010" cy="21256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gradFill>
                              <a:gsLst>
                                <a:gs pos="0">
                                  <a:schemeClr val="accent1">
                                    <a:tint val="66000"/>
                                    <a:satMod val="160000"/>
                                  </a:schemeClr>
                                </a:gs>
                                <a:gs pos="50000">
                                  <a:schemeClr val="accent1">
                                    <a:tint val="44500"/>
                                    <a:satMod val="160000"/>
                                  </a:schemeClr>
                                </a:gs>
                                <a:gs pos="100000">
                                  <a:schemeClr val="accent1">
                                    <a:tint val="23500"/>
                                    <a:satMod val="160000"/>
                                  </a:schemeClr>
                                </a:gs>
                              </a:gsLst>
                              <a:lin ang="5400000" scaled="0"/>
                            </a:gra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780096" behindDoc="1" locked="0" layoutInCell="1" allowOverlap="1">
                  <wp:simplePos x="0" y="0"/>
                  <wp:positionH relativeFrom="column">
                    <wp:posOffset>-64494</wp:posOffset>
                  </wp:positionH>
                  <wp:positionV relativeFrom="paragraph">
                    <wp:posOffset>-5549</wp:posOffset>
                  </wp:positionV>
                  <wp:extent cx="2179983" cy="2130701"/>
                  <wp:effectExtent l="19050" t="19050" r="10767" b="21949"/>
                  <wp:wrapNone/>
                  <wp:docPr id="26" name="il_fi" descr="http://thumbs.dreamstime.com/x/symboles-de-circuit-%C3%A9lectrique-sur-le-tableau-279062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thumbs.dreamstime.com/x/symboles-de-circuit-%C3%A9lectrique-sur-le-tableau-279062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r="68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9983" cy="21307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gradFill>
                              <a:gsLst>
                                <a:gs pos="0">
                                  <a:schemeClr val="accent1">
                                    <a:tint val="66000"/>
                                    <a:satMod val="160000"/>
                                  </a:schemeClr>
                                </a:gs>
                                <a:gs pos="50000">
                                  <a:schemeClr val="accent1">
                                    <a:tint val="44500"/>
                                    <a:satMod val="160000"/>
                                  </a:schemeClr>
                                </a:gs>
                                <a:gs pos="100000">
                                  <a:schemeClr val="accent1">
                                    <a:tint val="23500"/>
                                    <a:satMod val="160000"/>
                                  </a:schemeClr>
                                </a:gs>
                              </a:gsLst>
                              <a:lin ang="5400000" scaled="0"/>
                            </a:gra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C1CF1" w:rsidRDefault="002C1CF1" w:rsidP="00B02FF1"/>
          <w:p w:rsidR="002C1CF1" w:rsidRDefault="002C1CF1" w:rsidP="00B02FF1"/>
          <w:p w:rsidR="002C1CF1" w:rsidRDefault="002C1CF1" w:rsidP="00B02FF1"/>
          <w:p w:rsidR="002C1CF1" w:rsidRDefault="002C1CF1" w:rsidP="00B02FF1">
            <w:r w:rsidRPr="00D04C1A">
              <w:rPr>
                <w:noProof/>
                <w:lang w:eastAsia="fr-FR"/>
              </w:rPr>
              <w:drawing>
                <wp:anchor distT="0" distB="0" distL="114300" distR="114300" simplePos="0" relativeHeight="251785216" behindDoc="1" locked="0" layoutInCell="1" allowOverlap="1">
                  <wp:simplePos x="0" y="0"/>
                  <wp:positionH relativeFrom="column">
                    <wp:posOffset>2050553</wp:posOffset>
                  </wp:positionH>
                  <wp:positionV relativeFrom="paragraph">
                    <wp:posOffset>-679588</wp:posOffset>
                  </wp:positionV>
                  <wp:extent cx="2181253" cy="2124986"/>
                  <wp:effectExtent l="19050" t="19050" r="10740" b="27029"/>
                  <wp:wrapNone/>
                  <wp:docPr id="27" name="il_fi" descr="http://thumbs.dreamstime.com/x/symboles-de-circuit-%C3%A9lectrique-sur-le-tableau-279062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thumbs.dreamstime.com/x/symboles-de-circuit-%C3%A9lectrique-sur-le-tableau-279062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r="68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0010" cy="21256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gradFill>
                              <a:gsLst>
                                <a:gs pos="0">
                                  <a:schemeClr val="accent1">
                                    <a:tint val="66000"/>
                                    <a:satMod val="160000"/>
                                  </a:schemeClr>
                                </a:gs>
                                <a:gs pos="50000">
                                  <a:schemeClr val="accent1">
                                    <a:tint val="44500"/>
                                    <a:satMod val="160000"/>
                                  </a:schemeClr>
                                </a:gs>
                                <a:gs pos="100000">
                                  <a:schemeClr val="accent1">
                                    <a:tint val="23500"/>
                                    <a:satMod val="160000"/>
                                  </a:schemeClr>
                                </a:gs>
                              </a:gsLst>
                              <a:lin ang="5400000" scaled="0"/>
                            </a:gra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C1CF1" w:rsidRPr="00E36410" w:rsidRDefault="002C1CF1" w:rsidP="00B02FF1">
            <w:pPr>
              <w:jc w:val="center"/>
              <w:rPr>
                <w:rFonts w:ascii="Clarendon Blk BT" w:eastAsia="Batang" w:hAnsi="Clarendon Blk BT"/>
                <w:sz w:val="56"/>
              </w:rPr>
            </w:pPr>
            <w:r>
              <w:rPr>
                <w:rFonts w:ascii="Clarendon Blk BT" w:eastAsia="Batang" w:hAnsi="Clarendon Blk BT"/>
                <w:sz w:val="56"/>
              </w:rPr>
              <w:t>Symbole</w:t>
            </w:r>
          </w:p>
          <w:p w:rsidR="002C1CF1" w:rsidRDefault="002C1CF1" w:rsidP="00B02FF1"/>
          <w:p w:rsidR="002C1CF1" w:rsidRDefault="002C1CF1" w:rsidP="00B02FF1"/>
          <w:p w:rsidR="002C1CF1" w:rsidRDefault="002C1CF1" w:rsidP="00B02FF1"/>
          <w:p w:rsidR="002C1CF1" w:rsidRDefault="002C1CF1" w:rsidP="00B02FF1"/>
          <w:p w:rsidR="002C1CF1" w:rsidRDefault="002C1CF1" w:rsidP="00B02FF1">
            <w:r w:rsidRPr="00A56853">
              <w:rPr>
                <w:noProof/>
                <w:lang w:eastAsia="fr-FR"/>
              </w:rPr>
              <w:drawing>
                <wp:anchor distT="0" distB="0" distL="114300" distR="114300" simplePos="0" relativeHeight="251796480" behindDoc="1" locked="0" layoutInCell="1" allowOverlap="1">
                  <wp:simplePos x="0" y="0"/>
                  <wp:positionH relativeFrom="column">
                    <wp:posOffset>-57017</wp:posOffset>
                  </wp:positionH>
                  <wp:positionV relativeFrom="paragraph">
                    <wp:posOffset>-1960321</wp:posOffset>
                  </wp:positionV>
                  <wp:extent cx="2132851" cy="2142699"/>
                  <wp:effectExtent l="19050" t="0" r="4550" b="0"/>
                  <wp:wrapNone/>
                  <wp:docPr id="28" name="il_fi" descr="http://thumbs.dreamstime.com/x/graphismes-simples-de-l-%C3%A9lectricit%C3%A9-de-pouvoir-et-d-%C3%A9nergie-161833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thumbs.dreamstime.com/x/graphismes-simples-de-l-%C3%A9lectricit%C3%A9-de-pouvoir-et-d-%C3%A9nergie-161833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7820" t="8667" r="7987" b="5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9051" cy="21490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02" w:type="dxa"/>
          </w:tcPr>
          <w:p w:rsidR="002C1CF1" w:rsidRDefault="002C1CF1" w:rsidP="00B02FF1">
            <w:pPr>
              <w:jc w:val="center"/>
              <w:rPr>
                <w:rFonts w:ascii="Clarendon Blk BT" w:eastAsia="Batang" w:hAnsi="Clarendon Blk BT"/>
                <w:sz w:val="56"/>
              </w:rPr>
            </w:pPr>
            <w:r>
              <w:rPr>
                <w:rFonts w:ascii="Clarendon Blk BT" w:eastAsia="Batang" w:hAnsi="Clarendon Blk BT"/>
                <w:noProof/>
                <w:sz w:val="56"/>
                <w:lang w:eastAsia="fr-FR"/>
              </w:rPr>
              <w:drawing>
                <wp:anchor distT="0" distB="0" distL="114300" distR="114300" simplePos="0" relativeHeight="251794432" behindDoc="1" locked="0" layoutInCell="1" allowOverlap="1">
                  <wp:simplePos x="0" y="0"/>
                  <wp:positionH relativeFrom="column">
                    <wp:posOffset>-47294</wp:posOffset>
                  </wp:positionH>
                  <wp:positionV relativeFrom="paragraph">
                    <wp:posOffset>-13089</wp:posOffset>
                  </wp:positionV>
                  <wp:extent cx="2137297" cy="2142699"/>
                  <wp:effectExtent l="19050" t="0" r="0" b="0"/>
                  <wp:wrapNone/>
                  <wp:docPr id="29" name="il_fi" descr="http://thumbs.dreamstime.com/x/graphismes-simples-de-l-%C3%A9lectricit%C3%A9-de-pouvoir-et-d-%C3%A9nergie-161833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thumbs.dreamstime.com/x/graphismes-simples-de-l-%C3%A9lectricit%C3%A9-de-pouvoir-et-d-%C3%A9nergie-161833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7820" t="8667" r="7987" b="5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7297" cy="21426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C1CF1" w:rsidRDefault="002C1CF1" w:rsidP="00B02FF1">
            <w:pPr>
              <w:jc w:val="center"/>
              <w:rPr>
                <w:rFonts w:ascii="Clarendon Blk BT" w:eastAsia="Batang" w:hAnsi="Clarendon Blk BT"/>
                <w:sz w:val="56"/>
              </w:rPr>
            </w:pPr>
          </w:p>
          <w:p w:rsidR="002C1CF1" w:rsidRPr="00E36410" w:rsidRDefault="002C1CF1" w:rsidP="00B02FF1">
            <w:pPr>
              <w:jc w:val="center"/>
              <w:rPr>
                <w:rFonts w:ascii="Clarendon Blk BT" w:eastAsia="Batang" w:hAnsi="Clarendon Blk BT"/>
                <w:sz w:val="56"/>
              </w:rPr>
            </w:pPr>
            <w:r>
              <w:rPr>
                <w:rFonts w:ascii="Clarendon Blk BT" w:eastAsia="Batang" w:hAnsi="Clarendon Blk BT"/>
                <w:sz w:val="56"/>
              </w:rPr>
              <w:t>Symbole</w:t>
            </w:r>
          </w:p>
          <w:p w:rsidR="002C1CF1" w:rsidRDefault="002C1CF1" w:rsidP="00B02FF1">
            <w:pPr>
              <w:jc w:val="center"/>
            </w:pPr>
          </w:p>
        </w:tc>
        <w:tc>
          <w:tcPr>
            <w:tcW w:w="3402" w:type="dxa"/>
          </w:tcPr>
          <w:p w:rsidR="002C1CF1" w:rsidRDefault="002C1CF1" w:rsidP="00B02FF1">
            <w:pPr>
              <w:jc w:val="center"/>
              <w:rPr>
                <w:rFonts w:ascii="Clarendon Blk BT" w:eastAsia="Batang" w:hAnsi="Clarendon Blk BT"/>
                <w:sz w:val="56"/>
              </w:rPr>
            </w:pPr>
            <w:r>
              <w:rPr>
                <w:rFonts w:ascii="Clarendon Blk BT" w:eastAsia="Batang" w:hAnsi="Clarendon Blk BT"/>
                <w:noProof/>
                <w:sz w:val="56"/>
                <w:lang w:eastAsia="fr-FR"/>
              </w:rPr>
              <w:drawing>
                <wp:anchor distT="0" distB="0" distL="114300" distR="114300" simplePos="0" relativeHeight="251795456" behindDoc="1" locked="0" layoutInCell="1" allowOverlap="1">
                  <wp:simplePos x="0" y="0"/>
                  <wp:positionH relativeFrom="column">
                    <wp:posOffset>-23922</wp:posOffset>
                  </wp:positionH>
                  <wp:positionV relativeFrom="paragraph">
                    <wp:posOffset>14207</wp:posOffset>
                  </wp:positionV>
                  <wp:extent cx="2168079" cy="2142697"/>
                  <wp:effectExtent l="19050" t="0" r="3621" b="0"/>
                  <wp:wrapNone/>
                  <wp:docPr id="30" name="il_fi" descr="http://thumbs.dreamstime.com/x/graphismes-simples-de-l-%C3%A9lectricit%C3%A9-de-pouvoir-et-d-%C3%A9nergie-161833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thumbs.dreamstime.com/x/graphismes-simples-de-l-%C3%A9lectricit%C3%A9-de-pouvoir-et-d-%C3%A9nergie-161833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7820" t="8667" r="7987" b="5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8080" cy="21426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larendon Blk BT" w:eastAsia="Batang" w:hAnsi="Clarendon Blk BT"/>
                <w:noProof/>
                <w:sz w:val="56"/>
                <w:lang w:eastAsia="fr-FR"/>
              </w:rPr>
              <w:drawing>
                <wp:anchor distT="0" distB="0" distL="114300" distR="114300" simplePos="0" relativeHeight="251786240" behindDoc="1" locked="0" layoutInCell="1" allowOverlap="1">
                  <wp:simplePos x="0" y="0"/>
                  <wp:positionH relativeFrom="column">
                    <wp:posOffset>-37569</wp:posOffset>
                  </wp:positionH>
                  <wp:positionV relativeFrom="paragraph">
                    <wp:posOffset>10947</wp:posOffset>
                  </wp:positionV>
                  <wp:extent cx="2180457" cy="2125544"/>
                  <wp:effectExtent l="19050" t="19050" r="10293" b="27106"/>
                  <wp:wrapNone/>
                  <wp:docPr id="31" name="il_fi" descr="http://thumbs.dreamstime.com/x/symboles-de-circuit-%C3%A9lectrique-sur-le-tableau-279062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thumbs.dreamstime.com/x/symboles-de-circuit-%C3%A9lectrique-sur-le-tableau-279062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r="68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0457" cy="21255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gradFill>
                              <a:gsLst>
                                <a:gs pos="0">
                                  <a:schemeClr val="accent1">
                                    <a:tint val="66000"/>
                                    <a:satMod val="160000"/>
                                  </a:schemeClr>
                                </a:gs>
                                <a:gs pos="50000">
                                  <a:schemeClr val="accent1">
                                    <a:tint val="44500"/>
                                    <a:satMod val="160000"/>
                                  </a:schemeClr>
                                </a:gs>
                                <a:gs pos="100000">
                                  <a:schemeClr val="accent1">
                                    <a:tint val="23500"/>
                                    <a:satMod val="160000"/>
                                  </a:schemeClr>
                                </a:gs>
                              </a:gsLst>
                              <a:lin ang="5400000" scaled="0"/>
                            </a:gra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04C1A">
              <w:rPr>
                <w:rFonts w:ascii="Clarendon Blk BT" w:eastAsia="Batang" w:hAnsi="Clarendon Blk BT"/>
                <w:noProof/>
                <w:sz w:val="56"/>
                <w:lang w:eastAsia="fr-FR"/>
              </w:rPr>
              <w:drawing>
                <wp:anchor distT="0" distB="0" distL="114300" distR="114300" simplePos="0" relativeHeight="251783168" behindDoc="1" locked="0" layoutInCell="1" allowOverlap="1">
                  <wp:simplePos x="0" y="0"/>
                  <wp:positionH relativeFrom="column">
                    <wp:posOffset>-2269987</wp:posOffset>
                  </wp:positionH>
                  <wp:positionV relativeFrom="paragraph">
                    <wp:posOffset>2402</wp:posOffset>
                  </wp:positionV>
                  <wp:extent cx="2181253" cy="2124986"/>
                  <wp:effectExtent l="19050" t="19050" r="10740" b="27029"/>
                  <wp:wrapNone/>
                  <wp:docPr id="32" name="il_fi" descr="http://thumbs.dreamstime.com/x/symboles-de-circuit-%C3%A9lectrique-sur-le-tableau-279062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thumbs.dreamstime.com/x/symboles-de-circuit-%C3%A9lectrique-sur-le-tableau-279062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r="68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0010" cy="21256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gradFill>
                              <a:gsLst>
                                <a:gs pos="0">
                                  <a:schemeClr val="accent1">
                                    <a:tint val="66000"/>
                                    <a:satMod val="160000"/>
                                  </a:schemeClr>
                                </a:gs>
                                <a:gs pos="50000">
                                  <a:schemeClr val="accent1">
                                    <a:tint val="44500"/>
                                    <a:satMod val="160000"/>
                                  </a:schemeClr>
                                </a:gs>
                                <a:gs pos="100000">
                                  <a:schemeClr val="accent1">
                                    <a:tint val="23500"/>
                                    <a:satMod val="160000"/>
                                  </a:schemeClr>
                                </a:gs>
                              </a:gsLst>
                              <a:lin ang="5400000" scaled="0"/>
                            </a:gra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C1CF1" w:rsidRDefault="002C1CF1" w:rsidP="00B02FF1">
            <w:pPr>
              <w:jc w:val="center"/>
              <w:rPr>
                <w:rFonts w:ascii="Clarendon Blk BT" w:eastAsia="Batang" w:hAnsi="Clarendon Blk BT"/>
                <w:sz w:val="56"/>
              </w:rPr>
            </w:pPr>
          </w:p>
          <w:p w:rsidR="002C1CF1" w:rsidRPr="00E36410" w:rsidRDefault="002C1CF1" w:rsidP="00B02FF1">
            <w:pPr>
              <w:jc w:val="center"/>
              <w:rPr>
                <w:rFonts w:ascii="Clarendon Blk BT" w:eastAsia="Batang" w:hAnsi="Clarendon Blk BT"/>
                <w:sz w:val="56"/>
              </w:rPr>
            </w:pPr>
            <w:r>
              <w:rPr>
                <w:rFonts w:ascii="Clarendon Blk BT" w:eastAsia="Batang" w:hAnsi="Clarendon Blk BT"/>
                <w:sz w:val="56"/>
              </w:rPr>
              <w:t>Symbole</w:t>
            </w:r>
          </w:p>
          <w:p w:rsidR="002C1CF1" w:rsidRDefault="002C1CF1" w:rsidP="00B02FF1"/>
        </w:tc>
      </w:tr>
      <w:tr w:rsidR="002C1CF1">
        <w:trPr>
          <w:trHeight w:hRule="exact" w:val="3402"/>
          <w:jc w:val="center"/>
        </w:trPr>
        <w:tc>
          <w:tcPr>
            <w:tcW w:w="3402" w:type="dxa"/>
          </w:tcPr>
          <w:p w:rsidR="002C1CF1" w:rsidRDefault="002C1CF1" w:rsidP="00B02FF1">
            <w:r>
              <w:rPr>
                <w:noProof/>
                <w:lang w:eastAsia="fr-FR"/>
              </w:rPr>
              <w:drawing>
                <wp:anchor distT="0" distB="0" distL="114300" distR="114300" simplePos="0" relativeHeight="251797504" behindDoc="1" locked="0" layoutInCell="1" allowOverlap="1">
                  <wp:simplePos x="0" y="0"/>
                  <wp:positionH relativeFrom="column">
                    <wp:posOffset>-70666</wp:posOffset>
                  </wp:positionH>
                  <wp:positionV relativeFrom="paragraph">
                    <wp:posOffset>10283</wp:posOffset>
                  </wp:positionV>
                  <wp:extent cx="2137296" cy="2142699"/>
                  <wp:effectExtent l="19050" t="0" r="0" b="0"/>
                  <wp:wrapNone/>
                  <wp:docPr id="33" name="il_fi" descr="http://thumbs.dreamstime.com/x/graphismes-simples-de-l-%C3%A9lectricit%C3%A9-de-pouvoir-et-d-%C3%A9nergie-161833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thumbs.dreamstime.com/x/graphismes-simples-de-l-%C3%A9lectricit%C3%A9-de-pouvoir-et-d-%C3%A9nergie-161833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7820" t="8667" r="7987" b="5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7296" cy="21426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789312" behindDoc="1" locked="0" layoutInCell="1" allowOverlap="1">
                  <wp:simplePos x="0" y="0"/>
                  <wp:positionH relativeFrom="column">
                    <wp:posOffset>-57017</wp:posOffset>
                  </wp:positionH>
                  <wp:positionV relativeFrom="paragraph">
                    <wp:posOffset>-6625</wp:posOffset>
                  </wp:positionV>
                  <wp:extent cx="2181092" cy="2126501"/>
                  <wp:effectExtent l="19050" t="19050" r="9658" b="26149"/>
                  <wp:wrapNone/>
                  <wp:docPr id="34" name="il_fi" descr="http://thumbs.dreamstime.com/x/symboles-de-circuit-%C3%A9lectrique-sur-le-tableau-279062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thumbs.dreamstime.com/x/symboles-de-circuit-%C3%A9lectrique-sur-le-tableau-279062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r="68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092" cy="21265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gradFill>
                              <a:gsLst>
                                <a:gs pos="0">
                                  <a:schemeClr val="accent1">
                                    <a:tint val="66000"/>
                                    <a:satMod val="160000"/>
                                  </a:schemeClr>
                                </a:gs>
                                <a:gs pos="50000">
                                  <a:schemeClr val="accent1">
                                    <a:tint val="44500"/>
                                    <a:satMod val="160000"/>
                                  </a:schemeClr>
                                </a:gs>
                                <a:gs pos="100000">
                                  <a:schemeClr val="accent1">
                                    <a:tint val="23500"/>
                                    <a:satMod val="160000"/>
                                  </a:schemeClr>
                                </a:gs>
                              </a:gsLst>
                              <a:lin ang="5400000" scaled="0"/>
                            </a:gra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787264" behindDoc="1" locked="0" layoutInCell="1" allowOverlap="1">
                  <wp:simplePos x="0" y="0"/>
                  <wp:positionH relativeFrom="column">
                    <wp:posOffset>2072034</wp:posOffset>
                  </wp:positionH>
                  <wp:positionV relativeFrom="paragraph">
                    <wp:posOffset>7023</wp:posOffset>
                  </wp:positionV>
                  <wp:extent cx="2181727" cy="2127136"/>
                  <wp:effectExtent l="19050" t="19050" r="28073" b="25514"/>
                  <wp:wrapNone/>
                  <wp:docPr id="35" name="il_fi" descr="http://thumbs.dreamstime.com/x/symboles-de-circuit-%C3%A9lectrique-sur-le-tableau-279062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thumbs.dreamstime.com/x/symboles-de-circuit-%C3%A9lectrique-sur-le-tableau-279062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r="68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727" cy="21271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gradFill>
                              <a:gsLst>
                                <a:gs pos="0">
                                  <a:schemeClr val="accent1">
                                    <a:tint val="66000"/>
                                    <a:satMod val="160000"/>
                                  </a:schemeClr>
                                </a:gs>
                                <a:gs pos="50000">
                                  <a:schemeClr val="accent1">
                                    <a:tint val="44500"/>
                                    <a:satMod val="160000"/>
                                  </a:schemeClr>
                                </a:gs>
                                <a:gs pos="100000">
                                  <a:schemeClr val="accent1">
                                    <a:tint val="23500"/>
                                    <a:satMod val="160000"/>
                                  </a:schemeClr>
                                </a:gs>
                              </a:gsLst>
                              <a:lin ang="5400000" scaled="0"/>
                            </a:gra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04C1A">
              <w:rPr>
                <w:noProof/>
                <w:lang w:eastAsia="fr-FR"/>
              </w:rPr>
              <w:drawing>
                <wp:anchor distT="0" distB="0" distL="114300" distR="114300" simplePos="0" relativeHeight="251784192" behindDoc="1" locked="0" layoutInCell="1" allowOverlap="1">
                  <wp:simplePos x="0" y="0"/>
                  <wp:positionH relativeFrom="column">
                    <wp:posOffset>2050553</wp:posOffset>
                  </wp:positionH>
                  <wp:positionV relativeFrom="paragraph">
                    <wp:posOffset>-2157868</wp:posOffset>
                  </wp:positionV>
                  <wp:extent cx="2181253" cy="2124986"/>
                  <wp:effectExtent l="19050" t="19050" r="10740" b="27029"/>
                  <wp:wrapNone/>
                  <wp:docPr id="36" name="il_fi" descr="http://thumbs.dreamstime.com/x/symboles-de-circuit-%C3%A9lectrique-sur-le-tableau-279062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thumbs.dreamstime.com/x/symboles-de-circuit-%C3%A9lectrique-sur-le-tableau-279062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r="68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0010" cy="21256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gradFill>
                              <a:gsLst>
                                <a:gs pos="0">
                                  <a:schemeClr val="accent1">
                                    <a:tint val="66000"/>
                                    <a:satMod val="160000"/>
                                  </a:schemeClr>
                                </a:gs>
                                <a:gs pos="50000">
                                  <a:schemeClr val="accent1">
                                    <a:tint val="44500"/>
                                    <a:satMod val="160000"/>
                                  </a:schemeClr>
                                </a:gs>
                                <a:gs pos="100000">
                                  <a:schemeClr val="accent1">
                                    <a:tint val="23500"/>
                                    <a:satMod val="160000"/>
                                  </a:schemeClr>
                                </a:gs>
                              </a:gsLst>
                              <a:lin ang="5400000" scaled="0"/>
                            </a:gra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C1CF1" w:rsidRDefault="002C1CF1" w:rsidP="00B02FF1"/>
          <w:p w:rsidR="002C1CF1" w:rsidRDefault="002C1CF1" w:rsidP="00B02FF1">
            <w:r w:rsidRPr="00D04C1A">
              <w:rPr>
                <w:noProof/>
                <w:lang w:eastAsia="fr-FR"/>
              </w:rPr>
              <w:drawing>
                <wp:anchor distT="0" distB="0" distL="114300" distR="114300" simplePos="0" relativeHeight="251782144" behindDoc="1" locked="0" layoutInCell="1" allowOverlap="1">
                  <wp:simplePos x="0" y="0"/>
                  <wp:positionH relativeFrom="column">
                    <wp:posOffset>2050553</wp:posOffset>
                  </wp:positionH>
                  <wp:positionV relativeFrom="paragraph">
                    <wp:posOffset>-2498863</wp:posOffset>
                  </wp:positionV>
                  <wp:extent cx="2181253" cy="2124986"/>
                  <wp:effectExtent l="19050" t="19050" r="10740" b="27029"/>
                  <wp:wrapNone/>
                  <wp:docPr id="37" name="il_fi" descr="http://thumbs.dreamstime.com/x/symboles-de-circuit-%C3%A9lectrique-sur-le-tableau-279062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thumbs.dreamstime.com/x/symboles-de-circuit-%C3%A9lectrique-sur-le-tableau-279062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r="68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0010" cy="21256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gradFill>
                              <a:gsLst>
                                <a:gs pos="0">
                                  <a:schemeClr val="accent1">
                                    <a:tint val="66000"/>
                                    <a:satMod val="160000"/>
                                  </a:schemeClr>
                                </a:gs>
                                <a:gs pos="50000">
                                  <a:schemeClr val="accent1">
                                    <a:tint val="44500"/>
                                    <a:satMod val="160000"/>
                                  </a:schemeClr>
                                </a:gs>
                                <a:gs pos="100000">
                                  <a:schemeClr val="accent1">
                                    <a:tint val="23500"/>
                                    <a:satMod val="160000"/>
                                  </a:schemeClr>
                                </a:gs>
                              </a:gsLst>
                              <a:lin ang="5400000" scaled="0"/>
                            </a:gra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C1CF1" w:rsidRDefault="002C1CF1" w:rsidP="00B02FF1"/>
          <w:p w:rsidR="002C1CF1" w:rsidRDefault="002C1CF1" w:rsidP="00B02FF1"/>
          <w:p w:rsidR="002C1CF1" w:rsidRPr="00E36410" w:rsidRDefault="002C1CF1" w:rsidP="00B02FF1">
            <w:pPr>
              <w:jc w:val="center"/>
              <w:rPr>
                <w:rFonts w:ascii="Clarendon Blk BT" w:eastAsia="Batang" w:hAnsi="Clarendon Blk BT"/>
                <w:sz w:val="56"/>
              </w:rPr>
            </w:pPr>
            <w:r>
              <w:rPr>
                <w:rFonts w:ascii="Clarendon Blk BT" w:eastAsia="Batang" w:hAnsi="Clarendon Blk BT"/>
                <w:sz w:val="56"/>
              </w:rPr>
              <w:t>Symbole</w:t>
            </w:r>
          </w:p>
          <w:p w:rsidR="002C1CF1" w:rsidRDefault="002C1CF1" w:rsidP="00B02FF1"/>
          <w:p w:rsidR="002C1CF1" w:rsidRDefault="002C1CF1" w:rsidP="00B02FF1"/>
          <w:p w:rsidR="002C1CF1" w:rsidRDefault="002C1CF1" w:rsidP="00B02FF1"/>
        </w:tc>
        <w:tc>
          <w:tcPr>
            <w:tcW w:w="3402" w:type="dxa"/>
          </w:tcPr>
          <w:p w:rsidR="002C1CF1" w:rsidRDefault="002C1CF1" w:rsidP="00B02FF1">
            <w:pPr>
              <w:jc w:val="center"/>
              <w:rPr>
                <w:rFonts w:ascii="Clarendon Blk BT" w:eastAsia="Batang" w:hAnsi="Clarendon Blk BT"/>
                <w:sz w:val="56"/>
              </w:rPr>
            </w:pPr>
            <w:r>
              <w:rPr>
                <w:rFonts w:ascii="Clarendon Blk BT" w:eastAsia="Batang" w:hAnsi="Clarendon Blk BT"/>
                <w:noProof/>
                <w:sz w:val="56"/>
                <w:lang w:eastAsia="fr-FR"/>
              </w:rPr>
              <w:drawing>
                <wp:anchor distT="0" distB="0" distL="114300" distR="114300" simplePos="0" relativeHeight="251798528" behindDoc="1" locked="0" layoutInCell="1" allowOverlap="1">
                  <wp:simplePos x="0" y="0"/>
                  <wp:positionH relativeFrom="column">
                    <wp:posOffset>-33645</wp:posOffset>
                  </wp:positionH>
                  <wp:positionV relativeFrom="paragraph">
                    <wp:posOffset>-30660</wp:posOffset>
                  </wp:positionV>
                  <wp:extent cx="2137296" cy="2142698"/>
                  <wp:effectExtent l="19050" t="0" r="0" b="0"/>
                  <wp:wrapNone/>
                  <wp:docPr id="38" name="il_fi" descr="http://thumbs.dreamstime.com/x/graphismes-simples-de-l-%C3%A9lectricit%C3%A9-de-pouvoir-et-d-%C3%A9nergie-161833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thumbs.dreamstime.com/x/graphismes-simples-de-l-%C3%A9lectricit%C3%A9-de-pouvoir-et-d-%C3%A9nergie-161833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7820" t="8667" r="7987" b="5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7296" cy="21426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larendon Blk BT" w:eastAsia="Batang" w:hAnsi="Clarendon Blk BT"/>
                <w:noProof/>
                <w:sz w:val="56"/>
                <w:lang w:eastAsia="fr-FR"/>
              </w:rPr>
              <w:drawing>
                <wp:anchor distT="0" distB="0" distL="114300" distR="114300" simplePos="0" relativeHeight="251788288" behindDoc="1" locked="0" layoutInCell="1" allowOverlap="1">
                  <wp:simplePos x="0" y="0"/>
                  <wp:positionH relativeFrom="column">
                    <wp:posOffset>2081757</wp:posOffset>
                  </wp:positionH>
                  <wp:positionV relativeFrom="paragraph">
                    <wp:posOffset>-6625</wp:posOffset>
                  </wp:positionV>
                  <wp:extent cx="2181093" cy="2123639"/>
                  <wp:effectExtent l="19050" t="19050" r="9657" b="9961"/>
                  <wp:wrapNone/>
                  <wp:docPr id="39" name="il_fi" descr="http://thumbs.dreamstime.com/x/symboles-de-circuit-%C3%A9lectrique-sur-le-tableau-279062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thumbs.dreamstime.com/x/symboles-de-circuit-%C3%A9lectrique-sur-le-tableau-279062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r="68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093" cy="21236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gradFill>
                              <a:gsLst>
                                <a:gs pos="0">
                                  <a:schemeClr val="accent1">
                                    <a:tint val="66000"/>
                                    <a:satMod val="160000"/>
                                  </a:schemeClr>
                                </a:gs>
                                <a:gs pos="50000">
                                  <a:schemeClr val="accent1">
                                    <a:tint val="44500"/>
                                    <a:satMod val="160000"/>
                                  </a:schemeClr>
                                </a:gs>
                                <a:gs pos="100000">
                                  <a:schemeClr val="accent1">
                                    <a:tint val="23500"/>
                                    <a:satMod val="160000"/>
                                  </a:schemeClr>
                                </a:gs>
                              </a:gsLst>
                              <a:lin ang="5400000" scaled="0"/>
                            </a:gra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C1CF1" w:rsidRDefault="002C1CF1" w:rsidP="00B02FF1">
            <w:pPr>
              <w:jc w:val="center"/>
              <w:rPr>
                <w:rFonts w:ascii="Clarendon Blk BT" w:eastAsia="Batang" w:hAnsi="Clarendon Blk BT"/>
                <w:sz w:val="56"/>
              </w:rPr>
            </w:pPr>
          </w:p>
          <w:p w:rsidR="002C1CF1" w:rsidRPr="00E36410" w:rsidRDefault="002C1CF1" w:rsidP="00B02FF1">
            <w:pPr>
              <w:jc w:val="center"/>
              <w:rPr>
                <w:rFonts w:ascii="Clarendon Blk BT" w:eastAsia="Batang" w:hAnsi="Clarendon Blk BT"/>
                <w:sz w:val="56"/>
              </w:rPr>
            </w:pPr>
            <w:r>
              <w:rPr>
                <w:rFonts w:ascii="Clarendon Blk BT" w:eastAsia="Batang" w:hAnsi="Clarendon Blk BT"/>
                <w:sz w:val="56"/>
              </w:rPr>
              <w:t>Symbole</w:t>
            </w:r>
          </w:p>
          <w:p w:rsidR="002C1CF1" w:rsidRDefault="002C1CF1" w:rsidP="00B02FF1"/>
        </w:tc>
        <w:tc>
          <w:tcPr>
            <w:tcW w:w="3402" w:type="dxa"/>
          </w:tcPr>
          <w:p w:rsidR="002C1CF1" w:rsidRDefault="002C1CF1" w:rsidP="00B02FF1">
            <w:pPr>
              <w:jc w:val="center"/>
              <w:rPr>
                <w:rFonts w:ascii="Clarendon Blk BT" w:eastAsia="Batang" w:hAnsi="Clarendon Blk BT"/>
                <w:sz w:val="56"/>
              </w:rPr>
            </w:pPr>
            <w:r>
              <w:rPr>
                <w:rFonts w:ascii="Clarendon Blk BT" w:eastAsia="Batang" w:hAnsi="Clarendon Blk BT"/>
                <w:noProof/>
                <w:sz w:val="56"/>
                <w:lang w:eastAsia="fr-FR"/>
              </w:rPr>
              <w:drawing>
                <wp:anchor distT="0" distB="0" distL="114300" distR="114300" simplePos="0" relativeHeight="251800576" behindDoc="1" locked="0" layoutInCell="1" allowOverlap="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10160</wp:posOffset>
                  </wp:positionV>
                  <wp:extent cx="2132330" cy="2142490"/>
                  <wp:effectExtent l="19050" t="0" r="1270" b="0"/>
                  <wp:wrapNone/>
                  <wp:docPr id="40" name="il_fi" descr="http://thumbs.dreamstime.com/x/graphismes-simples-de-l-%C3%A9lectricit%C3%A9-de-pouvoir-et-d-%C3%A9nergie-161833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thumbs.dreamstime.com/x/graphismes-simples-de-l-%C3%A9lectricit%C3%A9-de-pouvoir-et-d-%C3%A9nergie-161833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7820" t="8667" r="7987" b="5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2330" cy="2142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C1CF1" w:rsidRDefault="002C1CF1" w:rsidP="00B02FF1">
            <w:pPr>
              <w:jc w:val="center"/>
              <w:rPr>
                <w:rFonts w:ascii="Clarendon Blk BT" w:eastAsia="Batang" w:hAnsi="Clarendon Blk BT"/>
                <w:sz w:val="56"/>
              </w:rPr>
            </w:pPr>
          </w:p>
          <w:p w:rsidR="002C1CF1" w:rsidRPr="00E36410" w:rsidRDefault="002C1CF1" w:rsidP="00B02FF1">
            <w:pPr>
              <w:jc w:val="center"/>
              <w:rPr>
                <w:rFonts w:ascii="Clarendon Blk BT" w:eastAsia="Batang" w:hAnsi="Clarendon Blk BT"/>
                <w:sz w:val="56"/>
              </w:rPr>
            </w:pPr>
            <w:r>
              <w:rPr>
                <w:rFonts w:ascii="Clarendon Blk BT" w:eastAsia="Batang" w:hAnsi="Clarendon Blk BT"/>
                <w:sz w:val="56"/>
              </w:rPr>
              <w:t>Symbole</w:t>
            </w:r>
          </w:p>
          <w:p w:rsidR="002C1CF1" w:rsidRDefault="002C1CF1" w:rsidP="00B02FF1"/>
        </w:tc>
      </w:tr>
      <w:tr w:rsidR="002C1CF1">
        <w:trPr>
          <w:trHeight w:hRule="exact" w:val="3402"/>
          <w:jc w:val="center"/>
        </w:trPr>
        <w:tc>
          <w:tcPr>
            <w:tcW w:w="3402" w:type="dxa"/>
          </w:tcPr>
          <w:p w:rsidR="002C1CF1" w:rsidRDefault="002C1CF1" w:rsidP="00B02FF1">
            <w:pPr>
              <w:jc w:val="center"/>
              <w:rPr>
                <w:rFonts w:ascii="Clarendon Blk BT" w:eastAsia="Batang" w:hAnsi="Clarendon Blk BT"/>
                <w:sz w:val="56"/>
              </w:rPr>
            </w:pPr>
            <w:r>
              <w:rPr>
                <w:rFonts w:ascii="Clarendon Blk BT" w:eastAsia="Batang" w:hAnsi="Clarendon Blk BT"/>
                <w:noProof/>
                <w:sz w:val="56"/>
                <w:lang w:eastAsia="fr-FR"/>
              </w:rPr>
              <w:drawing>
                <wp:anchor distT="0" distB="0" distL="114300" distR="114300" simplePos="0" relativeHeight="251799552" behindDoc="1" locked="0" layoutInCell="1" allowOverlap="1">
                  <wp:simplePos x="0" y="0"/>
                  <wp:positionH relativeFrom="column">
                    <wp:posOffset>-43370</wp:posOffset>
                  </wp:positionH>
                  <wp:positionV relativeFrom="paragraph">
                    <wp:posOffset>-7288</wp:posOffset>
                  </wp:positionV>
                  <wp:extent cx="2137296" cy="2142698"/>
                  <wp:effectExtent l="19050" t="0" r="0" b="0"/>
                  <wp:wrapNone/>
                  <wp:docPr id="41" name="il_fi" descr="http://thumbs.dreamstime.com/x/graphismes-simples-de-l-%C3%A9lectricit%C3%A9-de-pouvoir-et-d-%C3%A9nergie-161833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thumbs.dreamstime.com/x/graphismes-simples-de-l-%C3%A9lectricit%C3%A9-de-pouvoir-et-d-%C3%A9nergie-161833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7820" t="8667" r="7987" b="5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7296" cy="21426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larendon Blk BT" w:eastAsia="Batang" w:hAnsi="Clarendon Blk BT"/>
                <w:noProof/>
                <w:sz w:val="56"/>
                <w:lang w:eastAsia="fr-FR"/>
              </w:rPr>
              <w:drawing>
                <wp:anchor distT="0" distB="0" distL="114300" distR="114300" simplePos="0" relativeHeight="251792384" behindDoc="1" locked="0" layoutInCell="1" allowOverlap="1">
                  <wp:simplePos x="0" y="0"/>
                  <wp:positionH relativeFrom="column">
                    <wp:posOffset>-57017</wp:posOffset>
                  </wp:positionH>
                  <wp:positionV relativeFrom="paragraph">
                    <wp:posOffset>3099</wp:posOffset>
                  </wp:positionV>
                  <wp:extent cx="2178230" cy="2123639"/>
                  <wp:effectExtent l="19050" t="19050" r="12520" b="9961"/>
                  <wp:wrapNone/>
                  <wp:docPr id="42" name="il_fi" descr="http://thumbs.dreamstime.com/x/symboles-de-circuit-%C3%A9lectrique-sur-le-tableau-279062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thumbs.dreamstime.com/x/symboles-de-circuit-%C3%A9lectrique-sur-le-tableau-279062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r="68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8230" cy="21236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gradFill>
                              <a:gsLst>
                                <a:gs pos="0">
                                  <a:schemeClr val="accent1">
                                    <a:tint val="66000"/>
                                    <a:satMod val="160000"/>
                                  </a:schemeClr>
                                </a:gs>
                                <a:gs pos="50000">
                                  <a:schemeClr val="accent1">
                                    <a:tint val="44500"/>
                                    <a:satMod val="160000"/>
                                  </a:schemeClr>
                                </a:gs>
                                <a:gs pos="100000">
                                  <a:schemeClr val="accent1">
                                    <a:tint val="23500"/>
                                    <a:satMod val="160000"/>
                                  </a:schemeClr>
                                </a:gs>
                              </a:gsLst>
                              <a:lin ang="5400000" scaled="0"/>
                            </a:gra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larendon Blk BT" w:eastAsia="Batang" w:hAnsi="Clarendon Blk BT"/>
                <w:noProof/>
                <w:sz w:val="56"/>
                <w:lang w:eastAsia="fr-FR"/>
              </w:rPr>
              <w:drawing>
                <wp:anchor distT="0" distB="0" distL="114300" distR="114300" simplePos="0" relativeHeight="251790336" behindDoc="1" locked="0" layoutInCell="1" allowOverlap="1">
                  <wp:simplePos x="0" y="0"/>
                  <wp:positionH relativeFrom="column">
                    <wp:posOffset>2044738</wp:posOffset>
                  </wp:positionH>
                  <wp:positionV relativeFrom="paragraph">
                    <wp:posOffset>3099</wp:posOffset>
                  </wp:positionV>
                  <wp:extent cx="2180457" cy="2123004"/>
                  <wp:effectExtent l="19050" t="19050" r="10293" b="10596"/>
                  <wp:wrapNone/>
                  <wp:docPr id="43" name="il_fi" descr="http://thumbs.dreamstime.com/x/symboles-de-circuit-%C3%A9lectrique-sur-le-tableau-279062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thumbs.dreamstime.com/x/symboles-de-circuit-%C3%A9lectrique-sur-le-tableau-279062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r="68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0457" cy="21230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gradFill>
                              <a:gsLst>
                                <a:gs pos="0">
                                  <a:schemeClr val="accent1">
                                    <a:tint val="66000"/>
                                    <a:satMod val="160000"/>
                                  </a:schemeClr>
                                </a:gs>
                                <a:gs pos="50000">
                                  <a:schemeClr val="accent1">
                                    <a:tint val="44500"/>
                                    <a:satMod val="160000"/>
                                  </a:schemeClr>
                                </a:gs>
                                <a:gs pos="100000">
                                  <a:schemeClr val="accent1">
                                    <a:tint val="23500"/>
                                    <a:satMod val="160000"/>
                                  </a:schemeClr>
                                </a:gs>
                              </a:gsLst>
                              <a:lin ang="5400000" scaled="0"/>
                            </a:gra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C1CF1" w:rsidRDefault="002C1CF1" w:rsidP="00B02FF1">
            <w:pPr>
              <w:jc w:val="center"/>
              <w:rPr>
                <w:rFonts w:ascii="Clarendon Blk BT" w:eastAsia="Batang" w:hAnsi="Clarendon Blk BT"/>
                <w:sz w:val="56"/>
              </w:rPr>
            </w:pPr>
          </w:p>
          <w:p w:rsidR="002C1CF1" w:rsidRPr="00E36410" w:rsidRDefault="002C1CF1" w:rsidP="00B02FF1">
            <w:pPr>
              <w:jc w:val="center"/>
              <w:rPr>
                <w:rFonts w:ascii="Clarendon Blk BT" w:eastAsia="Batang" w:hAnsi="Clarendon Blk BT"/>
                <w:sz w:val="56"/>
              </w:rPr>
            </w:pPr>
            <w:r>
              <w:rPr>
                <w:rFonts w:ascii="Clarendon Blk BT" w:eastAsia="Batang" w:hAnsi="Clarendon Blk BT"/>
                <w:sz w:val="56"/>
              </w:rPr>
              <w:t>Symbole</w:t>
            </w:r>
          </w:p>
          <w:p w:rsidR="002C1CF1" w:rsidRDefault="002C1CF1" w:rsidP="00B02FF1"/>
        </w:tc>
        <w:tc>
          <w:tcPr>
            <w:tcW w:w="3402" w:type="dxa"/>
          </w:tcPr>
          <w:p w:rsidR="002C1CF1" w:rsidRDefault="002C1CF1" w:rsidP="00B02FF1">
            <w:pPr>
              <w:jc w:val="center"/>
              <w:rPr>
                <w:rFonts w:ascii="Clarendon Blk BT" w:eastAsia="Batang" w:hAnsi="Clarendon Blk BT"/>
                <w:sz w:val="56"/>
              </w:rPr>
            </w:pPr>
            <w:r>
              <w:rPr>
                <w:rFonts w:ascii="Clarendon Blk BT" w:eastAsia="Batang" w:hAnsi="Clarendon Blk BT"/>
                <w:noProof/>
                <w:sz w:val="56"/>
                <w:lang w:eastAsia="fr-FR"/>
              </w:rPr>
              <w:drawing>
                <wp:anchor distT="0" distB="0" distL="114300" distR="114300" simplePos="0" relativeHeight="251801600" behindDoc="1" locked="0" layoutInCell="1" allowOverlap="1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-7620</wp:posOffset>
                  </wp:positionV>
                  <wp:extent cx="2136775" cy="2142490"/>
                  <wp:effectExtent l="19050" t="0" r="0" b="0"/>
                  <wp:wrapNone/>
                  <wp:docPr id="44" name="il_fi" descr="http://thumbs.dreamstime.com/x/graphismes-simples-de-l-%C3%A9lectricit%C3%A9-de-pouvoir-et-d-%C3%A9nergie-161833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thumbs.dreamstime.com/x/graphismes-simples-de-l-%C3%A9lectricit%C3%A9-de-pouvoir-et-d-%C3%A9nergie-161833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7820" t="8667" r="7987" b="5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6775" cy="2142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larendon Blk BT" w:eastAsia="Batang" w:hAnsi="Clarendon Blk BT"/>
                <w:noProof/>
                <w:sz w:val="56"/>
                <w:lang w:eastAsia="fr-FR"/>
              </w:rPr>
              <w:drawing>
                <wp:anchor distT="0" distB="0" distL="114300" distR="114300" simplePos="0" relativeHeight="251791360" behindDoc="1" locked="0" layoutInCell="1" allowOverlap="1">
                  <wp:simplePos x="0" y="0"/>
                  <wp:positionH relativeFrom="column">
                    <wp:posOffset>2068110</wp:posOffset>
                  </wp:positionH>
                  <wp:positionV relativeFrom="paragraph">
                    <wp:posOffset>-10549</wp:posOffset>
                  </wp:positionV>
                  <wp:extent cx="2182362" cy="2127771"/>
                  <wp:effectExtent l="19050" t="19050" r="27438" b="24879"/>
                  <wp:wrapNone/>
                  <wp:docPr id="53" name="il_fi" descr="http://thumbs.dreamstime.com/x/symboles-de-circuit-%C3%A9lectrique-sur-le-tableau-279062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thumbs.dreamstime.com/x/symboles-de-circuit-%C3%A9lectrique-sur-le-tableau-279062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r="68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2362" cy="21277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gradFill>
                              <a:gsLst>
                                <a:gs pos="0">
                                  <a:schemeClr val="accent1">
                                    <a:tint val="66000"/>
                                    <a:satMod val="160000"/>
                                  </a:schemeClr>
                                </a:gs>
                                <a:gs pos="50000">
                                  <a:schemeClr val="accent1">
                                    <a:tint val="44500"/>
                                    <a:satMod val="160000"/>
                                  </a:schemeClr>
                                </a:gs>
                                <a:gs pos="100000">
                                  <a:schemeClr val="accent1">
                                    <a:tint val="23500"/>
                                    <a:satMod val="160000"/>
                                  </a:schemeClr>
                                </a:gs>
                              </a:gsLst>
                              <a:lin ang="5400000" scaled="0"/>
                            </a:gra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C1CF1" w:rsidRDefault="002C1CF1" w:rsidP="00B02FF1">
            <w:pPr>
              <w:jc w:val="center"/>
              <w:rPr>
                <w:rFonts w:ascii="Clarendon Blk BT" w:eastAsia="Batang" w:hAnsi="Clarendon Blk BT"/>
                <w:sz w:val="56"/>
              </w:rPr>
            </w:pPr>
          </w:p>
          <w:p w:rsidR="002C1CF1" w:rsidRPr="00E36410" w:rsidRDefault="002C1CF1" w:rsidP="00B02FF1">
            <w:pPr>
              <w:jc w:val="center"/>
              <w:rPr>
                <w:rFonts w:ascii="Clarendon Blk BT" w:eastAsia="Batang" w:hAnsi="Clarendon Blk BT"/>
                <w:sz w:val="56"/>
              </w:rPr>
            </w:pPr>
            <w:r>
              <w:rPr>
                <w:rFonts w:ascii="Clarendon Blk BT" w:eastAsia="Batang" w:hAnsi="Clarendon Blk BT"/>
                <w:sz w:val="56"/>
              </w:rPr>
              <w:t>Symbole</w:t>
            </w:r>
          </w:p>
          <w:p w:rsidR="002C1CF1" w:rsidRDefault="002C1CF1" w:rsidP="00B02FF1"/>
        </w:tc>
        <w:tc>
          <w:tcPr>
            <w:tcW w:w="3402" w:type="dxa"/>
          </w:tcPr>
          <w:p w:rsidR="002C1CF1" w:rsidRDefault="002C1CF1" w:rsidP="00B02FF1">
            <w:pPr>
              <w:jc w:val="center"/>
              <w:rPr>
                <w:rFonts w:ascii="Clarendon Blk BT" w:eastAsia="Batang" w:hAnsi="Clarendon Blk BT"/>
                <w:sz w:val="56"/>
              </w:rPr>
            </w:pPr>
            <w:r>
              <w:rPr>
                <w:rFonts w:ascii="Clarendon Blk BT" w:eastAsia="Batang" w:hAnsi="Clarendon Blk BT"/>
                <w:noProof/>
                <w:sz w:val="56"/>
                <w:lang w:eastAsia="fr-FR"/>
              </w:rPr>
              <w:drawing>
                <wp:anchor distT="0" distB="0" distL="114300" distR="114300" simplePos="0" relativeHeight="251802624" behindDoc="1" locked="0" layoutInCell="1" allowOverlap="1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-20955</wp:posOffset>
                  </wp:positionV>
                  <wp:extent cx="2136775" cy="2142490"/>
                  <wp:effectExtent l="19050" t="0" r="0" b="0"/>
                  <wp:wrapNone/>
                  <wp:docPr id="54" name="il_fi" descr="http://thumbs.dreamstime.com/x/graphismes-simples-de-l-%C3%A9lectricit%C3%A9-de-pouvoir-et-d-%C3%A9nergie-161833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thumbs.dreamstime.com/x/graphismes-simples-de-l-%C3%A9lectricit%C3%A9-de-pouvoir-et-d-%C3%A9nergie-161833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7820" t="8667" r="7987" b="5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6775" cy="2142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C1CF1" w:rsidRDefault="002C1CF1" w:rsidP="00B02FF1">
            <w:pPr>
              <w:jc w:val="center"/>
              <w:rPr>
                <w:rFonts w:ascii="Clarendon Blk BT" w:eastAsia="Batang" w:hAnsi="Clarendon Blk BT"/>
                <w:sz w:val="56"/>
              </w:rPr>
            </w:pPr>
          </w:p>
          <w:p w:rsidR="002C1CF1" w:rsidRPr="00E36410" w:rsidRDefault="002C1CF1" w:rsidP="00B02FF1">
            <w:pPr>
              <w:jc w:val="center"/>
              <w:rPr>
                <w:rFonts w:ascii="Clarendon Blk BT" w:eastAsia="Batang" w:hAnsi="Clarendon Blk BT"/>
                <w:sz w:val="56"/>
              </w:rPr>
            </w:pPr>
            <w:r>
              <w:rPr>
                <w:rFonts w:ascii="Clarendon Blk BT" w:eastAsia="Batang" w:hAnsi="Clarendon Blk BT"/>
                <w:sz w:val="56"/>
              </w:rPr>
              <w:t>Symbole</w:t>
            </w:r>
          </w:p>
          <w:p w:rsidR="002C1CF1" w:rsidRDefault="002C1CF1" w:rsidP="00B02FF1"/>
        </w:tc>
      </w:tr>
    </w:tbl>
    <w:p w:rsidR="002C1CF1" w:rsidRDefault="002C1CF1" w:rsidP="002C1CF1"/>
    <w:p w:rsidR="002C1CF1" w:rsidRDefault="002C1CF1"/>
    <w:p w:rsidR="002C1CF1" w:rsidRDefault="002C1CF1"/>
    <w:sectPr w:rsidR="002C1CF1" w:rsidSect="00CE552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larendon Blk BT">
    <w:altName w:val="Cambria"/>
    <w:charset w:val="00"/>
    <w:family w:val="roman"/>
    <w:pitch w:val="variable"/>
    <w:sig w:usb0="800000AF" w:usb1="1000204A" w:usb2="00000000" w:usb3="00000000" w:csb0="00000011" w:csb1="00000000"/>
  </w:font>
  <w:font w:name="Batang">
    <w:altName w:val="바탕"/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oNotTrackMoves/>
  <w:defaultTabStop w:val="708"/>
  <w:hyphenationZone w:val="425"/>
  <w:drawingGridHorizontalSpacing w:val="284"/>
  <w:drawingGridVerticalSpacing w:val="284"/>
  <w:characterSpacingControl w:val="doNotCompress"/>
  <w:compat/>
  <w:rsids>
    <w:rsidRoot w:val="002C1CF1"/>
    <w:rsid w:val="00135523"/>
    <w:rsid w:val="002C1CF1"/>
    <w:rsid w:val="002F7311"/>
    <w:rsid w:val="003E29A8"/>
    <w:rsid w:val="00474B39"/>
    <w:rsid w:val="00577621"/>
    <w:rsid w:val="00AC1CEB"/>
    <w:rsid w:val="00C565E6"/>
    <w:rsid w:val="00CE5527"/>
    <w:rsid w:val="00D61D43"/>
  </w:rsids>
  <m:mathPr>
    <m:mathFont m:val="Impac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6"/>
    <o:shapelayout v:ext="edit">
      <o:idmap v:ext="edit" data="1"/>
      <o:rules v:ext="edit">
        <o:r id="V:Rule23" type="connector" idref="#_x0000_s1140"/>
        <o:r id="V:Rule24" type="connector" idref="#_x0000_s1037"/>
        <o:r id="V:Rule25" type="connector" idref="#_x0000_s1134"/>
        <o:r id="V:Rule26" type="connector" idref="#_x0000_s1026"/>
        <o:r id="V:Rule27" type="connector" idref="#_x0000_s1038"/>
        <o:r id="V:Rule28" type="connector" idref="#_x0000_s1139"/>
        <o:r id="V:Rule29" type="connector" idref="#_x0000_s1067"/>
        <o:r id="V:Rule30" type="connector" idref="#_x0000_s1151"/>
        <o:r id="V:Rule31" type="connector" idref="#_x0000_s1069"/>
        <o:r id="V:Rule32" type="connector" idref="#_x0000_s1027"/>
        <o:r id="V:Rule33" type="connector" idref="#_x0000_s1152"/>
        <o:r id="V:Rule34" type="connector" idref="#_x0000_s1068"/>
        <o:r id="V:Rule35" type="connector" idref="#_x0000_s1153"/>
        <o:r id="V:Rule36" type="connector" idref="#_x0000_s1154"/>
        <o:r id="V:Rule37" type="connector" idref="#_x0000_s1051"/>
        <o:r id="V:Rule38" type="connector" idref="#_x0000_s1155"/>
        <o:r id="V:Rule39" type="connector" idref="#_x0000_s1168"/>
        <o:r id="V:Rule40" type="connector" idref="#_x0000_s1159"/>
        <o:r id="V:Rule41" type="connector" idref="#_x0000_s1052"/>
        <o:r id="V:Rule42" type="connector" idref="#_x0000_s1062"/>
        <o:r id="V:Rule43" type="connector" idref="#_x0000_s1135"/>
        <o:r id="V:Rule44" type="connector" idref="#_x0000_s116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CF1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table" w:styleId="Grille">
    <w:name w:val="Table Grid"/>
    <w:basedOn w:val="TableauNormal"/>
    <w:uiPriority w:val="59"/>
    <w:rsid w:val="002C1C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133</Words>
  <Characters>762</Characters>
  <Application>Microsoft Macintosh Word</Application>
  <DocSecurity>0</DocSecurity>
  <Lines>6</Lines>
  <Paragraphs>1</Paragraphs>
  <ScaleCrop>false</ScaleCrop>
  <Company>Grizli777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fanny.lechevin@gmail.com</dc:creator>
  <cp:lastModifiedBy>Vincent Huart</cp:lastModifiedBy>
  <cp:revision>2</cp:revision>
  <dcterms:created xsi:type="dcterms:W3CDTF">2015-05-14T11:23:00Z</dcterms:created>
  <dcterms:modified xsi:type="dcterms:W3CDTF">2015-05-14T11:23:00Z</dcterms:modified>
</cp:coreProperties>
</file>